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3A51" w14:textId="77777777" w:rsidR="007016F1" w:rsidRPr="00BE079A" w:rsidRDefault="007016F1" w:rsidP="007016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14:paraId="438E8083" w14:textId="10E2D139" w:rsidR="00061C1E" w:rsidRPr="00BE079A" w:rsidRDefault="00896170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Изобразительное искусство,  УМК «Школа России»</w:t>
      </w:r>
    </w:p>
    <w:p w14:paraId="51BB4DA0" w14:textId="1A2A301F" w:rsidR="00896170" w:rsidRPr="00BE079A" w:rsidRDefault="00896170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Класс: 1 Б</w:t>
      </w:r>
    </w:p>
    <w:p w14:paraId="589A6FA5" w14:textId="0B5C0EDC" w:rsidR="00896170" w:rsidRPr="00BE079A" w:rsidRDefault="00726249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03716F" w:rsidRPr="00BE079A">
        <w:rPr>
          <w:rFonts w:ascii="Times New Roman" w:hAnsi="Times New Roman" w:cs="Times New Roman"/>
          <w:sz w:val="24"/>
          <w:szCs w:val="24"/>
        </w:rPr>
        <w:t>«</w:t>
      </w:r>
      <w:r w:rsidR="00DD5D4B" w:rsidRPr="00BE079A">
        <w:rPr>
          <w:rFonts w:ascii="Times New Roman" w:hAnsi="Times New Roman" w:cs="Times New Roman"/>
          <w:sz w:val="24"/>
          <w:szCs w:val="24"/>
        </w:rPr>
        <w:t>Рисуем город</w:t>
      </w:r>
      <w:r w:rsidR="0003716F" w:rsidRPr="00BE079A">
        <w:rPr>
          <w:rFonts w:ascii="Times New Roman" w:hAnsi="Times New Roman" w:cs="Times New Roman"/>
          <w:sz w:val="24"/>
          <w:szCs w:val="24"/>
        </w:rPr>
        <w:t>»</w:t>
      </w:r>
    </w:p>
    <w:p w14:paraId="5922381E" w14:textId="34482443" w:rsidR="0092788E" w:rsidRPr="00BE079A" w:rsidRDefault="0092788E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9C6BFE" w:rsidRPr="00BE079A">
        <w:rPr>
          <w:rFonts w:ascii="Times New Roman" w:hAnsi="Times New Roman" w:cs="Times New Roman"/>
          <w:sz w:val="24"/>
          <w:szCs w:val="24"/>
        </w:rPr>
        <w:t xml:space="preserve">нарисовать ближайшие к школе </w:t>
      </w:r>
      <w:r w:rsidR="00BE2DF8" w:rsidRPr="00BE079A">
        <w:rPr>
          <w:rFonts w:ascii="Times New Roman" w:hAnsi="Times New Roman" w:cs="Times New Roman"/>
          <w:sz w:val="24"/>
          <w:szCs w:val="24"/>
        </w:rPr>
        <w:t xml:space="preserve">558 </w:t>
      </w:r>
      <w:r w:rsidR="009C6BFE" w:rsidRPr="00BE079A">
        <w:rPr>
          <w:rFonts w:ascii="Times New Roman" w:hAnsi="Times New Roman" w:cs="Times New Roman"/>
          <w:sz w:val="24"/>
          <w:szCs w:val="24"/>
        </w:rPr>
        <w:t>улицы Выборгского района</w:t>
      </w:r>
      <w:r w:rsidR="003462F5" w:rsidRPr="00BE079A">
        <w:rPr>
          <w:rFonts w:ascii="Times New Roman" w:hAnsi="Times New Roman" w:cs="Times New Roman"/>
          <w:sz w:val="24"/>
          <w:szCs w:val="24"/>
        </w:rPr>
        <w:t xml:space="preserve"> и узнать значение их названий</w:t>
      </w:r>
    </w:p>
    <w:p w14:paraId="7C37D82D" w14:textId="7D7DB145" w:rsidR="00DE2F9A" w:rsidRPr="00BE079A" w:rsidRDefault="00DE2F9A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Задачи урока:</w:t>
      </w:r>
    </w:p>
    <w:p w14:paraId="3413C17A" w14:textId="6BFD9B04" w:rsidR="003462F5" w:rsidRPr="00BE079A" w:rsidRDefault="003462F5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-</w:t>
      </w:r>
      <w:r w:rsidR="00BE2DF8" w:rsidRPr="00BE079A">
        <w:rPr>
          <w:rFonts w:ascii="Times New Roman" w:hAnsi="Times New Roman" w:cs="Times New Roman"/>
          <w:sz w:val="24"/>
          <w:szCs w:val="24"/>
        </w:rPr>
        <w:t>а</w:t>
      </w:r>
      <w:r w:rsidRPr="00BE079A">
        <w:rPr>
          <w:rFonts w:ascii="Times New Roman" w:hAnsi="Times New Roman" w:cs="Times New Roman"/>
          <w:sz w:val="24"/>
          <w:szCs w:val="24"/>
        </w:rPr>
        <w:t>ктуализировать знания учащихся о мест</w:t>
      </w:r>
      <w:r w:rsidR="00BE2DF8" w:rsidRPr="00BE079A">
        <w:rPr>
          <w:rFonts w:ascii="Times New Roman" w:hAnsi="Times New Roman" w:cs="Times New Roman"/>
          <w:sz w:val="24"/>
          <w:szCs w:val="24"/>
        </w:rPr>
        <w:t>оположении нашей школы (город, район, улица);</w:t>
      </w:r>
    </w:p>
    <w:p w14:paraId="1C15A0E8" w14:textId="73D1F295" w:rsidR="00BE2DF8" w:rsidRPr="00BE079A" w:rsidRDefault="00BE2DF8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-узнать, как называются ближайшие к школе улицы;</w:t>
      </w:r>
    </w:p>
    <w:p w14:paraId="336C4EAE" w14:textId="05DB0F95" w:rsidR="00BE2DF8" w:rsidRPr="00BE079A" w:rsidRDefault="00BE2DF8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-узнать, значение названий ближайших улиц</w:t>
      </w:r>
      <w:r w:rsidR="000F0223" w:rsidRPr="00BE079A">
        <w:rPr>
          <w:rFonts w:ascii="Times New Roman" w:hAnsi="Times New Roman" w:cs="Times New Roman"/>
          <w:sz w:val="24"/>
          <w:szCs w:val="24"/>
        </w:rPr>
        <w:t>;</w:t>
      </w:r>
    </w:p>
    <w:p w14:paraId="77519040" w14:textId="3FF17B21" w:rsidR="00BE2DF8" w:rsidRPr="00BE079A" w:rsidRDefault="00BE2DF8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-</w:t>
      </w:r>
      <w:r w:rsidR="000F0223" w:rsidRPr="00BE079A">
        <w:rPr>
          <w:rFonts w:ascii="Times New Roman" w:hAnsi="Times New Roman" w:cs="Times New Roman"/>
          <w:sz w:val="24"/>
          <w:szCs w:val="24"/>
        </w:rPr>
        <w:t>узнать, кто даёт названия улицам в Санкт-Петербурге;</w:t>
      </w:r>
    </w:p>
    <w:p w14:paraId="568424CE" w14:textId="1442A45F" w:rsidR="000F0223" w:rsidRPr="00BE079A" w:rsidRDefault="000F0223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-расширить словарный запас учащихся, с помощью работы со словарной статьёй;</w:t>
      </w:r>
    </w:p>
    <w:p w14:paraId="695E03C8" w14:textId="588DDC64" w:rsidR="000F0223" w:rsidRPr="00BE079A" w:rsidRDefault="0020472E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-узнать биографию выдающихся деятелей культуры, в честь которых названы улицы;</w:t>
      </w:r>
    </w:p>
    <w:p w14:paraId="40E025FB" w14:textId="17EFE49B" w:rsidR="0020472E" w:rsidRPr="00BE079A" w:rsidRDefault="0020472E" w:rsidP="0020472E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-развивать художественно-творческие способности, образное мышление,</w:t>
      </w:r>
    </w:p>
    <w:p w14:paraId="721DE732" w14:textId="77777777" w:rsidR="0020472E" w:rsidRPr="00BE079A" w:rsidRDefault="0020472E" w:rsidP="0020472E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фантазию, воображение, зрительную и логическую память, моторные навыки,</w:t>
      </w:r>
    </w:p>
    <w:p w14:paraId="003B6147" w14:textId="77777777" w:rsidR="0020472E" w:rsidRPr="00BE079A" w:rsidRDefault="0020472E" w:rsidP="0020472E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14:paraId="010F9ADE" w14:textId="72242D9C" w:rsidR="0020472E" w:rsidRPr="00BE079A" w:rsidRDefault="0020472E" w:rsidP="0020472E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-воспитывать чувство патриотизма, гордости за свой народ, уважение к людям</w:t>
      </w:r>
    </w:p>
    <w:p w14:paraId="007092E1" w14:textId="4EB4E15C" w:rsidR="0020472E" w:rsidRPr="00BE079A" w:rsidRDefault="0020472E" w:rsidP="0020472E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Отечества.</w:t>
      </w:r>
    </w:p>
    <w:p w14:paraId="5189915E" w14:textId="48FA6FAC" w:rsidR="0020472E" w:rsidRPr="00BE079A" w:rsidRDefault="0020472E" w:rsidP="0020472E">
      <w:p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14:paraId="28A11BFB" w14:textId="77777777" w:rsidR="00220A59" w:rsidRPr="00220A59" w:rsidRDefault="00220A59" w:rsidP="00220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результаты: </w:t>
      </w:r>
    </w:p>
    <w:p w14:paraId="47BB3C5B" w14:textId="77777777" w:rsidR="00220A59" w:rsidRPr="00220A59" w:rsidRDefault="00220A59" w:rsidP="00220A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Личностные:</w:t>
      </w:r>
    </w:p>
    <w:p w14:paraId="75075688" w14:textId="77777777" w:rsidR="00220A59" w:rsidRPr="00BE079A" w:rsidRDefault="00220A59" w:rsidP="0085305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079A">
        <w:rPr>
          <w:rFonts w:ascii="Times New Roman" w:hAnsi="Times New Roman" w:cs="Times New Roman"/>
          <w:sz w:val="24"/>
          <w:szCs w:val="24"/>
          <w:lang w:eastAsia="ru-RU"/>
        </w:rPr>
        <w:t>принимать и осваивать социальную роль ученика;       </w:t>
      </w:r>
    </w:p>
    <w:p w14:paraId="6107DF8F" w14:textId="296E7F6B" w:rsidR="00220A59" w:rsidRPr="00BE079A" w:rsidRDefault="00220A59" w:rsidP="0085305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079A">
        <w:rPr>
          <w:rFonts w:ascii="Times New Roman" w:hAnsi="Times New Roman" w:cs="Times New Roman"/>
          <w:sz w:val="24"/>
          <w:szCs w:val="24"/>
          <w:lang w:eastAsia="ru-RU"/>
        </w:rPr>
        <w:t xml:space="preserve">осознавать необходимость изучения </w:t>
      </w:r>
      <w:r w:rsidRPr="00BE079A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BE079A">
        <w:rPr>
          <w:rFonts w:ascii="Times New Roman" w:hAnsi="Times New Roman" w:cs="Times New Roman"/>
          <w:sz w:val="24"/>
          <w:szCs w:val="24"/>
          <w:lang w:eastAsia="ru-RU"/>
        </w:rPr>
        <w:t xml:space="preserve"> для адаптации к жизненным ситуациям, для развития общей культуры человека; </w:t>
      </w:r>
    </w:p>
    <w:p w14:paraId="06185D00" w14:textId="114889D7" w:rsidR="00220A59" w:rsidRPr="00BE079A" w:rsidRDefault="00220A59" w:rsidP="0085305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079A">
        <w:rPr>
          <w:rFonts w:ascii="Times New Roman" w:hAnsi="Times New Roman" w:cs="Times New Roman"/>
          <w:sz w:val="24"/>
          <w:szCs w:val="24"/>
          <w:lang w:eastAsia="ru-RU"/>
        </w:rPr>
        <w:t>разви</w:t>
      </w:r>
      <w:r w:rsidR="00CB7733" w:rsidRPr="00BE079A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r w:rsidRPr="00BE079A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мыслить, рассуждать, выдвигать предположения;</w:t>
      </w:r>
    </w:p>
    <w:p w14:paraId="7D4DED3B" w14:textId="71191E72" w:rsidR="00853051" w:rsidRPr="00BE079A" w:rsidRDefault="00220A59" w:rsidP="0085305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079A">
        <w:rPr>
          <w:rFonts w:ascii="Times New Roman" w:hAnsi="Times New Roman" w:cs="Times New Roman"/>
          <w:sz w:val="24"/>
          <w:szCs w:val="24"/>
          <w:lang w:eastAsia="ru-RU"/>
        </w:rPr>
        <w:t>оценивать свои успехи</w:t>
      </w:r>
      <w:r w:rsidR="00CB7733" w:rsidRPr="00BE079A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14:paraId="5EDC51B1" w14:textId="2DE1C98A" w:rsidR="00853051" w:rsidRPr="00BE079A" w:rsidRDefault="00853051" w:rsidP="0085305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E079A">
        <w:rPr>
          <w:rFonts w:ascii="Times New Roman" w:hAnsi="Times New Roman" w:cs="Times New Roman"/>
          <w:sz w:val="24"/>
          <w:szCs w:val="24"/>
        </w:rPr>
        <w:t>воспитывать</w:t>
      </w:r>
      <w:r w:rsidR="00CB7733" w:rsidRPr="00BE079A">
        <w:rPr>
          <w:rFonts w:ascii="Times New Roman" w:hAnsi="Times New Roman" w:cs="Times New Roman"/>
          <w:sz w:val="24"/>
          <w:szCs w:val="24"/>
        </w:rPr>
        <w:t xml:space="preserve"> в себе</w:t>
      </w:r>
      <w:r w:rsidRPr="00BE079A">
        <w:rPr>
          <w:rFonts w:ascii="Times New Roman" w:hAnsi="Times New Roman" w:cs="Times New Roman"/>
          <w:sz w:val="24"/>
          <w:szCs w:val="24"/>
        </w:rPr>
        <w:t xml:space="preserve"> уважение и ценностное отношение к своей Родине — России</w:t>
      </w:r>
      <w:r w:rsidR="00CB7733" w:rsidRPr="00BE079A">
        <w:rPr>
          <w:rFonts w:ascii="Times New Roman" w:hAnsi="Times New Roman" w:cs="Times New Roman"/>
          <w:sz w:val="24"/>
          <w:szCs w:val="24"/>
        </w:rPr>
        <w:t>.</w:t>
      </w:r>
    </w:p>
    <w:p w14:paraId="21165720" w14:textId="77777777" w:rsidR="00CB7733" w:rsidRPr="00BE079A" w:rsidRDefault="00CB7733" w:rsidP="00CD2D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AAEAE7" w14:textId="5CE039CD" w:rsidR="00220A59" w:rsidRPr="00220A59" w:rsidRDefault="00220A59" w:rsidP="00CD2D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Метапредметные:</w:t>
      </w:r>
    </w:p>
    <w:p w14:paraId="2D02A2D2" w14:textId="77777777" w:rsidR="00220A59" w:rsidRPr="00220A59" w:rsidRDefault="00220A59" w:rsidP="00220A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2D125A" w14:textId="77777777" w:rsidR="00220A59" w:rsidRPr="00220A59" w:rsidRDefault="00220A59" w:rsidP="00220A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Универсальные  познавательные учебные действия:</w:t>
      </w:r>
    </w:p>
    <w:p w14:paraId="3125EC26" w14:textId="77777777" w:rsidR="00220A59" w:rsidRPr="00220A59" w:rsidRDefault="00220A59" w:rsidP="00220A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16E14566" w14:textId="77777777" w:rsidR="00220A59" w:rsidRPr="00220A59" w:rsidRDefault="00220A59" w:rsidP="00220A59">
      <w:pPr>
        <w:numPr>
          <w:ilvl w:val="0"/>
          <w:numId w:val="4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сравнивать, анализировать информацию;</w:t>
      </w:r>
    </w:p>
    <w:p w14:paraId="5B301A7E" w14:textId="77777777" w:rsidR="00220A59" w:rsidRPr="00220A59" w:rsidRDefault="00220A59" w:rsidP="00220A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7535B4" w14:textId="77777777" w:rsidR="00220A59" w:rsidRPr="00220A59" w:rsidRDefault="00220A59" w:rsidP="00220A5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Универсальные коммуникативные учебные действия:</w:t>
      </w:r>
    </w:p>
    <w:p w14:paraId="2E9A23BE" w14:textId="77777777" w:rsidR="00220A59" w:rsidRPr="00220A59" w:rsidRDefault="00220A59" w:rsidP="00220A59">
      <w:pPr>
        <w:numPr>
          <w:ilvl w:val="0"/>
          <w:numId w:val="5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конструировать утверждения, проверять их истинность;</w:t>
      </w:r>
    </w:p>
    <w:p w14:paraId="6A59F255" w14:textId="77777777" w:rsidR="00220A59" w:rsidRPr="00220A59" w:rsidRDefault="00220A59" w:rsidP="00220A59">
      <w:pPr>
        <w:numPr>
          <w:ilvl w:val="0"/>
          <w:numId w:val="5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строить логические рассуждения;</w:t>
      </w:r>
    </w:p>
    <w:p w14:paraId="17B29D91" w14:textId="77777777" w:rsidR="00220A59" w:rsidRPr="00220A59" w:rsidRDefault="00220A59" w:rsidP="00220A59">
      <w:pPr>
        <w:numPr>
          <w:ilvl w:val="0"/>
          <w:numId w:val="5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формулировать ответ;</w:t>
      </w:r>
    </w:p>
    <w:p w14:paraId="3A5392BA" w14:textId="77777777" w:rsidR="00220A59" w:rsidRPr="00220A59" w:rsidRDefault="00220A59" w:rsidP="00220A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30B540" w14:textId="77777777" w:rsidR="00220A59" w:rsidRPr="00220A59" w:rsidRDefault="00220A59" w:rsidP="00220A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Универсальные регулятивные учебные действия:</w:t>
      </w:r>
    </w:p>
    <w:p w14:paraId="6EA61D42" w14:textId="77777777" w:rsidR="00220A59" w:rsidRPr="00220A59" w:rsidRDefault="00220A59" w:rsidP="00220A59">
      <w:pPr>
        <w:numPr>
          <w:ilvl w:val="0"/>
          <w:numId w:val="6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Самоорганизация:</w:t>
      </w:r>
    </w:p>
    <w:p w14:paraId="75BD51FA" w14:textId="77777777" w:rsidR="00220A59" w:rsidRPr="00220A59" w:rsidRDefault="00220A59" w:rsidP="00220A59">
      <w:pPr>
        <w:numPr>
          <w:ilvl w:val="0"/>
          <w:numId w:val="7"/>
        </w:numPr>
        <w:spacing w:before="280" w:after="280" w:line="240" w:lineRule="auto"/>
        <w:ind w:left="121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планировать этапы предстоящей работы, определять последовательность учебных действий; </w:t>
      </w:r>
    </w:p>
    <w:p w14:paraId="7AFEDE53" w14:textId="77777777" w:rsidR="00220A59" w:rsidRPr="00220A59" w:rsidRDefault="00220A59" w:rsidP="00220A59">
      <w:pPr>
        <w:numPr>
          <w:ilvl w:val="0"/>
          <w:numId w:val="8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Самоконтроль:</w:t>
      </w:r>
    </w:p>
    <w:p w14:paraId="1EA415C2" w14:textId="77777777" w:rsidR="00220A59" w:rsidRPr="00220A59" w:rsidRDefault="00220A59" w:rsidP="00220A59">
      <w:pPr>
        <w:numPr>
          <w:ilvl w:val="0"/>
          <w:numId w:val="9"/>
        </w:numPr>
        <w:spacing w:before="280"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своей деятельности, объективно оценивать их; </w:t>
      </w:r>
    </w:p>
    <w:p w14:paraId="17E373D8" w14:textId="77777777" w:rsidR="00220A59" w:rsidRPr="00220A59" w:rsidRDefault="00220A59" w:rsidP="00220A59">
      <w:pPr>
        <w:numPr>
          <w:ilvl w:val="0"/>
          <w:numId w:val="9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и при необходимости корректировать способы действий; </w:t>
      </w:r>
    </w:p>
    <w:p w14:paraId="0BDFDA12" w14:textId="05027EE0" w:rsidR="00220A59" w:rsidRPr="00220A59" w:rsidRDefault="00220A59" w:rsidP="00220A59">
      <w:pPr>
        <w:numPr>
          <w:ilvl w:val="0"/>
          <w:numId w:val="9"/>
        </w:numPr>
        <w:spacing w:after="28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ошибки в своей работе</w:t>
      </w:r>
    </w:p>
    <w:p w14:paraId="25BDABA6" w14:textId="77777777" w:rsidR="00220A59" w:rsidRPr="00220A59" w:rsidRDefault="00220A59" w:rsidP="00220A59">
      <w:pPr>
        <w:numPr>
          <w:ilvl w:val="0"/>
          <w:numId w:val="10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Самооценка:</w:t>
      </w:r>
    </w:p>
    <w:p w14:paraId="786EC13D" w14:textId="77777777" w:rsidR="00220A59" w:rsidRPr="00220A59" w:rsidRDefault="00220A59" w:rsidP="00220A59">
      <w:pPr>
        <w:numPr>
          <w:ilvl w:val="0"/>
          <w:numId w:val="11"/>
        </w:numPr>
        <w:spacing w:before="280" w:after="280" w:line="240" w:lineRule="auto"/>
        <w:ind w:left="1494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рациональность своих действий, давать им качественную характеристику.</w:t>
      </w:r>
    </w:p>
    <w:p w14:paraId="4BF83B5E" w14:textId="77777777" w:rsidR="00220A59" w:rsidRPr="00220A59" w:rsidRDefault="00220A59" w:rsidP="00CD2DF8">
      <w:p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0A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Предметные:</w:t>
      </w:r>
    </w:p>
    <w:p w14:paraId="0D0A68E2" w14:textId="49FD8DF2" w:rsidR="00220A59" w:rsidRPr="00220A59" w:rsidRDefault="00220A59" w:rsidP="00220A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6BB51A" w14:textId="22800F6D" w:rsidR="00132488" w:rsidRPr="00BE079A" w:rsidRDefault="00CB7733" w:rsidP="0013248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 xml:space="preserve">осваивать навыки применения свойств простых графических материалов в самостоятельной творческой работе в условиях урока; </w:t>
      </w:r>
      <w:r w:rsidRPr="00BE079A">
        <w:rPr>
          <w:rFonts w:ascii="Times New Roman" w:hAnsi="Times New Roman" w:cs="Times New Roman"/>
          <w:sz w:val="24"/>
          <w:szCs w:val="24"/>
        </w:rPr>
        <w:br/>
      </w:r>
    </w:p>
    <w:p w14:paraId="21D4FBEA" w14:textId="2F47D9D5" w:rsidR="00132488" w:rsidRPr="00BE079A" w:rsidRDefault="00CB7733" w:rsidP="0013248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языка;</w:t>
      </w:r>
      <w:r w:rsidRPr="00BE079A">
        <w:rPr>
          <w:rFonts w:ascii="Times New Roman" w:hAnsi="Times New Roman" w:cs="Times New Roman"/>
          <w:sz w:val="24"/>
          <w:szCs w:val="24"/>
        </w:rPr>
        <w:br/>
      </w:r>
    </w:p>
    <w:p w14:paraId="294F9D39" w14:textId="14258B24" w:rsidR="00132488" w:rsidRPr="00BE079A" w:rsidRDefault="00CB7733" w:rsidP="0013248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учиться анализировать соотношения пропорций, визуально сравнивать пространственные величины;</w:t>
      </w:r>
      <w:r w:rsidRPr="00BE079A">
        <w:rPr>
          <w:rFonts w:ascii="Times New Roman" w:hAnsi="Times New Roman" w:cs="Times New Roman"/>
          <w:sz w:val="24"/>
          <w:szCs w:val="24"/>
        </w:rPr>
        <w:br/>
      </w:r>
    </w:p>
    <w:p w14:paraId="7678700F" w14:textId="05479368" w:rsidR="00132488" w:rsidRPr="00BE079A" w:rsidRDefault="00CB7733" w:rsidP="0013248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приобретать первичные знания и навыки композиционного расположения изображения на листе;</w:t>
      </w:r>
    </w:p>
    <w:p w14:paraId="32272CF8" w14:textId="7C8CD47F" w:rsidR="00132488" w:rsidRPr="00BE079A" w:rsidRDefault="00CB7733" w:rsidP="0013248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рисунка;</w:t>
      </w:r>
      <w:r w:rsidRPr="00BE079A">
        <w:rPr>
          <w:rFonts w:ascii="Times New Roman" w:hAnsi="Times New Roman" w:cs="Times New Roman"/>
          <w:sz w:val="24"/>
          <w:szCs w:val="24"/>
        </w:rPr>
        <w:br/>
      </w:r>
    </w:p>
    <w:p w14:paraId="27B0C95D" w14:textId="279B64FD" w:rsidR="00D021A2" w:rsidRPr="00BE079A" w:rsidRDefault="00CB7733" w:rsidP="0013248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079A">
        <w:rPr>
          <w:rFonts w:ascii="Times New Roman" w:hAnsi="Times New Roman" w:cs="Times New Roman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EA3874E" w14:textId="77777777" w:rsidR="00F511C8" w:rsidRDefault="00F511C8" w:rsidP="00F51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64D53B" w14:textId="77777777" w:rsidR="00F511C8" w:rsidRDefault="00F511C8" w:rsidP="00F51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B07010" w14:textId="228A8032" w:rsidR="00A95E3F" w:rsidRPr="00F511C8" w:rsidRDefault="00A95E3F" w:rsidP="00F51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11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 урока: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6461"/>
        <w:gridCol w:w="1916"/>
      </w:tblGrid>
      <w:tr w:rsidR="00A95E3F" w:rsidRPr="00A95E3F" w14:paraId="678FDDA2" w14:textId="77777777" w:rsidTr="00B27C3A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0216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CB9A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 урока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A2F8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</w:tr>
      <w:tr w:rsidR="00A95E3F" w:rsidRPr="00A95E3F" w14:paraId="11F04A59" w14:textId="77777777" w:rsidTr="00B27C3A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6C04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98F6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Мотивационно-целевой этап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0875" w14:textId="04383540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27C3A" w:rsidRPr="00BE07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мин</w:t>
            </w:r>
          </w:p>
        </w:tc>
      </w:tr>
      <w:tr w:rsidR="00A95E3F" w:rsidRPr="00A95E3F" w14:paraId="2A6A688C" w14:textId="77777777" w:rsidTr="00B27C3A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E3A4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E3F9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Основной этап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6F51" w14:textId="1CB6A24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27C3A" w:rsidRPr="00BE07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мин</w:t>
            </w:r>
          </w:p>
        </w:tc>
      </w:tr>
      <w:tr w:rsidR="00A95E3F" w:rsidRPr="00A95E3F" w14:paraId="69FFF417" w14:textId="77777777" w:rsidTr="00B27C3A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7F7A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4322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Рефлексивно-оценочный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6B0E" w14:textId="77777777" w:rsidR="00A95E3F" w:rsidRPr="00A95E3F" w:rsidRDefault="00A95E3F" w:rsidP="00A95E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5E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мин</w:t>
            </w:r>
          </w:p>
        </w:tc>
      </w:tr>
    </w:tbl>
    <w:p w14:paraId="607824B6" w14:textId="77777777" w:rsidR="00A95E3F" w:rsidRDefault="00A95E3F" w:rsidP="00A95E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05B065" w14:textId="77777777" w:rsidR="00BE079A" w:rsidRDefault="00BE079A" w:rsidP="00A95E3F">
      <w:pPr>
        <w:rPr>
          <w:rFonts w:ascii="Times New Roman" w:hAnsi="Times New Roman" w:cs="Times New Roman"/>
          <w:sz w:val="24"/>
          <w:szCs w:val="24"/>
        </w:rPr>
      </w:pPr>
    </w:p>
    <w:p w14:paraId="66F43E5C" w14:textId="77777777" w:rsidR="00BE079A" w:rsidRDefault="00BE079A" w:rsidP="00A9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40CDC8" w14:textId="3C215CDC" w:rsidR="00BE079A" w:rsidRPr="00BE079A" w:rsidRDefault="00BE079A" w:rsidP="00BE0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79A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</w:p>
    <w:tbl>
      <w:tblPr>
        <w:tblStyle w:val="a5"/>
        <w:tblpPr w:leftFromText="180" w:rightFromText="180" w:horzAnchor="page" w:tblpX="391" w:tblpY="480"/>
        <w:tblW w:w="6023" w:type="pct"/>
        <w:tblLook w:val="04A0" w:firstRow="1" w:lastRow="0" w:firstColumn="1" w:lastColumn="0" w:noHBand="0" w:noVBand="1"/>
      </w:tblPr>
      <w:tblGrid>
        <w:gridCol w:w="1434"/>
        <w:gridCol w:w="1081"/>
        <w:gridCol w:w="2974"/>
        <w:gridCol w:w="2303"/>
        <w:gridCol w:w="993"/>
        <w:gridCol w:w="2472"/>
      </w:tblGrid>
      <w:tr w:rsidR="000B0854" w:rsidRPr="000B0854" w14:paraId="202C8D4F" w14:textId="77777777" w:rsidTr="00F511C8">
        <w:tc>
          <w:tcPr>
            <w:tcW w:w="637" w:type="pct"/>
          </w:tcPr>
          <w:p w14:paraId="5176E0B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480" w:type="pct"/>
          </w:tcPr>
          <w:p w14:paraId="2A72B57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21" w:type="pct"/>
          </w:tcPr>
          <w:p w14:paraId="0DA8200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pct"/>
          </w:tcPr>
          <w:p w14:paraId="05E23E5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</w:t>
            </w:r>
          </w:p>
        </w:tc>
        <w:tc>
          <w:tcPr>
            <w:tcW w:w="441" w:type="pct"/>
          </w:tcPr>
          <w:p w14:paraId="537E11C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ФОУД</w:t>
            </w:r>
          </w:p>
        </w:tc>
        <w:tc>
          <w:tcPr>
            <w:tcW w:w="1098" w:type="pct"/>
          </w:tcPr>
          <w:p w14:paraId="267CE36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B0854" w:rsidRPr="000B0854" w14:paraId="5C9E419F" w14:textId="77777777" w:rsidTr="00F511C8">
        <w:tc>
          <w:tcPr>
            <w:tcW w:w="637" w:type="pct"/>
            <w:vMerge w:val="restart"/>
          </w:tcPr>
          <w:p w14:paraId="6835CD9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731CF50A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Мотивационно целевой</w:t>
            </w:r>
          </w:p>
        </w:tc>
        <w:tc>
          <w:tcPr>
            <w:tcW w:w="480" w:type="pct"/>
          </w:tcPr>
          <w:p w14:paraId="243BBFAA" w14:textId="2141629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Настрой учащихся на работу</w:t>
            </w:r>
          </w:p>
        </w:tc>
        <w:tc>
          <w:tcPr>
            <w:tcW w:w="1321" w:type="pct"/>
          </w:tcPr>
          <w:p w14:paraId="2334B1B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Здравствуйте! Мы сегодня со Светланой Евгеньевной проведем с вами необычный урок ИЗО. Проверьте, пожалуйста, свою готовность к занятию. На парте у вас должны быть: альбомный лист, краски, карандаши, ластик, линейка.</w:t>
            </w:r>
          </w:p>
        </w:tc>
        <w:tc>
          <w:tcPr>
            <w:tcW w:w="1023" w:type="pct"/>
          </w:tcPr>
          <w:p w14:paraId="379305A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1E4CFD1D" w14:textId="7A4BC98A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8" w:type="pct"/>
          </w:tcPr>
          <w:p w14:paraId="0A96F76A" w14:textId="233772F2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</w:t>
            </w:r>
          </w:p>
        </w:tc>
      </w:tr>
      <w:tr w:rsidR="000B0854" w:rsidRPr="000B0854" w14:paraId="71CC0597" w14:textId="77777777" w:rsidTr="00F511C8">
        <w:tc>
          <w:tcPr>
            <w:tcW w:w="637" w:type="pct"/>
            <w:vMerge/>
          </w:tcPr>
          <w:p w14:paraId="3E485FB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402176F5" w14:textId="647008EE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деятельность</w:t>
            </w:r>
          </w:p>
        </w:tc>
        <w:tc>
          <w:tcPr>
            <w:tcW w:w="1321" w:type="pct"/>
          </w:tcPr>
          <w:p w14:paraId="5EDD59D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Ребята, мы для вас приготовили три ребуса. Отгадайте их. (Санкт-Петербург, Выборгский район, улица)</w:t>
            </w:r>
          </w:p>
        </w:tc>
        <w:tc>
          <w:tcPr>
            <w:tcW w:w="1023" w:type="pct"/>
          </w:tcPr>
          <w:p w14:paraId="6CCD4A59" w14:textId="7E0A3A9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Беседа/опрос</w:t>
            </w:r>
          </w:p>
        </w:tc>
        <w:tc>
          <w:tcPr>
            <w:tcW w:w="441" w:type="pct"/>
          </w:tcPr>
          <w:p w14:paraId="1AAA3B16" w14:textId="4D75C27E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8" w:type="pct"/>
          </w:tcPr>
          <w:p w14:paraId="0FA96D1F" w14:textId="40449C92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Отгадывают ребусы</w:t>
            </w:r>
          </w:p>
        </w:tc>
      </w:tr>
      <w:tr w:rsidR="000B0854" w:rsidRPr="000B0854" w14:paraId="0E68E397" w14:textId="77777777" w:rsidTr="00F511C8">
        <w:tc>
          <w:tcPr>
            <w:tcW w:w="637" w:type="pct"/>
            <w:vMerge/>
          </w:tcPr>
          <w:p w14:paraId="167D72AF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148A8E11" w14:textId="49798BC8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целей урока</w:t>
            </w:r>
          </w:p>
        </w:tc>
        <w:tc>
          <w:tcPr>
            <w:tcW w:w="1321" w:type="pct"/>
          </w:tcPr>
          <w:p w14:paraId="1E81404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Свяжите между собой эти три слова. Подумайте, о чём мы сегодня будем говорить на уроке. </w:t>
            </w:r>
          </w:p>
          <w:p w14:paraId="2278EC6F" w14:textId="7DBEDF16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Все верно! Сегодня мы будем говорить об улицах Выборгского района Санкт-Петербурга. А что есть у всех улиц? Правильно! У всех улиц есть названия. Скажите, пожалуйста, названия улиц вы как будете писать? </w:t>
            </w:r>
          </w:p>
          <w:p w14:paraId="1413120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Верно! Названия всех улиц мы будем писать с заглавной буквы. А что вам интересно было бы узнать про улицы и их названия? Да, откуда появляются названия улиц, и кто их придумывает. </w:t>
            </w:r>
          </w:p>
          <w:p w14:paraId="3AA756C2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подумайте, как могут быть связаны урок ИЗО и тема «Улицы Выборгского района Санкт-Петербурга». Да, мы будем сегодня рисовать карту с улицами нашего района. </w:t>
            </w:r>
          </w:p>
          <w:p w14:paraId="40B81D8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подытожим: какие цели у нашего урока? </w:t>
            </w:r>
          </w:p>
          <w:p w14:paraId="7250AD36" w14:textId="77777777" w:rsidR="00986EE2" w:rsidRPr="000B0854" w:rsidRDefault="00986EE2" w:rsidP="009C27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Сегодня мы узнаем:</w:t>
            </w:r>
          </w:p>
          <w:p w14:paraId="1C11D82C" w14:textId="77777777" w:rsidR="00986EE2" w:rsidRPr="000B0854" w:rsidRDefault="00986EE2" w:rsidP="00A95E3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есть улицы в Выборгском районе</w:t>
            </w:r>
          </w:p>
          <w:p w14:paraId="739EC4A8" w14:textId="77777777" w:rsidR="00986EE2" w:rsidRPr="000B0854" w:rsidRDefault="00986EE2" w:rsidP="00A95E3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почему они так названы</w:t>
            </w:r>
          </w:p>
          <w:p w14:paraId="2CEB5579" w14:textId="77777777" w:rsidR="00986EE2" w:rsidRPr="000B0854" w:rsidRDefault="00986EE2" w:rsidP="00A95E3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кто даёт названия улицам</w:t>
            </w:r>
          </w:p>
          <w:p w14:paraId="5B3AC0EC" w14:textId="77777777" w:rsidR="00986EE2" w:rsidRPr="000B0854" w:rsidRDefault="00986EE2" w:rsidP="00A95E3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нарисуем карту </w:t>
            </w:r>
          </w:p>
          <w:p w14:paraId="7807FFE3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как называется профессия человека, который рисует карты? Все верно! Это картограф. Давайте обратимся к словарю. Как называется словарь, в котором мы можем узнать значение слов? Верно, толковый словарь. Как расположены слова в толковом словаре? Верно, по алфавиту. </w:t>
            </w:r>
          </w:p>
          <w:p w14:paraId="65F0A5B8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55E90" w14:textId="72EB1861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словарные справки. Найдите значение слова «картограф»</w:t>
            </w:r>
            <w:r w:rsidR="00B568D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1023" w:type="pct"/>
          </w:tcPr>
          <w:p w14:paraId="57196EE9" w14:textId="6D3B2D4B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Беседа/опрос</w:t>
            </w:r>
          </w:p>
        </w:tc>
        <w:tc>
          <w:tcPr>
            <w:tcW w:w="441" w:type="pct"/>
          </w:tcPr>
          <w:p w14:paraId="5CCCAC3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40D42BA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DCD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A8E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7DD4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6C6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DDB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B771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FDC4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615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C335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53E9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8DB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4873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D29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15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46AB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F1E9A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D1B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CFD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6A7C9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6A65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D3B0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FF27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D8E2E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73BD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2D23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77F6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DDFE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4773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004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9EF1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231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89F4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AC25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FDD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4B6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31D1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3F15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75640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3BDE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611D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38F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A53E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E409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F52C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7119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3EB43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F36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5FF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81FE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020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AEB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1587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6A35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2AD0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0631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5484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52E1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70E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AC3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CE1E" w14:textId="5F8BFC92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14:paraId="50B016D6" w14:textId="16BBFAD5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и цели занятия</w:t>
            </w:r>
          </w:p>
        </w:tc>
      </w:tr>
      <w:tr w:rsidR="000B0854" w:rsidRPr="000B0854" w14:paraId="62C86476" w14:textId="77777777" w:rsidTr="00F511C8">
        <w:tc>
          <w:tcPr>
            <w:tcW w:w="637" w:type="pct"/>
          </w:tcPr>
          <w:p w14:paraId="68EFD52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</w:p>
          <w:p w14:paraId="53D0DC9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80" w:type="pct"/>
          </w:tcPr>
          <w:p w14:paraId="7CD2A6D2" w14:textId="2572A5F7" w:rsidR="00986EE2" w:rsidRPr="000B0854" w:rsidRDefault="00F511C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Дать учащимся конкретные представления об изучаемых фактах</w:t>
            </w:r>
            <w:r w:rsidR="000B0854" w:rsidRPr="000B0854">
              <w:rPr>
                <w:rFonts w:ascii="Times New Roman" w:hAnsi="Times New Roman" w:cs="Times New Roman"/>
                <w:sz w:val="24"/>
                <w:szCs w:val="24"/>
              </w:rPr>
              <w:t>, нарисовать ближайшие улицы к 558 школе</w:t>
            </w:r>
          </w:p>
        </w:tc>
        <w:tc>
          <w:tcPr>
            <w:tcW w:w="1321" w:type="pct"/>
          </w:tcPr>
          <w:p w14:paraId="3856B76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Вот представьте, вы работаете картографом. Вам надо нарисовать карту. Вы сможете сразу все улицы Выборгского района нарисовать? Нет, сегодня мы возьмём только часть. </w:t>
            </w:r>
          </w:p>
          <w:p w14:paraId="71C7DB9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с чего вы начнете? Откуда вы будете рисовать? Да, нам с вами нужна точка отсчета. Давайте подумаем, что может стать точкой начала. Что нас всех с вами объединяет? Где мы сейчас находимся? Да, наша школа. Вы все учитесь в 558 школе. Точкой начала станет наша школа. По какому адресу она находится? Улица Симонова 8 к.2. А как вы думаете, в честь кого или чего </w:t>
            </w: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названа эта улица? Хотите узнать? У кого-то из вас под партой спрятаны фрагменты текста. Ребята, у которых есть фрагмент, выходите к доске. Прочитайте нам то, что у вас написано. А теперь встаньте в правильном порядке. Какой текст у вас получился? </w:t>
            </w:r>
          </w:p>
          <w:p w14:paraId="1B40078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673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548B" w14:textId="77777777" w:rsidR="00986EE2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bookmarkStart w:id="0" w:name="_Hlk162361852"/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Улица получила название 4 июля 1977 года в честь Николая Константиновича Симонова — советского актёра театра и кино, народного артиста СССР, актёра Александринского театра.</w:t>
            </w:r>
          </w:p>
          <w:p w14:paraId="2BC1E594" w14:textId="4266763F" w:rsidR="00B568D1" w:rsidRPr="00E2367D" w:rsidRDefault="00B568D1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(Приложение 2)</w:t>
            </w:r>
          </w:p>
          <w:bookmarkEnd w:id="0"/>
          <w:p w14:paraId="389E39F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2328BA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Молодцы, садитесь. Сейчас мы немного поговорим о биографии Н.К. Симонова. Учитель зачитывает детям биографию Н.К. Симонова.</w:t>
            </w:r>
          </w:p>
          <w:p w14:paraId="44DE398B" w14:textId="41A4ACF4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56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3</w:t>
            </w:r>
            <w:r w:rsidRPr="000B0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1C52586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15FEC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как вы думаете,  кто даёт названия улицам в городе? </w:t>
            </w:r>
          </w:p>
          <w:p w14:paraId="4CDCA55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C09EA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названия улицам даёт Топонимическая комиссия. Что такое комиссия? Давайте обратимся к словарной справке. </w:t>
            </w:r>
          </w:p>
          <w:p w14:paraId="43942E0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B6EB49" w14:textId="77777777" w:rsidR="00986EE2" w:rsidRPr="00E2367D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Значение слова комиссия:</w:t>
            </w:r>
          </w:p>
          <w:p w14:paraId="4F96BF07" w14:textId="6C915096" w:rsidR="00986EE2" w:rsidRPr="00E2367D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группа лиц или орган из группы лиц со специальными полномочиями, а также учреждение специального назначения</w:t>
            </w:r>
            <w:r w:rsidR="00440C18"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14:paraId="0D02551F" w14:textId="77777777" w:rsidR="00E2367D" w:rsidRDefault="00E2367D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652B4842" w14:textId="7E012556" w:rsidR="00986EE2" w:rsidRPr="00E2367D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Значение слова топоним:</w:t>
            </w:r>
          </w:p>
          <w:p w14:paraId="487FE837" w14:textId="77777777" w:rsidR="00986EE2" w:rsidRPr="00E2367D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" w:name="_Hlk162361168"/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Топоним - слово греческого происхождения, состоящее из двух частей: </w:t>
            </w:r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топос - «место» и онома,</w:t>
            </w: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онима, - «имя». Следовательно, топонимы - это собственные имена рек, озер, болот, населенных пунктов, улиц, отдельных частей рельефа, или иначе географические названия.</w:t>
            </w:r>
          </w:p>
          <w:p w14:paraId="6DFC507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7877A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5073F" w14:textId="77777777" w:rsidR="00986EE2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Топонимическая комиссия занимается вопросами наименований и переименований объектов городской окружающей среды (улиц, проспектов, переулков, площадей, мостов, каналов и т. д.) Санкт-Петербурга. Но они только рекомендуют названия. Итоговое решение принимает губернатор Санкт-Петербурга.</w:t>
            </w:r>
          </w:p>
          <w:p w14:paraId="3D973FAA" w14:textId="01B3952D" w:rsidR="00B568D1" w:rsidRPr="00E2367D" w:rsidRDefault="00B568D1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(Приложение 1)</w:t>
            </w:r>
          </w:p>
          <w:bookmarkEnd w:id="1"/>
          <w:p w14:paraId="54F3D10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FA64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6E8C2" w14:textId="0676256D" w:rsidR="00986EE2" w:rsidRPr="000B0854" w:rsidRDefault="00986EE2" w:rsidP="00A9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лист горизонтально. В центре листа мы нарисуем нашу школу. А вокруг нее мы уже будем рисовать улицы. </w:t>
            </w:r>
          </w:p>
          <w:p w14:paraId="02839ECE" w14:textId="47A83DFD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Давайте нарисуем улицу Симонова. Чем мы воспользуемся, чтобы у нас получилось начертить прямую линию?</w:t>
            </w:r>
          </w:p>
          <w:p w14:paraId="0E6FFB7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EA14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Где эта улица находится относительно главного входа в нашу школу? </w:t>
            </w:r>
          </w:p>
          <w:p w14:paraId="414F0A1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3621" w14:textId="0E5BEE58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нарисуем. Линии чертим ровно. </w:t>
            </w:r>
          </w:p>
          <w:p w14:paraId="7D8049A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7932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B54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А перед нашей школой какая улица? </w:t>
            </w:r>
          </w:p>
          <w:p w14:paraId="3F3965A0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C815F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CF9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Кто отгадает этот ребус, будет зачитывать информацию об этой улице. </w:t>
            </w:r>
          </w:p>
          <w:p w14:paraId="7358730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C2B2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 на ребус – композитор).</w:t>
            </w: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эта улица? Улица Композиторов. </w:t>
            </w:r>
          </w:p>
          <w:p w14:paraId="5333DBA3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B016" w14:textId="77777777" w:rsidR="00E2367D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" w:name="_Hlk162362274"/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Улица Композиторов</w:t>
            </w:r>
            <w:r w:rsidR="00E23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77DE62B" w14:textId="6C70180D" w:rsidR="00986EE2" w:rsidRPr="00E2367D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название присвоено 4 июля 1977 года. Как и многие улицы в микрорайоне, названа в честь деятелей культуры Советского Союза. </w:t>
            </w:r>
            <w:r w:rsidR="009172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(Приложение 4)</w:t>
            </w:r>
          </w:p>
          <w:bookmarkEnd w:id="2"/>
          <w:p w14:paraId="03F3ACF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25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значит слово композитор? Давайте обратимся к словарю. </w:t>
            </w:r>
          </w:p>
          <w:p w14:paraId="1F377235" w14:textId="7F764ECD" w:rsidR="00986EE2" w:rsidRDefault="000D7FCC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CC">
              <w:rPr>
                <w:rFonts w:ascii="Times New Roman" w:hAnsi="Times New Roman" w:cs="Times New Roman"/>
                <w:sz w:val="24"/>
                <w:szCs w:val="24"/>
              </w:rPr>
              <w:t>КОМПОЗИТОР, -а, м. Музыкант, создатель музыкальных произведений.</w:t>
            </w:r>
          </w:p>
          <w:p w14:paraId="24F48333" w14:textId="41DAB9A4" w:rsidR="00917207" w:rsidRPr="000B0854" w:rsidRDefault="0091720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14:paraId="029043A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BCDF" w14:textId="1EA26850" w:rsidR="00986EE2" w:rsidRPr="00A96033" w:rsidRDefault="00986EE2" w:rsidP="009C2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  <w:p w14:paraId="2E05C3F2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864E" w14:textId="4C0CD3B4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«Заячий концерт»</w:t>
            </w:r>
          </w:p>
          <w:p w14:paraId="5485816C" w14:textId="232287B8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Зайцев целая ватага</w:t>
            </w:r>
          </w:p>
          <w:p w14:paraId="72EF76D1" w14:textId="7EBD63D3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Вдоль по краешку оврага</w:t>
            </w:r>
          </w:p>
          <w:p w14:paraId="67AE2E41" w14:textId="77777777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Развлекает всех прыжками.</w:t>
            </w:r>
          </w:p>
          <w:p w14:paraId="3379F2F5" w14:textId="42AB8885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Прыг-скок, прыг-скок.</w:t>
            </w:r>
          </w:p>
          <w:p w14:paraId="57A9E5A2" w14:textId="49A11B53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(Прыжки друг за другом на двух ногах)</w:t>
            </w:r>
          </w:p>
          <w:p w14:paraId="1735EC59" w14:textId="44A22428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 барабаны ловко бьют</w:t>
            </w:r>
          </w:p>
          <w:p w14:paraId="6E2D407F" w14:textId="1B51E6AE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Тра-та-та, тра-та-та.</w:t>
            </w:r>
          </w:p>
          <w:p w14:paraId="5FEDAC59" w14:textId="300B5403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(Ладонями имитируют игру на барабане)</w:t>
            </w:r>
          </w:p>
          <w:p w14:paraId="78B2D316" w14:textId="3DA2D6C6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А потом так театрально,</w:t>
            </w:r>
          </w:p>
          <w:p w14:paraId="126277BF" w14:textId="2B16420C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 тарелки музыкальные</w:t>
            </w:r>
          </w:p>
          <w:p w14:paraId="040BBA08" w14:textId="0FF09137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Ударили: дзинь-ля-ля,</w:t>
            </w:r>
          </w:p>
          <w:p w14:paraId="1BCA4E27" w14:textId="1AFFB011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От души всех веселя.</w:t>
            </w:r>
          </w:p>
          <w:p w14:paraId="264B079B" w14:textId="3B24FE6B" w:rsidR="00986EE2" w:rsidRPr="000B0854" w:rsidRDefault="00986EE2" w:rsidP="00A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(Имитируют игру на тарелках)</w:t>
            </w:r>
          </w:p>
          <w:p w14:paraId="0904927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28C0A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98DB" w14:textId="0B45E686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Садитесь. Сейчас мы нарисуем улицу Композиторов. </w:t>
            </w:r>
          </w:p>
          <w:p w14:paraId="60BBB0D2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490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А справа от нашей школы какая находится улица? </w:t>
            </w:r>
          </w:p>
          <w:p w14:paraId="63AD31C3" w14:textId="588A5963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Справа от нашей школы находится улица Прокофьева. </w:t>
            </w:r>
            <w:r w:rsidR="00A96033">
              <w:rPr>
                <w:rFonts w:ascii="Times New Roman" w:hAnsi="Times New Roman" w:cs="Times New Roman"/>
                <w:sz w:val="24"/>
                <w:szCs w:val="24"/>
              </w:rPr>
              <w:t>Прочитайте текст.</w:t>
            </w:r>
          </w:p>
          <w:p w14:paraId="065AE3B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20E6" w14:textId="77777777" w:rsidR="00986EE2" w:rsidRPr="00A96033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3" w:name="_Hlk162362320"/>
            <w:r w:rsidRPr="00A96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было присвоено 4 июля 1977 года в память о поэте Александре Андреевиче Прокофьеве.</w:t>
            </w:r>
          </w:p>
          <w:bookmarkEnd w:id="3"/>
          <w:p w14:paraId="75FDF895" w14:textId="25FF5086" w:rsidR="00986EE2" w:rsidRDefault="0091720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5)  </w:t>
            </w:r>
          </w:p>
          <w:p w14:paraId="59E0494B" w14:textId="77777777" w:rsidR="00917207" w:rsidRDefault="0091720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94D8" w14:textId="77777777" w:rsidR="00917207" w:rsidRPr="000B0854" w:rsidRDefault="0091720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74F3" w14:textId="77777777" w:rsidR="00986EE2" w:rsidRPr="00A96033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6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Давайте прочитаем биографию А.А. Прокофьева.</w:t>
            </w:r>
          </w:p>
          <w:p w14:paraId="63315BD4" w14:textId="53A7DFF2" w:rsidR="00986EE2" w:rsidRPr="00A96033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4" w:name="_Hlk162362375"/>
            <w:r w:rsidRPr="00A96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Алекса́ндр Андре́евич Проко́фьев (19 ноября [2 декабря] 1900, Кобона, Санкт-Петербургская губерния — 18 сентября 1971, Ленинград). Александр Андреевич Прокофьев - русский советский поэт, Герой Социалистического Труда, лауреат Ленинской и Сталинской премии второй степени. На стихи Прокофьева были написаны песни, среди которых наиболее известные — «Товарищ» (музыка О. Иванова, первая его песня), ставшая неофициальным гимном молодёжи, и «Тайга золотая» (музыка В. Пушкова) из одноимённого кинофильма.</w:t>
            </w:r>
            <w:r w:rsidR="004871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(Приложение 6)</w:t>
            </w:r>
          </w:p>
          <w:bookmarkEnd w:id="4"/>
          <w:p w14:paraId="779CADC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39C5C" w14:textId="4E94216D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5B40A4">
              <w:rPr>
                <w:rFonts w:ascii="Times New Roman" w:hAnsi="Times New Roman" w:cs="Times New Roman"/>
                <w:sz w:val="24"/>
                <w:szCs w:val="24"/>
              </w:rPr>
              <w:t>послушаем</w:t>
            </w: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которое написал А.А. Прокофьев. </w:t>
            </w:r>
          </w:p>
          <w:p w14:paraId="7B52530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7488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..А мне Россия</w:t>
            </w:r>
          </w:p>
          <w:p w14:paraId="69B6EE03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Навек люба,</w:t>
            </w:r>
          </w:p>
          <w:p w14:paraId="29D5CA0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 судьбе России -</w:t>
            </w:r>
          </w:p>
          <w:p w14:paraId="09B509DA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Моя судьба.</w:t>
            </w:r>
          </w:p>
          <w:p w14:paraId="01479B5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Мой век суровый,</w:t>
            </w:r>
          </w:p>
          <w:p w14:paraId="331FBD83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Мой день крутой</w:t>
            </w:r>
          </w:p>
          <w:p w14:paraId="63B6210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Гудит громово:</w:t>
            </w:r>
          </w:p>
          <w:p w14:paraId="5D1F12F4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«Иди, не стой!»</w:t>
            </w:r>
          </w:p>
          <w:p w14:paraId="0C26FC5A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Идёт Россия -</w:t>
            </w:r>
          </w:p>
          <w:p w14:paraId="4EABB6C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Врагов гроза,</w:t>
            </w:r>
          </w:p>
          <w:p w14:paraId="2C8FBEF8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Синее синих</w:t>
            </w:r>
          </w:p>
          <w:p w14:paraId="219DFF4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глаза,</w:t>
            </w:r>
          </w:p>
          <w:p w14:paraId="4557B9D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Синее синих</w:t>
            </w:r>
          </w:p>
          <w:p w14:paraId="5182100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Озёр и рек,</w:t>
            </w:r>
          </w:p>
          <w:p w14:paraId="05AEA87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Сильнее сильных</w:t>
            </w:r>
          </w:p>
          <w:p w14:paraId="18821D6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Её разбег!</w:t>
            </w:r>
          </w:p>
          <w:p w14:paraId="52AF8E8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Неповторима,</w:t>
            </w:r>
          </w:p>
          <w:p w14:paraId="33FC9AA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Вольным-вольна,</w:t>
            </w:r>
          </w:p>
          <w:p w14:paraId="7CC5D3E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Необорима</w:t>
            </w:r>
          </w:p>
          <w:p w14:paraId="4C60347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 грозе она!</w:t>
            </w:r>
          </w:p>
          <w:p w14:paraId="21C8AAF2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С ней, непоборной,</w:t>
            </w:r>
          </w:p>
          <w:p w14:paraId="2A52BBD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Иду, как в бой,</w:t>
            </w:r>
          </w:p>
          <w:p w14:paraId="42FDDEB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Дорогой горной,</w:t>
            </w:r>
          </w:p>
          <w:p w14:paraId="205696C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Тропой любой.</w:t>
            </w:r>
          </w:p>
          <w:p w14:paraId="34E3513F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Всё в ней, в Отчизне,</w:t>
            </w:r>
          </w:p>
          <w:p w14:paraId="0FB0A88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Кругом моё,</w:t>
            </w:r>
          </w:p>
          <w:p w14:paraId="073DA680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И нету жизни</w:t>
            </w:r>
          </w:p>
          <w:p w14:paraId="6329281B" w14:textId="77777777" w:rsidR="00986EE2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Мне без неё!</w:t>
            </w:r>
          </w:p>
          <w:p w14:paraId="2ABC9C23" w14:textId="324A8C26" w:rsidR="00387B35" w:rsidRPr="000B0854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9)</w:t>
            </w:r>
          </w:p>
          <w:p w14:paraId="3CF48912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5BA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7963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Какие чувства  у вас вызывает это стихотворение?</w:t>
            </w:r>
          </w:p>
          <w:p w14:paraId="5B89BA0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О чем оно? </w:t>
            </w:r>
          </w:p>
          <w:p w14:paraId="4DB3864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0770" w14:textId="77777777" w:rsidR="00986EE2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Нарисуем улицу Прокофьева на нашей карте. </w:t>
            </w:r>
          </w:p>
          <w:p w14:paraId="785C6AD9" w14:textId="77777777" w:rsidR="00A96033" w:rsidRDefault="00A96033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7BFD" w14:textId="0F2323D7" w:rsidR="00A96033" w:rsidRPr="000B0854" w:rsidRDefault="00A96033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улицы назвали в честь Н.К. Симонова и А.А. Прокофьева?</w:t>
            </w:r>
          </w:p>
          <w:p w14:paraId="6FB155F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C9FF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Слева от школы у нас какая улица? </w:t>
            </w:r>
          </w:p>
          <w:p w14:paraId="0DD133C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Просвещения. А как вы думаете, чем отличается улица от проспекта? </w:t>
            </w:r>
          </w:p>
          <w:p w14:paraId="09C29200" w14:textId="0911A8FA" w:rsidR="00747534" w:rsidRDefault="00747534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4753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УЛИЦА, -и, ас. 1. В населенных пунктах: два ряда домов и простра</w:t>
            </w:r>
            <w:r w:rsidR="00387B3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нс</w:t>
            </w:r>
            <w:r w:rsidRPr="0074753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тв</w:t>
            </w:r>
            <w:r w:rsidR="00387B3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о </w:t>
            </w:r>
            <w:r w:rsidRPr="0074753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между ними для прохода и проезда, а также само это пространство. </w:t>
            </w:r>
          </w:p>
          <w:p w14:paraId="2284DBC4" w14:textId="61A09876" w:rsidR="00986EE2" w:rsidRDefault="00747534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4753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ПРОСПЕКТ, -а, м. Большая широкая и прямая улица. Невский п. в</w:t>
            </w:r>
            <w:r w:rsidR="00387B3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4753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Санкт-Петербурге</w:t>
            </w:r>
          </w:p>
          <w:p w14:paraId="1ED7C6F9" w14:textId="41257B6B" w:rsidR="004871E3" w:rsidRDefault="004871E3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(Приложение 1)</w:t>
            </w:r>
          </w:p>
          <w:p w14:paraId="27368026" w14:textId="77777777" w:rsidR="00747534" w:rsidRDefault="00747534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374490D2" w14:textId="77777777" w:rsidR="00747534" w:rsidRPr="000B0854" w:rsidRDefault="00747534" w:rsidP="009C2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EFC42F" w14:textId="1324409F" w:rsidR="00986EE2" w:rsidRDefault="00986EE2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bookmarkStart w:id="5" w:name="_Hlk162362443"/>
            <w:r w:rsidRPr="006604C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Проспект получил название </w:t>
            </w:r>
            <w:hyperlink r:id="rId5" w:tooltip="2 октября" w:history="1">
              <w:r w:rsidRPr="006604CD">
                <w:rPr>
                  <w:rStyle w:val="a6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2 октября</w:t>
              </w:r>
            </w:hyperlink>
            <w:r w:rsidRPr="006604C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hyperlink r:id="rId6" w:tooltip="1970 год" w:history="1">
              <w:r w:rsidRPr="006604CD">
                <w:rPr>
                  <w:rStyle w:val="a6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1970 года</w:t>
              </w:r>
            </w:hyperlink>
            <w:r w:rsidRPr="006604C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в честь работников </w:t>
            </w:r>
            <w:hyperlink r:id="rId7" w:tooltip="Просвещение" w:history="1">
              <w:r w:rsidRPr="006604CD">
                <w:rPr>
                  <w:rStyle w:val="a6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просвещения</w:t>
              </w:r>
            </w:hyperlink>
            <w:r w:rsidRPr="006604C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 Многие названия прилегающих к нему </w:t>
            </w:r>
            <w:hyperlink r:id="rId8" w:tooltip="Топонимика" w:history="1">
              <w:r w:rsidRPr="006604CD">
                <w:rPr>
                  <w:rStyle w:val="a6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топонимических</w:t>
              </w:r>
            </w:hyperlink>
            <w:r w:rsidRPr="006604C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объектов связаны с темой культуры и искусства.</w:t>
            </w:r>
            <w:bookmarkEnd w:id="5"/>
            <w:r w:rsidR="004871E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(Приложение 7)</w:t>
            </w:r>
          </w:p>
          <w:p w14:paraId="70404821" w14:textId="77777777" w:rsidR="004871E3" w:rsidRPr="006604CD" w:rsidRDefault="004871E3" w:rsidP="009C27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52461654" w14:textId="2C5F900C" w:rsidR="00986EE2" w:rsidRPr="00FA364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44">
              <w:rPr>
                <w:rFonts w:ascii="Times New Roman" w:hAnsi="Times New Roman" w:cs="Times New Roman"/>
                <w:sz w:val="24"/>
                <w:szCs w:val="24"/>
              </w:rPr>
              <w:t>Просвещение — передача, распространение знаний и культуры</w:t>
            </w:r>
            <w:r w:rsidR="00487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36F2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094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Ребята, давайте посмотрим на наш рисунок. Чего нам не хватает? Верно, домов.</w:t>
            </w:r>
          </w:p>
          <w:p w14:paraId="3B3AEE1F" w14:textId="6C1742B1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обратимся к Яндекс </w:t>
            </w:r>
            <w:r w:rsidR="00D266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артам и посмотрим, как расположены дома вокруг нашей школы. </w:t>
            </w:r>
            <w:r w:rsidR="00EB1D68">
              <w:rPr>
                <w:rFonts w:ascii="Times New Roman" w:hAnsi="Times New Roman" w:cs="Times New Roman"/>
                <w:sz w:val="24"/>
                <w:szCs w:val="24"/>
              </w:rPr>
              <w:t>(Приложение 10)</w:t>
            </w:r>
          </w:p>
          <w:p w14:paraId="5ECDED9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этот дом. Какой у него адрес?</w:t>
            </w:r>
          </w:p>
          <w:p w14:paraId="1D21450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Верно, улица Симонова 10 к 1. Теперь давайте подумаем, из чего складывается адрес?</w:t>
            </w:r>
          </w:p>
          <w:p w14:paraId="2062D339" w14:textId="6E217858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Да, ваши предложения верны. Давайте закрепим это</w:t>
            </w:r>
            <w:r w:rsidR="006604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4E00D6" w14:textId="77777777" w:rsidR="00986EE2" w:rsidRPr="000B0854" w:rsidRDefault="00986EE2" w:rsidP="00A95E3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Улица, на которой находится дом </w:t>
            </w:r>
          </w:p>
          <w:p w14:paraId="6D82BE06" w14:textId="77777777" w:rsidR="00986EE2" w:rsidRPr="000B0854" w:rsidRDefault="00986EE2" w:rsidP="00A95E3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 </w:t>
            </w:r>
          </w:p>
          <w:p w14:paraId="4BC0D36E" w14:textId="77777777" w:rsidR="00986EE2" w:rsidRPr="000B0854" w:rsidRDefault="00986EE2" w:rsidP="00A95E3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Номер корпуса</w:t>
            </w:r>
          </w:p>
          <w:p w14:paraId="3F7C087D" w14:textId="77777777" w:rsidR="00986EE2" w:rsidRPr="000B0854" w:rsidRDefault="00986EE2" w:rsidP="00A95E3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  <w:p w14:paraId="145E81F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E9C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эту часть карты, а именно на номера домов. Какие номера домов расположены слева от улицы Симонова?</w:t>
            </w:r>
          </w:p>
          <w:p w14:paraId="6C91333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2,4,8,10,12 </w:t>
            </w:r>
          </w:p>
          <w:p w14:paraId="19676AA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Это какие числа? </w:t>
            </w:r>
          </w:p>
          <w:p w14:paraId="2F72504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Верно, чётные. А какие номера домов находятся справа?</w:t>
            </w:r>
          </w:p>
          <w:p w14:paraId="4F7E403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1,3,5,7,9 </w:t>
            </w:r>
          </w:p>
          <w:p w14:paraId="3972F71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А это какие числа?</w:t>
            </w:r>
          </w:p>
          <w:p w14:paraId="0A7F120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Верно, нечетные. </w:t>
            </w:r>
          </w:p>
          <w:p w14:paraId="47E2EE4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вывод из этого можно сделать?</w:t>
            </w:r>
          </w:p>
          <w:p w14:paraId="67DD11C8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Номера всех домов расположены по возрастанию и делятся на чётную сторону и нечетную сторону. </w:t>
            </w:r>
          </w:p>
          <w:p w14:paraId="270011A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11D83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0421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Какие улицы находятся вокруг нашей школы? </w:t>
            </w:r>
          </w:p>
          <w:p w14:paraId="4099422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-улица Симонова </w:t>
            </w:r>
          </w:p>
          <w:p w14:paraId="528B95A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-улица Прокофьева</w:t>
            </w:r>
          </w:p>
          <w:p w14:paraId="4FFA00F0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-улица Композиторов</w:t>
            </w:r>
          </w:p>
          <w:p w14:paraId="4502D10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-проспект Просвещения</w:t>
            </w:r>
          </w:p>
          <w:p w14:paraId="1819CB38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D65F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Давайте сделаем вывод, по какому принципу выбирались названия в этой части района?</w:t>
            </w:r>
          </w:p>
          <w:p w14:paraId="7F4DC8BC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AC66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Все слова связаны с культурой и искусством. </w:t>
            </w:r>
          </w:p>
          <w:p w14:paraId="2C3A9C90" w14:textId="09D0119A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Т.е. к проспекту Просвещения примыкают улицы, связанные с культурой. </w:t>
            </w:r>
          </w:p>
        </w:tc>
        <w:tc>
          <w:tcPr>
            <w:tcW w:w="1023" w:type="pct"/>
          </w:tcPr>
          <w:p w14:paraId="68F61E1D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Беседа/ опрос</w:t>
            </w:r>
          </w:p>
          <w:p w14:paraId="006E66EB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E07C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4FCD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5C4D6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4056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3C9C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60CF9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CF9F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D9E9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3D326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751F5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700D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6890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F4D9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FBBCC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C7BE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D0069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A36E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78C4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0668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3844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2B84B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C451" w14:textId="77777777" w:rsidR="006068A5" w:rsidRPr="000B0854" w:rsidRDefault="006068A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C92B" w14:textId="77777777" w:rsidR="006068A5" w:rsidRPr="000B0854" w:rsidRDefault="006068A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091F" w14:textId="77777777" w:rsidR="000103B1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  <w:p w14:paraId="331E4F7A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9AEF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4821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5C23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612C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28339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1EC4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7B04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B1CF4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00B0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DA05A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E490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C51E2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F762E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CC6C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2AFC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707A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D82C7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9B90F" w14:textId="29CECFA8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Работа с биографией Н.К.</w:t>
            </w:r>
            <w:r w:rsidR="00E2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</w:p>
          <w:p w14:paraId="6C582290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DCEA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28133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2D9B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58B2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3503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6CA7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00DE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6B720" w14:textId="77777777" w:rsid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Беседа/опрос</w:t>
            </w:r>
          </w:p>
          <w:p w14:paraId="6587057E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33C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E874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F74B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словарной статьей</w:t>
            </w:r>
          </w:p>
          <w:p w14:paraId="2A5412A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E4CB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443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18F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F57E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DF8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A374C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469E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29460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A1A5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C1B2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F3F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0787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0C531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E9F1B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8D61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386D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CE1B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E6FD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B4B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6F52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4C7E2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561B8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C988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1BF6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47929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FC5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2C79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17DA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3C6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88F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7B7D3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C68B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6643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2279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860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A459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7581D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948C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C606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0D97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911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B74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619E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841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3400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1BE29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156F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F9948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8A7D0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064D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D48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5DC9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3D9D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20CE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785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BC2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7079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D61AD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2A7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1B8EA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82A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68F1" w14:textId="6EBFD1F8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Беседа/опрос</w:t>
            </w:r>
          </w:p>
          <w:p w14:paraId="088E0FF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CDD9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42B6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9E20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9DA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39A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F5097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9810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0E0E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CDCE" w14:textId="4CE9F928" w:rsidR="00133EA9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14:paraId="0EEFAF2D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9D8D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06A4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F0569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FF5B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8501B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2503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88DBE" w14:textId="397E4DA3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словарной статьей</w:t>
            </w:r>
          </w:p>
          <w:p w14:paraId="3D3B7DD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670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49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5056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18B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BC0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A3C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31A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0E3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989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40E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80E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3C77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4A4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5215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35D1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D78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1884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5754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2ACE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A56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A5C5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81B0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565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475E4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F9325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587A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E7F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A52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C6B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5D574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5B2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262F" w14:textId="71727216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Беседа/опрос</w:t>
            </w:r>
          </w:p>
          <w:p w14:paraId="0BA04AA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96D4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53DA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477A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4A9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6B05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00AA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EFA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391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724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758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A57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5A30" w14:textId="56D35E01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4C5F5012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4AF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27C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CE0A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F8E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58CC6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D35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A1C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BC84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975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A14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F76F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E9B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D551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F965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716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64EB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B4E3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D80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C0B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2C5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E14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430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5468A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052C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C673" w14:textId="77777777" w:rsidR="004871E3" w:rsidRDefault="004871E3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0A8EF" w14:textId="236D0ABD" w:rsidR="005B40A4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стихотворения</w:t>
            </w:r>
          </w:p>
          <w:p w14:paraId="2A94469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6CA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30C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9DC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8C1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4A1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972CE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F54D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A51E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BC57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D68E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8456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15B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7FED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EA61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7276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B422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49C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A01D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C68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08D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F5F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A9D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846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CB0A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349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B30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96B3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49D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586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9523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014D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F3C8" w14:textId="77777777" w:rsidR="00387B35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EEEC" w14:textId="77777777" w:rsidR="00387B35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26ED" w14:textId="17413E83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Беседа/опрос</w:t>
            </w:r>
          </w:p>
          <w:p w14:paraId="68FEA70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E229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92BB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56C7E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3477F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CAA5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80AB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A970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FEDD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14B3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3F9A" w14:textId="50B52180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Беседа/опроса</w:t>
            </w:r>
          </w:p>
          <w:p w14:paraId="7BDA4B73" w14:textId="705E47B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словарной статьей</w:t>
            </w:r>
          </w:p>
          <w:p w14:paraId="2B96860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725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B062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5548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3113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39DA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0B740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2EB3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E23A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4C10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BE8B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67FB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83433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9DB3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898F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0C59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81B8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5C75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55331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807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41BB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EC2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0BA6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60B0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7BE16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F6F5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A930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2A29" w14:textId="5C0FDA89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Беседа/опрос</w:t>
            </w:r>
          </w:p>
          <w:p w14:paraId="07ABA713" w14:textId="56C8DCC3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Яндекс </w:t>
            </w:r>
            <w:r w:rsidR="00D266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артами</w:t>
            </w:r>
          </w:p>
          <w:p w14:paraId="546ED98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33F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143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C8C7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1F09B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EC07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3A0A5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6CEA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B9C5" w14:textId="306958E8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FF6F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674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111A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674E1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6FA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21DA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8B8D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8E8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737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F92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501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2E8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C614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922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B7E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8305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42E6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AD34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3854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E0B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B26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61E5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419A" w14:textId="17CBDDF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E078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56A6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8EEC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D32F7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1D78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6DD5B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A67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1A3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29D8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5441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A4A0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1E34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D8EE0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0A15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695D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545D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56572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32EB6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039A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C6ACA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8DA0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178A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501CC" w14:textId="1DCD72B9" w:rsidR="003A66C7" w:rsidRPr="000B0854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5A3748D1" w14:textId="77777777" w:rsidR="00986EE2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14:paraId="6926D55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A490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A39A1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B6BD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6CE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9AE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DD95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55C59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10A7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685D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5CCA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726A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78A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A15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2529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FF33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5F02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5E83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535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A2E1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6BC2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6E6D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208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1C72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0691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DE7F09A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5A7D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E2F1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33F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3B6B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60DA4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1873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0AC1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F493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43A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D8BF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FE0B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E192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6632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B0721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E216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27670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9B63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4D9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C39E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D82D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0E2E470C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9B8F1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932A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0EE3F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A3B8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0D7A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89A6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02B4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2432" w14:textId="77777777" w:rsidR="00387B35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3932" w14:textId="70EF5FC6" w:rsid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79181046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1178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EDA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470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20C397B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5A28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2C1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19008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BDD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34DBE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25B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4F9A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DBC1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1401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431D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F8572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17D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977D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ED5C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9ECD0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950A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68CE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B08E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BCE1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5B0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D20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4C4E6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6476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BB54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97102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7AEC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A76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34D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74D6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33101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C473A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C8FC2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3A5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BDA74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ECC9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8BD0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E3867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FDA7B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332E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3B4A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AD676CE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3C9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96E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5D4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078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9593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0D1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22D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0080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096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449E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F196D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02C7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A61E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EA42A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4DD8C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BBC7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F966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F137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27E0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470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868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EB50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0DE4C65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1F0C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979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6746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9E9A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9F570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D7E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059A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0B7A8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FF5E1" w14:textId="77777777" w:rsidR="00133EA9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7B697A6F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1017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51310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11FF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2E3F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7D57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BA17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12C5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6AE7B36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3F26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82022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5CF8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0E1D8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581D5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7374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7468B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68F7F5F5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9CF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3965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3B9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BD5F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6F3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2B2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95D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293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B57A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8666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8C7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2FE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01B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A887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B03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DE6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4126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A3A6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15A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595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031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9EBE35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27F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08C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38D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11AB8666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5155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C60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996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FC3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EF9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5DF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EEB61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DDD1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A2BA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48A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3F8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3EA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88E2D0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8DBA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156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F8C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7DBD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16A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111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9B5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72B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5E1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6BC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6F9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60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430E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596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C5B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877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EC1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33E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490C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3B8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EB4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DD1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80F3" w14:textId="77777777" w:rsidR="004871E3" w:rsidRDefault="004871E3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2A64" w14:textId="77777777" w:rsidR="004871E3" w:rsidRDefault="004871E3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46EE" w14:textId="77777777" w:rsidR="004871E3" w:rsidRDefault="004871E3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83DB" w14:textId="09479F99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6F057C9E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53B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884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1E5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0F30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08B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7843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3660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8A6F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AED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212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63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766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708F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6E8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AC6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D2BC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3226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0F58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11D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1423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633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E170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9D84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45E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D70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EFB6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876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A40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8AA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47AD0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EBA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325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B73E" w14:textId="77777777" w:rsidR="00387B35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AF2C" w14:textId="77777777" w:rsidR="00387B35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90F72" w14:textId="277B35AE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722C24A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06009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22C5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85A2" w14:textId="19B9895F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291D176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16A26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EBCDA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33FC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C4C5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E21B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7138" w14:textId="39160A78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2DC7BD45" w14:textId="62B4BA22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B83EF0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2D20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92AA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BB0B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9C90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3F2A9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C431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141F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9D8D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6EA5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7598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80DC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01C3E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32D2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A12E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FA321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0093E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7796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9F9B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BA3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4323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7CCF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3F7F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7955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36723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5F084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BEDF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DF54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181A8" w14:textId="352B380B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3778A7F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E72A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06B0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9BF2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9123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811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37E1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2172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B03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0E73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9073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E53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401C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6563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F78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530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365D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5D1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85B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07D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334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7D8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EDD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90C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137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EFC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7D6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A67D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D7D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2C3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E5DE" w14:textId="1DFEDEAF" w:rsidR="004A1C66" w:rsidRPr="000B0854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14:paraId="1ABBA696" w14:textId="77777777" w:rsidR="00986EE2" w:rsidRPr="000B0854" w:rsidRDefault="000103B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1290137D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3CBF1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9E4C2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36A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82B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591E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D7F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EBE9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2C4B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45E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46E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9D6C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56744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9E8F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69B28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F93A0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DE98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BB944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4F10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45E7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491A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B5E56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DC41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1505" w14:textId="77777777" w:rsidR="00046B5E" w:rsidRPr="000B0854" w:rsidRDefault="00046B5E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Работают с текстом</w:t>
            </w:r>
          </w:p>
          <w:p w14:paraId="6100DB08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5130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658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C74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95E1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F0F0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2CCE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193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79A8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96031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A4EE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F8B0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A559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8297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B5567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4275B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1870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A3A0F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7F47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F106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2B88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14:paraId="22EEF812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2CFD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D82B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EBB8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E5D46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E2D9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D3C85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8169" w14:textId="77777777" w:rsidR="000B0854" w:rsidRP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2467" w14:textId="77777777" w:rsidR="00387B35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D6EA" w14:textId="138B4FFC" w:rsidR="000B0854" w:rsidRDefault="000B085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2DC18F3F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07C4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A84B3" w14:textId="77777777" w:rsidR="003A66C7" w:rsidRDefault="003A66C7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значения слов</w:t>
            </w:r>
          </w:p>
          <w:p w14:paraId="5D95A238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1975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6874C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01ED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204D1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42AE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2566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1BF7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2AC3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DF00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4052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7117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5B54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567F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547E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BB14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9E50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61533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DBF6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46DA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DFB9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1AFF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0B75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C55E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B6E17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DE11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31908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BDC8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8183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5E63A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F2A7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BE6C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27CE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8A95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D95E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BF6FE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15796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F9EB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AC2B" w14:textId="7777777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4E075" w14:textId="575A6B17" w:rsidR="00440C18" w:rsidRDefault="00440C18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133EA9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карандашн</w:t>
            </w:r>
            <w:r w:rsidR="00133EA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</w:t>
            </w:r>
            <w:r w:rsidR="00133EA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14:paraId="035261C8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6FE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E21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60C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9F7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59DE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3F55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4E366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EEDF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7559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735A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798D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0A43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B206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F04F3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EA52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57F44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3A33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3CF0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933E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5A1E1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D8DF8" w14:textId="77777777" w:rsidR="00133EA9" w:rsidRDefault="00133EA9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ребус</w:t>
            </w:r>
          </w:p>
          <w:p w14:paraId="72370DFE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450DD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62FD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0A83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4CB0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CA11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26D7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006F0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E4D2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106B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ученика</w:t>
            </w:r>
          </w:p>
          <w:p w14:paraId="0E42FFED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C9C9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87A7F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E029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239B2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5336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7D0C5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8C351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значения слов</w:t>
            </w:r>
          </w:p>
          <w:p w14:paraId="26BB78C1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F20D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C08E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627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A54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84E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834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CE4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653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890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FB1F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FCF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71262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FBB1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07D0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DF2A4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DF5B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CDA6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F8D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44E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5F13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A90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302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BB9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913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F84E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150E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0C7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FE969" w14:textId="07B093AB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карандашный рисунок</w:t>
            </w:r>
          </w:p>
          <w:p w14:paraId="2C24B565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227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796A1" w14:textId="5777E412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46B4C1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8B9C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1619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AD9D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C413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D3A1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BB16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03AEF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74ED6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E618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7887" w14:textId="77777777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1D2E" w14:textId="2E4FFF19" w:rsidR="005B40A4" w:rsidRDefault="005B40A4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</w:p>
          <w:p w14:paraId="634F376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BA8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CA87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9995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86C2A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3FB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1CE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DE12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F74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E639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EE9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6623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F90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5EB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5A69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687A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D44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82D1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758D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EE3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C8DE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C91BB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547D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95A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B29C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A2DA" w14:textId="77777777" w:rsidR="004871E3" w:rsidRDefault="004871E3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845C" w14:textId="473A75AA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</w:p>
          <w:p w14:paraId="66FEF4E8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8BD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B45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6936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D173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5E6E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427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4015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B66A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CD46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91A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A87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211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91EE0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341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770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C8BF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B64D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5BE8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1AC50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B73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ABE7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E1FD2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6109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B300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FBD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C5953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DB4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8EF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7D73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5D861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ED14" w14:textId="77777777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D9D0" w14:textId="77777777" w:rsidR="00387B35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79EB7" w14:textId="77777777" w:rsidR="00387B35" w:rsidRDefault="00387B35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1E0E" w14:textId="0B84F8C0" w:rsidR="004A1C66" w:rsidRDefault="004A1C6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5858334B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50FAE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738A" w14:textId="03C512A4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карандашного рисунка</w:t>
            </w:r>
          </w:p>
          <w:p w14:paraId="522C8A63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D8A6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8E8F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EBDE3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7C67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BC8FB" w14:textId="3EC92621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работают со словарной статьей</w:t>
            </w:r>
          </w:p>
          <w:p w14:paraId="34AA0854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A81A4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3083E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778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5D8B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60F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B6191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105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0810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E871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7A409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AB27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5771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FC1C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0DC6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CECF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3D63E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90CC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9DF6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916A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4DE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8C8E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3A55D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A9C1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48873" w14:textId="77777777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5EF6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BF50" w14:textId="77777777" w:rsidR="006604CD" w:rsidRDefault="006604C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859E" w14:textId="2C56F70F" w:rsidR="008E7D06" w:rsidRDefault="008E7D06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0F1C1DE1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C012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E536" w14:textId="77777777" w:rsidR="00737F11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97208" w14:textId="1B7EC1D6" w:rsidR="00737F11" w:rsidRPr="000B0854" w:rsidRDefault="00737F11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54" w:rsidRPr="000B0854" w14:paraId="3B3E49B0" w14:textId="77777777" w:rsidTr="00F511C8">
        <w:tc>
          <w:tcPr>
            <w:tcW w:w="637" w:type="pct"/>
          </w:tcPr>
          <w:p w14:paraId="3CC2EE9D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этап </w:t>
            </w:r>
          </w:p>
          <w:p w14:paraId="1D48DE8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Рефлексивно-оценочный</w:t>
            </w:r>
          </w:p>
        </w:tc>
        <w:tc>
          <w:tcPr>
            <w:tcW w:w="480" w:type="pct"/>
          </w:tcPr>
          <w:p w14:paraId="3BD6D39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14:paraId="3B8062A8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подведём итог нашего урока. Сделаем мы это с помощью игры «Крестики-нолики», но это необычная игра. Вы побеждаете в том случае, если всё поле будет заполнено ноликами. Послушайте правила игры. </w:t>
            </w:r>
          </w:p>
          <w:p w14:paraId="4755AB36" w14:textId="30984F59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из вас есть поле, состоящее из 6 ячеек. Каждая ячейка пронумерована. Я вам задаю вопрос и предлагаю три варианта ответа. Вы в ячейку записываете только букву, под которой записан верный ответ. Потом вы меняетесь с соседом по парте </w:t>
            </w:r>
            <w:r w:rsidR="00EB6888">
              <w:rPr>
                <w:rFonts w:ascii="Times New Roman" w:hAnsi="Times New Roman" w:cs="Times New Roman"/>
                <w:sz w:val="24"/>
                <w:szCs w:val="24"/>
              </w:rPr>
              <w:t xml:space="preserve">листочками </w:t>
            </w: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производится взаимопроверка. Если ответ верный, то вы в этой ячейке рисуете нолик, если ответ неверный, вы рисуете крестик. В конце вы поднимите ваши </w:t>
            </w:r>
            <w:r w:rsidRPr="000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результаты. </w:t>
            </w:r>
            <w:r w:rsidR="00EB6888">
              <w:rPr>
                <w:rFonts w:ascii="Times New Roman" w:hAnsi="Times New Roman" w:cs="Times New Roman"/>
                <w:sz w:val="24"/>
                <w:szCs w:val="24"/>
              </w:rPr>
              <w:t>И мы определим победителей.</w:t>
            </w:r>
          </w:p>
          <w:p w14:paraId="3C960AD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93E0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Вопросы для детей:</w:t>
            </w:r>
          </w:p>
          <w:p w14:paraId="7377D3EF" w14:textId="77777777" w:rsidR="00986EE2" w:rsidRPr="000B0854" w:rsidRDefault="00986EE2" w:rsidP="00A95E3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По какому адресу находится наша школа?</w:t>
            </w:r>
          </w:p>
          <w:p w14:paraId="570A76AD" w14:textId="77777777" w:rsidR="00986EE2" w:rsidRPr="000B0854" w:rsidRDefault="00986EE2" w:rsidP="00A95E3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улица Симонова 8 к 2</w:t>
            </w:r>
          </w:p>
          <w:p w14:paraId="4777B89E" w14:textId="77777777" w:rsidR="00986EE2" w:rsidRPr="000B0854" w:rsidRDefault="00986EE2" w:rsidP="00A95E3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проспект Симонова 8 к 2</w:t>
            </w:r>
          </w:p>
          <w:p w14:paraId="56F26335" w14:textId="77777777" w:rsidR="00986EE2" w:rsidRPr="000B0854" w:rsidRDefault="00986EE2" w:rsidP="00A95E3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улица Прокофьева 8 к 2</w:t>
            </w:r>
          </w:p>
          <w:p w14:paraId="2BD4D1FB" w14:textId="77777777" w:rsidR="00986EE2" w:rsidRPr="000B0854" w:rsidRDefault="00986EE2" w:rsidP="00A95E3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Кем был Николай Константинович Симонов?</w:t>
            </w:r>
          </w:p>
          <w:p w14:paraId="1E8848FA" w14:textId="77777777" w:rsidR="00986EE2" w:rsidRPr="000B0854" w:rsidRDefault="00986EE2" w:rsidP="00A95E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картографом</w:t>
            </w:r>
          </w:p>
          <w:p w14:paraId="6D645A89" w14:textId="77777777" w:rsidR="00986EE2" w:rsidRPr="000B0854" w:rsidRDefault="00986EE2" w:rsidP="00A95E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певцом</w:t>
            </w:r>
          </w:p>
          <w:p w14:paraId="3DF2310E" w14:textId="77777777" w:rsidR="00986EE2" w:rsidRPr="000B0854" w:rsidRDefault="00986EE2" w:rsidP="00A95E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актёром театра и кино</w:t>
            </w:r>
          </w:p>
          <w:p w14:paraId="0F50C686" w14:textId="77777777" w:rsidR="00986EE2" w:rsidRPr="000B0854" w:rsidRDefault="00986EE2" w:rsidP="00A95E3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Кем был Александр Андреевич Прокофьев?</w:t>
            </w:r>
          </w:p>
          <w:p w14:paraId="28DCAD64" w14:textId="77777777" w:rsidR="00986EE2" w:rsidRPr="000B0854" w:rsidRDefault="00986EE2" w:rsidP="00A95E3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поэтом</w:t>
            </w:r>
          </w:p>
          <w:p w14:paraId="34F49D56" w14:textId="77777777" w:rsidR="00986EE2" w:rsidRPr="000B0854" w:rsidRDefault="00986EE2" w:rsidP="00A95E3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певцом</w:t>
            </w:r>
          </w:p>
          <w:p w14:paraId="2744B513" w14:textId="77777777" w:rsidR="00986EE2" w:rsidRPr="000B0854" w:rsidRDefault="00986EE2" w:rsidP="00A95E3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картографом</w:t>
            </w:r>
          </w:p>
          <w:p w14:paraId="11E362A9" w14:textId="77777777" w:rsidR="00986EE2" w:rsidRPr="000B0854" w:rsidRDefault="00986EE2" w:rsidP="00A95E3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Что обозначает слово «просвещение»?</w:t>
            </w:r>
          </w:p>
          <w:p w14:paraId="5B4CAF2E" w14:textId="77777777" w:rsidR="00986EE2" w:rsidRPr="000B0854" w:rsidRDefault="00986EE2" w:rsidP="00A95E3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передача, распространение знаний</w:t>
            </w:r>
          </w:p>
          <w:p w14:paraId="27E963FC" w14:textId="77777777" w:rsidR="00986EE2" w:rsidRPr="000B0854" w:rsidRDefault="00986EE2" w:rsidP="00A95E3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включение освещения</w:t>
            </w:r>
          </w:p>
          <w:p w14:paraId="3FAD8015" w14:textId="77777777" w:rsidR="00986EE2" w:rsidRPr="000B0854" w:rsidRDefault="00986EE2" w:rsidP="00A95E3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Что обозначает слово «композитор»?</w:t>
            </w:r>
          </w:p>
          <w:p w14:paraId="7E176EAE" w14:textId="77777777" w:rsidR="00986EE2" w:rsidRPr="000B0854" w:rsidRDefault="00986EE2" w:rsidP="00A95E3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тот, кто пишет стихотворения</w:t>
            </w:r>
          </w:p>
          <w:p w14:paraId="63FE0D3C" w14:textId="77777777" w:rsidR="00986EE2" w:rsidRPr="000B0854" w:rsidRDefault="00986EE2" w:rsidP="00A95E3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тот, кто пишет музыку</w:t>
            </w:r>
          </w:p>
          <w:p w14:paraId="244E92BC" w14:textId="77777777" w:rsidR="00986EE2" w:rsidRPr="000B0854" w:rsidRDefault="00986EE2" w:rsidP="00A95E3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тот, кто пишет сказки</w:t>
            </w:r>
          </w:p>
          <w:p w14:paraId="75600B43" w14:textId="77777777" w:rsidR="00986EE2" w:rsidRPr="000B0854" w:rsidRDefault="00986EE2" w:rsidP="00A95E3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Что обозначает слово «картограф»</w:t>
            </w:r>
          </w:p>
          <w:p w14:paraId="009D08CC" w14:textId="77777777" w:rsidR="00986EE2" w:rsidRPr="000B0854" w:rsidRDefault="00986EE2" w:rsidP="00A95E3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тот, кто чертит карты</w:t>
            </w:r>
          </w:p>
          <w:p w14:paraId="23672C8A" w14:textId="77777777" w:rsidR="00986EE2" w:rsidRPr="000B0854" w:rsidRDefault="00986EE2" w:rsidP="00A95E3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тот, кто покупает карты</w:t>
            </w:r>
          </w:p>
          <w:p w14:paraId="482466FA" w14:textId="77777777" w:rsidR="00986EE2" w:rsidRPr="000B0854" w:rsidRDefault="00986EE2" w:rsidP="00A95E3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тот, кто играет в карты</w:t>
            </w:r>
          </w:p>
          <w:p w14:paraId="378F56AE" w14:textId="77777777" w:rsidR="00986EE2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F0A8" w14:textId="1D1AC30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поменяйтесь обратно. Поднимите ваши листы. У кого все было верно? Молодцы!</w:t>
            </w:r>
          </w:p>
          <w:p w14:paraId="14411893" w14:textId="2DBD5B4F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были ошибки? </w:t>
            </w:r>
          </w:p>
          <w:p w14:paraId="38CCDA87" w14:textId="70AE9C21" w:rsidR="00B92A0D" w:rsidRPr="000B0854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нужно сделать, чтобы их не было в следующий раз?</w:t>
            </w:r>
          </w:p>
          <w:p w14:paraId="10FD28E1" w14:textId="61CF9CAF" w:rsidR="00986EE2" w:rsidRPr="000B0854" w:rsidRDefault="00716F1C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8)</w:t>
            </w:r>
          </w:p>
        </w:tc>
        <w:tc>
          <w:tcPr>
            <w:tcW w:w="1023" w:type="pct"/>
          </w:tcPr>
          <w:p w14:paraId="3FDE0116" w14:textId="77777777" w:rsidR="00D26680" w:rsidRDefault="00D26680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Беседа/опрос</w:t>
            </w:r>
          </w:p>
          <w:p w14:paraId="66457D39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3508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1B5F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0F179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D464C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465F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063F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BB5B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236C" w14:textId="08D82520" w:rsidR="00D26680" w:rsidRDefault="00D26680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7D4F6BFE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4C5D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B1AE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4029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43B6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F5AD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19EDE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DB0AC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2EF29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DBA3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FAAA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D5FD8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7128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3E27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2FD1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F895A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DCCE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8FF87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0946B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81BA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F015D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7FB6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E928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733E1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6DD0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236A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2F34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01DA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DE690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F8CD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8010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96507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C2333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737B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47C4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AD4CC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4757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233C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27F5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CD3D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80B7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9FF2D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29D81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1D33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F231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4D15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BEDF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5CDCB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65CB2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C425E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B9881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8009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0689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7B63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BE922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E86E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95F2F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4175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54B1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0ACE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1242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D786C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1B58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7A7F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37162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7063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4245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7277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E4D93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B716" w14:textId="61511FD0" w:rsidR="00D26680" w:rsidRDefault="00D26680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</w:t>
            </w:r>
            <w:r w:rsidR="00B92A0D">
              <w:rPr>
                <w:rFonts w:ascii="Times New Roman" w:hAnsi="Times New Roman" w:cs="Times New Roman"/>
                <w:sz w:val="24"/>
                <w:szCs w:val="24"/>
              </w:rPr>
              <w:t>мопроверка</w:t>
            </w:r>
          </w:p>
          <w:p w14:paraId="4302FB34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0CF6C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BBE5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8534A" w14:textId="77777777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970BF" w14:textId="7DB3BD6F" w:rsidR="00B92A0D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14:paraId="5B160725" w14:textId="0AE3E6D5" w:rsidR="00B92A0D" w:rsidRPr="000B0854" w:rsidRDefault="00B92A0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33F42344" w14:textId="77777777" w:rsidR="00986EE2" w:rsidRDefault="00D26680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14:paraId="71A9B443" w14:textId="77777777" w:rsidR="00D26680" w:rsidRDefault="00D26680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58E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934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4C1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5C1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1D1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8D3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5BC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F70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1A4FEE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C25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5C4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AD15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19F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88B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1C1E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135F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BF0C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6A6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FC0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E50F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52F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B08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871C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C98F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2839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D01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65D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63E7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A8EC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41B5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806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84B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A4A1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E5C6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D5DD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7CD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692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CDAE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4B5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764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DB7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F94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2ED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E3D5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C6E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DEE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588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E2EB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588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47E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721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B18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876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ECEF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CA7C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C68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B76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597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B52C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664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4B7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376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6E35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8DA2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73F4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141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1D9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7AD2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B8C5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020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1F2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DB1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7FFB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3E7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58BF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E1A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FA3C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0B58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14:paraId="1097F71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60B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CCE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8015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F440" w14:textId="34068DD9" w:rsidR="00851A8D" w:rsidRPr="000B0854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8" w:type="pct"/>
          </w:tcPr>
          <w:p w14:paraId="340BA3A8" w14:textId="77777777" w:rsidR="00D26680" w:rsidRDefault="00D26680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179FE0FF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EC2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C83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4F0F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3F8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EC5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E09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5C34" w14:textId="4A23BB55" w:rsidR="00D26680" w:rsidRDefault="00D26680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  <w:p w14:paraId="431FCFB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3D5C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02BE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660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622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F2D5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0B4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261F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09A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BD46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793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352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9F35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52A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6A4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DDE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A5C50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2E6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565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E88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6FA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FAB5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CFC9F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FBF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7D74C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6B0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7552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0E7F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7E02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746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8C5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DDF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3EE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327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065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1468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A4B0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28A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9FF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AB32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2C5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90B2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ECD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6893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FA2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821F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179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E50F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0367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239D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D6F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503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7D2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418F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34A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548A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84A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AABD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F065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20BB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17B1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F42B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BB0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B8A5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1643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5E68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028E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3C5C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1466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FC82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C194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757D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B309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C4EC" w14:textId="77777777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5429" w14:textId="66D30CE1" w:rsidR="00851A8D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</w:t>
            </w:r>
          </w:p>
          <w:p w14:paraId="2CD324FA" w14:textId="2CF0BE3B" w:rsidR="00D26680" w:rsidRPr="000B0854" w:rsidRDefault="00D26680" w:rsidP="0085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54" w:rsidRPr="000B0854" w14:paraId="43E5CC85" w14:textId="77777777" w:rsidTr="00F511C8">
        <w:tc>
          <w:tcPr>
            <w:tcW w:w="637" w:type="pct"/>
          </w:tcPr>
          <w:p w14:paraId="5F9DA79F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7D0371E7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14:paraId="08359ED6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Вы прекрасно справились с заданием. </w:t>
            </w:r>
          </w:p>
          <w:p w14:paraId="0C1B2B39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А рефлексию мы с вами проведем с помощью игры, которая называется «Фонтан аплодисментов»</w:t>
            </w:r>
          </w:p>
          <w:p w14:paraId="0955D50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озвучивают в конце урока цели, которые они ставили в начале урока. </w:t>
            </w:r>
          </w:p>
          <w:p w14:paraId="3CD9D3D8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Один хлопок-цель не достигнута</w:t>
            </w:r>
          </w:p>
          <w:p w14:paraId="0BA0D3B3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Два хлопка – на середине пути</w:t>
            </w:r>
          </w:p>
          <w:p w14:paraId="33E61F6B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Три хлопка- цель достигнута. </w:t>
            </w:r>
          </w:p>
          <w:p w14:paraId="1E5017DA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FC0B8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Какие у нас были цели? </w:t>
            </w:r>
          </w:p>
          <w:p w14:paraId="4E810100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Узнать:</w:t>
            </w:r>
          </w:p>
          <w:p w14:paraId="461032A5" w14:textId="77777777" w:rsidR="00986EE2" w:rsidRPr="000B0854" w:rsidRDefault="00986EE2" w:rsidP="00A95E3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какие есть улицы в Выборгском районе</w:t>
            </w:r>
          </w:p>
          <w:p w14:paraId="7673C605" w14:textId="77777777" w:rsidR="00986EE2" w:rsidRPr="000B0854" w:rsidRDefault="00986EE2" w:rsidP="00A95E3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почему они так названы</w:t>
            </w:r>
          </w:p>
          <w:p w14:paraId="5280A51A" w14:textId="77777777" w:rsidR="00986EE2" w:rsidRPr="000B0854" w:rsidRDefault="00986EE2" w:rsidP="00A95E3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>кто даёт названия улицам</w:t>
            </w:r>
          </w:p>
          <w:p w14:paraId="2C4AB6E1" w14:textId="77777777" w:rsidR="00986EE2" w:rsidRPr="000B0854" w:rsidRDefault="00986EE2" w:rsidP="00A95E3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нарисуем карту </w:t>
            </w:r>
          </w:p>
          <w:p w14:paraId="4956A6CF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A4192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46DE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Верно, нам с вами останется только дорисовать дома на следующем уроке. </w:t>
            </w:r>
          </w:p>
          <w:p w14:paraId="2325A1C5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Обозначим дороги и светофоры. И вспомним с вами правила поведения на дорогах. </w:t>
            </w:r>
          </w:p>
          <w:p w14:paraId="75BBC45A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9CF8" w14:textId="77777777" w:rsidR="00986EE2" w:rsidRPr="000B0854" w:rsidRDefault="00986EE2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54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спасибо вам за урок. С вами очень приятно работать. </w:t>
            </w:r>
          </w:p>
        </w:tc>
        <w:tc>
          <w:tcPr>
            <w:tcW w:w="1023" w:type="pct"/>
          </w:tcPr>
          <w:p w14:paraId="2B5A9BB4" w14:textId="5E7CD55F" w:rsidR="00986EE2" w:rsidRPr="000B0854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41" w:type="pct"/>
          </w:tcPr>
          <w:p w14:paraId="4E14186A" w14:textId="76128D27" w:rsidR="00986EE2" w:rsidRPr="000B0854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98" w:type="pct"/>
          </w:tcPr>
          <w:p w14:paraId="73F9740B" w14:textId="7CAC4C33" w:rsidR="00986EE2" w:rsidRPr="000B0854" w:rsidRDefault="00851A8D" w:rsidP="009C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рефлексию</w:t>
            </w:r>
          </w:p>
        </w:tc>
      </w:tr>
    </w:tbl>
    <w:p w14:paraId="7FA16E75" w14:textId="77777777" w:rsidR="00BE2DF8" w:rsidRPr="00132488" w:rsidRDefault="00BE2DF8" w:rsidP="00716F1C">
      <w:pPr>
        <w:rPr>
          <w:rFonts w:ascii="Times New Roman" w:hAnsi="Times New Roman" w:cs="Times New Roman"/>
          <w:sz w:val="24"/>
          <w:szCs w:val="24"/>
        </w:rPr>
      </w:pPr>
    </w:p>
    <w:sectPr w:rsidR="00BE2DF8" w:rsidRPr="0013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0A97"/>
    <w:multiLevelType w:val="multilevel"/>
    <w:tmpl w:val="F062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E0E14"/>
    <w:multiLevelType w:val="multilevel"/>
    <w:tmpl w:val="A0EA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130F"/>
    <w:multiLevelType w:val="hybridMultilevel"/>
    <w:tmpl w:val="A532EE0A"/>
    <w:lvl w:ilvl="0" w:tplc="1D58F88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C6D36"/>
    <w:multiLevelType w:val="hybridMultilevel"/>
    <w:tmpl w:val="B7E4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8CC"/>
    <w:multiLevelType w:val="hybridMultilevel"/>
    <w:tmpl w:val="1B029BD2"/>
    <w:lvl w:ilvl="0" w:tplc="1D58F88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E6F38"/>
    <w:multiLevelType w:val="hybridMultilevel"/>
    <w:tmpl w:val="E8BC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06C8"/>
    <w:multiLevelType w:val="multilevel"/>
    <w:tmpl w:val="AEE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862BB"/>
    <w:multiLevelType w:val="multilevel"/>
    <w:tmpl w:val="F46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60CC2"/>
    <w:multiLevelType w:val="multilevel"/>
    <w:tmpl w:val="1C98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F2D21"/>
    <w:multiLevelType w:val="hybridMultilevel"/>
    <w:tmpl w:val="14F8E198"/>
    <w:lvl w:ilvl="0" w:tplc="1D58F8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2FE0"/>
    <w:multiLevelType w:val="hybridMultilevel"/>
    <w:tmpl w:val="AB8E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12F0"/>
    <w:multiLevelType w:val="multilevel"/>
    <w:tmpl w:val="79A0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A731A"/>
    <w:multiLevelType w:val="multilevel"/>
    <w:tmpl w:val="E710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1380D"/>
    <w:multiLevelType w:val="hybridMultilevel"/>
    <w:tmpl w:val="FFFA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25976"/>
    <w:multiLevelType w:val="hybridMultilevel"/>
    <w:tmpl w:val="81D8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459B"/>
    <w:multiLevelType w:val="hybridMultilevel"/>
    <w:tmpl w:val="21D430DA"/>
    <w:lvl w:ilvl="0" w:tplc="1D58F8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6743A"/>
    <w:multiLevelType w:val="hybridMultilevel"/>
    <w:tmpl w:val="5A446B42"/>
    <w:lvl w:ilvl="0" w:tplc="1D58F8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92938"/>
    <w:multiLevelType w:val="multilevel"/>
    <w:tmpl w:val="2BEE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04B39"/>
    <w:multiLevelType w:val="multilevel"/>
    <w:tmpl w:val="3F2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C76DF"/>
    <w:multiLevelType w:val="multilevel"/>
    <w:tmpl w:val="40C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8757D6"/>
    <w:multiLevelType w:val="multilevel"/>
    <w:tmpl w:val="DB38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2D532E"/>
    <w:multiLevelType w:val="hybridMultilevel"/>
    <w:tmpl w:val="CA36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B76B9"/>
    <w:multiLevelType w:val="multilevel"/>
    <w:tmpl w:val="F468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E220E"/>
    <w:multiLevelType w:val="multilevel"/>
    <w:tmpl w:val="7270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9285E"/>
    <w:multiLevelType w:val="hybridMultilevel"/>
    <w:tmpl w:val="8FBA704E"/>
    <w:lvl w:ilvl="0" w:tplc="1D58F88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379041">
    <w:abstractNumId w:val="6"/>
  </w:num>
  <w:num w:numId="2" w16cid:durableId="605885120">
    <w:abstractNumId w:val="17"/>
  </w:num>
  <w:num w:numId="3" w16cid:durableId="1380474967">
    <w:abstractNumId w:val="0"/>
  </w:num>
  <w:num w:numId="4" w16cid:durableId="674307686">
    <w:abstractNumId w:val="8"/>
  </w:num>
  <w:num w:numId="5" w16cid:durableId="458188308">
    <w:abstractNumId w:val="20"/>
  </w:num>
  <w:num w:numId="6" w16cid:durableId="1144154204">
    <w:abstractNumId w:val="18"/>
  </w:num>
  <w:num w:numId="7" w16cid:durableId="2095393912">
    <w:abstractNumId w:val="19"/>
  </w:num>
  <w:num w:numId="8" w16cid:durableId="842550054">
    <w:abstractNumId w:val="11"/>
  </w:num>
  <w:num w:numId="9" w16cid:durableId="1761485028">
    <w:abstractNumId w:val="7"/>
  </w:num>
  <w:num w:numId="10" w16cid:durableId="980772125">
    <w:abstractNumId w:val="23"/>
  </w:num>
  <w:num w:numId="11" w16cid:durableId="1415124122">
    <w:abstractNumId w:val="12"/>
  </w:num>
  <w:num w:numId="12" w16cid:durableId="1485273279">
    <w:abstractNumId w:val="1"/>
  </w:num>
  <w:num w:numId="13" w16cid:durableId="1445071897">
    <w:abstractNumId w:val="22"/>
  </w:num>
  <w:num w:numId="14" w16cid:durableId="1379741264">
    <w:abstractNumId w:val="21"/>
  </w:num>
  <w:num w:numId="15" w16cid:durableId="1242982922">
    <w:abstractNumId w:val="13"/>
  </w:num>
  <w:num w:numId="16" w16cid:durableId="645159696">
    <w:abstractNumId w:val="10"/>
  </w:num>
  <w:num w:numId="17" w16cid:durableId="1901789356">
    <w:abstractNumId w:val="5"/>
  </w:num>
  <w:num w:numId="18" w16cid:durableId="1390155193">
    <w:abstractNumId w:val="3"/>
  </w:num>
  <w:num w:numId="19" w16cid:durableId="599415628">
    <w:abstractNumId w:val="9"/>
  </w:num>
  <w:num w:numId="20" w16cid:durableId="636300040">
    <w:abstractNumId w:val="24"/>
  </w:num>
  <w:num w:numId="21" w16cid:durableId="2085446848">
    <w:abstractNumId w:val="16"/>
  </w:num>
  <w:num w:numId="22" w16cid:durableId="439491129">
    <w:abstractNumId w:val="4"/>
  </w:num>
  <w:num w:numId="23" w16cid:durableId="1927226470">
    <w:abstractNumId w:val="2"/>
  </w:num>
  <w:num w:numId="24" w16cid:durableId="267469403">
    <w:abstractNumId w:val="15"/>
  </w:num>
  <w:num w:numId="25" w16cid:durableId="1974677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70"/>
    <w:rsid w:val="000103B1"/>
    <w:rsid w:val="0003716F"/>
    <w:rsid w:val="00046B5E"/>
    <w:rsid w:val="00061C1E"/>
    <w:rsid w:val="000A0A0E"/>
    <w:rsid w:val="000B0854"/>
    <w:rsid w:val="000D7FCC"/>
    <w:rsid w:val="000F0223"/>
    <w:rsid w:val="00132488"/>
    <w:rsid w:val="00133EA9"/>
    <w:rsid w:val="00180AF8"/>
    <w:rsid w:val="001C354C"/>
    <w:rsid w:val="0020472E"/>
    <w:rsid w:val="00220A59"/>
    <w:rsid w:val="003462F5"/>
    <w:rsid w:val="00387B35"/>
    <w:rsid w:val="003A66C7"/>
    <w:rsid w:val="003E6922"/>
    <w:rsid w:val="00440C18"/>
    <w:rsid w:val="004871E3"/>
    <w:rsid w:val="004A1C66"/>
    <w:rsid w:val="005B40A4"/>
    <w:rsid w:val="006068A5"/>
    <w:rsid w:val="006604CD"/>
    <w:rsid w:val="006B2157"/>
    <w:rsid w:val="007016F1"/>
    <w:rsid w:val="00716F1C"/>
    <w:rsid w:val="00726249"/>
    <w:rsid w:val="00737F11"/>
    <w:rsid w:val="00747534"/>
    <w:rsid w:val="00793100"/>
    <w:rsid w:val="00851A8D"/>
    <w:rsid w:val="00853051"/>
    <w:rsid w:val="00896170"/>
    <w:rsid w:val="008E7D06"/>
    <w:rsid w:val="00917207"/>
    <w:rsid w:val="0092788E"/>
    <w:rsid w:val="00940BE7"/>
    <w:rsid w:val="00986EE2"/>
    <w:rsid w:val="009C6BFE"/>
    <w:rsid w:val="00A950A9"/>
    <w:rsid w:val="00A95E3F"/>
    <w:rsid w:val="00A96033"/>
    <w:rsid w:val="00AF40FD"/>
    <w:rsid w:val="00B27C3A"/>
    <w:rsid w:val="00B568D1"/>
    <w:rsid w:val="00B80810"/>
    <w:rsid w:val="00B92A0D"/>
    <w:rsid w:val="00BE079A"/>
    <w:rsid w:val="00BE2DF8"/>
    <w:rsid w:val="00C75D76"/>
    <w:rsid w:val="00CB7733"/>
    <w:rsid w:val="00CD2DF8"/>
    <w:rsid w:val="00D021A2"/>
    <w:rsid w:val="00D26680"/>
    <w:rsid w:val="00D93ACD"/>
    <w:rsid w:val="00DD5D4B"/>
    <w:rsid w:val="00DE2F9A"/>
    <w:rsid w:val="00DF0FCD"/>
    <w:rsid w:val="00E2367D"/>
    <w:rsid w:val="00E653D0"/>
    <w:rsid w:val="00EB1D68"/>
    <w:rsid w:val="00EB6888"/>
    <w:rsid w:val="00F511C8"/>
    <w:rsid w:val="00FA3644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640F"/>
  <w15:chartTrackingRefBased/>
  <w15:docId w15:val="{09EFD334-007F-4BD8-A24A-530F7986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75D7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C75D76"/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semiHidden/>
    <w:unhideWhenUsed/>
    <w:rsid w:val="0022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021A2"/>
    <w:pPr>
      <w:ind w:left="720"/>
      <w:contextualSpacing/>
    </w:pPr>
  </w:style>
  <w:style w:type="table" w:styleId="a5">
    <w:name w:val="Table Grid"/>
    <w:basedOn w:val="a1"/>
    <w:uiPriority w:val="39"/>
    <w:rsid w:val="00A9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5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F%D0%BE%D0%BD%D0%B8%D0%BC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1%D0%B2%D0%B5%D1%89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70_%D0%B3%D0%BE%D0%B4" TargetMode="External"/><Relationship Id="rId5" Type="http://schemas.openxmlformats.org/officeDocument/2006/relationships/hyperlink" Target="https://ru.wikipedia.org/wiki/2_%D0%BE%D0%BA%D1%82%D1%8F%D0%B1%D1%80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Янчук</dc:creator>
  <cp:keywords/>
  <dc:description/>
  <cp:lastModifiedBy>Оксана Янчук</cp:lastModifiedBy>
  <cp:revision>5</cp:revision>
  <dcterms:created xsi:type="dcterms:W3CDTF">2024-03-26T09:35:00Z</dcterms:created>
  <dcterms:modified xsi:type="dcterms:W3CDTF">2024-03-26T13:33:00Z</dcterms:modified>
</cp:coreProperties>
</file>