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FD689" w14:textId="77777777" w:rsidR="00A72487" w:rsidRPr="00A72487" w:rsidRDefault="00A72487" w:rsidP="00A7248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8E615B9" w14:textId="77777777" w:rsidR="00A72487" w:rsidRPr="00A72487" w:rsidRDefault="00A72487" w:rsidP="00A7248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DDC066A" w14:textId="77777777" w:rsidR="00A72487" w:rsidRPr="00A72487" w:rsidRDefault="00A72487" w:rsidP="00A7248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CEEF0CB" w14:textId="77777777" w:rsidR="00A72487" w:rsidRPr="00A72487" w:rsidRDefault="00A72487" w:rsidP="00A7248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5985EE2" w14:textId="77777777" w:rsidR="00A72487" w:rsidRPr="00A72487" w:rsidRDefault="00A72487" w:rsidP="00A7248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17CD45B" w14:textId="77777777" w:rsidR="00A72487" w:rsidRPr="00A72487" w:rsidRDefault="00A72487" w:rsidP="00A7248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CEB48C7" w14:textId="77777777" w:rsidR="00A72487" w:rsidRPr="00A72487" w:rsidRDefault="00A72487" w:rsidP="00A72487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A7248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          План воспитательной работы</w:t>
      </w:r>
    </w:p>
    <w:p w14:paraId="5953CA17" w14:textId="77777777" w:rsidR="00A72487" w:rsidRPr="00A72487" w:rsidRDefault="00A72487" w:rsidP="00A7248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7E7CCADA" w14:textId="77777777" w:rsidR="00A72487" w:rsidRPr="00A72487" w:rsidRDefault="00A72487" w:rsidP="00A7248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7248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 wp14:anchorId="73BFF004" wp14:editId="2567C23D">
            <wp:extent cx="2857500" cy="2085975"/>
            <wp:effectExtent l="0" t="0" r="0" b="9525"/>
            <wp:docPr id="6" name="Рисунок 6" descr="гп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пд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F0456" w14:textId="77777777" w:rsidR="00A72487" w:rsidRPr="00A72487" w:rsidRDefault="00A72487" w:rsidP="00A72487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A7248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                                                                                                                       </w:t>
      </w:r>
    </w:p>
    <w:p w14:paraId="67D60386" w14:textId="1DBCAFFC" w:rsidR="00A72487" w:rsidRPr="00A72487" w:rsidRDefault="00A72487" w:rsidP="00A72487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A7248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           202</w:t>
      </w:r>
      <w:r w:rsidR="005D342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3</w:t>
      </w:r>
      <w:r w:rsidRPr="00A7248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– 202</w:t>
      </w:r>
      <w:r w:rsidR="005D342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4</w:t>
      </w:r>
      <w:r w:rsidRPr="00A7248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учебный год</w:t>
      </w:r>
    </w:p>
    <w:p w14:paraId="185212EF" w14:textId="77777777" w:rsidR="00A72487" w:rsidRPr="00A72487" w:rsidRDefault="00A72487" w:rsidP="00A7248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1FAD19D7" w14:textId="77777777" w:rsidR="00A72487" w:rsidRPr="00A72487" w:rsidRDefault="00A72487" w:rsidP="00A7248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4EC51DBA" w14:textId="77777777" w:rsidR="00A72487" w:rsidRPr="00A72487" w:rsidRDefault="00A72487" w:rsidP="00A7248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14:paraId="7B12537D" w14:textId="77777777" w:rsidR="00A72487" w:rsidRPr="00A72487" w:rsidRDefault="00A72487" w:rsidP="00A7248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A7248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Надо организовать деятельность группы продлённого дня так, </w:t>
      </w:r>
    </w:p>
    <w:p w14:paraId="0919EA55" w14:textId="7AF3718B" w:rsidR="00A72487" w:rsidRDefault="00A72487" w:rsidP="00A7248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A7248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чтобы в ней было хорошо и комфортно обучающимся, чтобы они не просто были под присмотром</w:t>
      </w:r>
    </w:p>
    <w:p w14:paraId="6857EC90" w14:textId="101B2EF3" w:rsidR="005D3427" w:rsidRDefault="005D3427" w:rsidP="00A7248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14:paraId="7DE4E38F" w14:textId="50FAE97F" w:rsidR="005D3427" w:rsidRDefault="005D3427" w:rsidP="00A7248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14:paraId="44DC936A" w14:textId="5D102106" w:rsidR="005D3427" w:rsidRDefault="005D3427" w:rsidP="00A7248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14:paraId="4ECFC303" w14:textId="77777777" w:rsidR="005D3427" w:rsidRPr="00A72487" w:rsidRDefault="005D3427" w:rsidP="00A7248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14:paraId="423F8589" w14:textId="77777777" w:rsidR="00A72487" w:rsidRPr="00A72487" w:rsidRDefault="00A72487" w:rsidP="00A7248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19F2BDA0" w14:textId="10726566" w:rsidR="00A72487" w:rsidRPr="00A72487" w:rsidRDefault="00A72487" w:rsidP="00D470E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24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Программа   составлена воспитателем</w:t>
      </w:r>
    </w:p>
    <w:p w14:paraId="10616956" w14:textId="55A8A57B" w:rsidR="005D3427" w:rsidRDefault="00A72487" w:rsidP="00D470E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24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группы</w:t>
      </w:r>
    </w:p>
    <w:p w14:paraId="3076A52E" w14:textId="44D12445" w:rsidR="005D3427" w:rsidRPr="00A72487" w:rsidRDefault="005D3427" w:rsidP="00D470E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Пальчикова Марина Николаеквна</w:t>
      </w:r>
    </w:p>
    <w:p w14:paraId="5EDAA674" w14:textId="3B5146C9" w:rsidR="00A72487" w:rsidRPr="00A72487" w:rsidRDefault="00A72487" w:rsidP="00A7248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5308F4E" w14:textId="77777777" w:rsidR="00A72487" w:rsidRPr="00A72487" w:rsidRDefault="00A72487" w:rsidP="00A7248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24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</w:t>
      </w:r>
    </w:p>
    <w:p w14:paraId="30FAFEA3" w14:textId="77777777" w:rsidR="005D3427" w:rsidRDefault="00A72487" w:rsidP="00A7248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24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</w:t>
      </w:r>
    </w:p>
    <w:p w14:paraId="44848637" w14:textId="77777777" w:rsidR="005D3427" w:rsidRDefault="005D3427" w:rsidP="00A7248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065F906" w14:textId="77777777" w:rsidR="005D3427" w:rsidRDefault="005D3427" w:rsidP="00A7248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D196476" w14:textId="77777777" w:rsidR="005D3427" w:rsidRDefault="005D3427" w:rsidP="005D3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1AE77DD" w14:textId="77777777" w:rsidR="005D3427" w:rsidRDefault="005D3427" w:rsidP="005D3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2F64AAD" w14:textId="2D394149" w:rsidR="00A72487" w:rsidRPr="00A72487" w:rsidRDefault="00A72487" w:rsidP="005D3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248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202</w:t>
      </w:r>
      <w:r w:rsidR="005D342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3</w:t>
      </w:r>
      <w:r w:rsidRPr="00A7248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год</w:t>
      </w:r>
    </w:p>
    <w:p w14:paraId="2D9B9030" w14:textId="41587E56" w:rsidR="00A72487" w:rsidRPr="00A72487" w:rsidRDefault="00A72487" w:rsidP="005D3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7248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г. </w:t>
      </w:r>
      <w:r w:rsidR="005D342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Санкт-Петербург</w:t>
      </w:r>
    </w:p>
    <w:p w14:paraId="7FF4ACD0" w14:textId="4B30BD72" w:rsidR="00A72487" w:rsidRPr="005D3427" w:rsidRDefault="00A72487" w:rsidP="005D34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</w:pPr>
      <w:r w:rsidRPr="00A72487">
        <w:rPr>
          <w:rFonts w:ascii="Times New Roman" w:eastAsia="Times New Roman" w:hAnsi="Times New Roman" w:cs="Times New Roman"/>
          <w:sz w:val="44"/>
          <w:szCs w:val="44"/>
          <w:u w:val="single"/>
          <w:lang w:eastAsia="ru-RU"/>
        </w:rPr>
        <w:lastRenderedPageBreak/>
        <w:t>Список группы продлённого</w:t>
      </w:r>
    </w:p>
    <w:p w14:paraId="689694BB" w14:textId="0CB315AD" w:rsidR="00A72487" w:rsidRPr="00A72487" w:rsidRDefault="00A72487" w:rsidP="005D34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</w:pPr>
      <w:r w:rsidRPr="00A72487">
        <w:rPr>
          <w:rFonts w:ascii="Times New Roman" w:eastAsia="Times New Roman" w:hAnsi="Times New Roman" w:cs="Times New Roman"/>
          <w:sz w:val="44"/>
          <w:szCs w:val="44"/>
          <w:u w:val="single"/>
          <w:lang w:eastAsia="ru-RU"/>
        </w:rPr>
        <w:t>дня в 202</w:t>
      </w:r>
      <w:r w:rsidR="00E82801">
        <w:rPr>
          <w:rFonts w:ascii="Times New Roman" w:eastAsia="Times New Roman" w:hAnsi="Times New Roman" w:cs="Times New Roman"/>
          <w:sz w:val="44"/>
          <w:szCs w:val="44"/>
          <w:u w:val="single"/>
          <w:lang w:val="en-US" w:eastAsia="ru-RU"/>
        </w:rPr>
        <w:t>3</w:t>
      </w:r>
      <w:r w:rsidRPr="00A72487">
        <w:rPr>
          <w:rFonts w:ascii="Times New Roman" w:eastAsia="Times New Roman" w:hAnsi="Times New Roman" w:cs="Times New Roman"/>
          <w:sz w:val="44"/>
          <w:szCs w:val="44"/>
          <w:u w:val="single"/>
          <w:lang w:eastAsia="ru-RU"/>
        </w:rPr>
        <w:t xml:space="preserve"> - 202</w:t>
      </w:r>
      <w:r w:rsidR="00E82801">
        <w:rPr>
          <w:rFonts w:ascii="Times New Roman" w:eastAsia="Times New Roman" w:hAnsi="Times New Roman" w:cs="Times New Roman"/>
          <w:sz w:val="44"/>
          <w:szCs w:val="44"/>
          <w:u w:val="single"/>
          <w:lang w:val="en-US" w:eastAsia="ru-RU"/>
        </w:rPr>
        <w:t>4</w:t>
      </w:r>
      <w:r w:rsidRPr="00A72487">
        <w:rPr>
          <w:rFonts w:ascii="Times New Roman" w:eastAsia="Times New Roman" w:hAnsi="Times New Roman" w:cs="Times New Roman"/>
          <w:sz w:val="44"/>
          <w:szCs w:val="44"/>
          <w:u w:val="single"/>
          <w:lang w:eastAsia="ru-RU"/>
        </w:rPr>
        <w:t xml:space="preserve"> учебном году</w:t>
      </w:r>
    </w:p>
    <w:tbl>
      <w:tblPr>
        <w:tblpPr w:leftFromText="180" w:rightFromText="180" w:vertAnchor="text" w:horzAnchor="margin" w:tblpY="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147"/>
        <w:gridCol w:w="1701"/>
        <w:gridCol w:w="1985"/>
        <w:gridCol w:w="1559"/>
      </w:tblGrid>
      <w:tr w:rsidR="00A72487" w:rsidRPr="00A72487" w14:paraId="4D7C460F" w14:textId="77777777" w:rsidTr="00D06A10">
        <w:tc>
          <w:tcPr>
            <w:tcW w:w="817" w:type="dxa"/>
            <w:shd w:val="clear" w:color="auto" w:fill="auto"/>
          </w:tcPr>
          <w:p w14:paraId="73D4BCCC" w14:textId="77777777" w:rsidR="00A72487" w:rsidRPr="00A72487" w:rsidRDefault="00A72487" w:rsidP="00A72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A72487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3147" w:type="dxa"/>
            <w:shd w:val="clear" w:color="auto" w:fill="auto"/>
          </w:tcPr>
          <w:p w14:paraId="435BC968" w14:textId="4A7220A0" w:rsidR="00A72487" w:rsidRPr="00A72487" w:rsidRDefault="00A72487" w:rsidP="00A72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A72487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Фамилия, имя </w:t>
            </w:r>
          </w:p>
        </w:tc>
        <w:tc>
          <w:tcPr>
            <w:tcW w:w="1701" w:type="dxa"/>
            <w:shd w:val="clear" w:color="auto" w:fill="auto"/>
          </w:tcPr>
          <w:p w14:paraId="334A78D1" w14:textId="022B72E9" w:rsidR="00A72487" w:rsidRPr="00A72487" w:rsidRDefault="00A72487" w:rsidP="00A72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A72487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Класс</w:t>
            </w:r>
          </w:p>
        </w:tc>
        <w:tc>
          <w:tcPr>
            <w:tcW w:w="1985" w:type="dxa"/>
            <w:shd w:val="clear" w:color="auto" w:fill="auto"/>
          </w:tcPr>
          <w:p w14:paraId="4B09C231" w14:textId="77777777" w:rsidR="00A72487" w:rsidRPr="00A72487" w:rsidRDefault="00A72487" w:rsidP="00A72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A72487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Прибыл</w:t>
            </w:r>
          </w:p>
        </w:tc>
        <w:tc>
          <w:tcPr>
            <w:tcW w:w="1559" w:type="dxa"/>
            <w:shd w:val="clear" w:color="auto" w:fill="auto"/>
          </w:tcPr>
          <w:p w14:paraId="506BAA97" w14:textId="77777777" w:rsidR="00A72487" w:rsidRPr="00A72487" w:rsidRDefault="00A72487" w:rsidP="00A72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A72487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Выбыл</w:t>
            </w:r>
          </w:p>
        </w:tc>
      </w:tr>
      <w:tr w:rsidR="00A72487" w:rsidRPr="00A72487" w14:paraId="2A09501B" w14:textId="77777777" w:rsidTr="00D06A10">
        <w:tc>
          <w:tcPr>
            <w:tcW w:w="817" w:type="dxa"/>
            <w:shd w:val="clear" w:color="auto" w:fill="auto"/>
          </w:tcPr>
          <w:p w14:paraId="33989A2C" w14:textId="77777777" w:rsidR="00A72487" w:rsidRPr="00A72487" w:rsidRDefault="00A72487" w:rsidP="00A72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4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47" w:type="dxa"/>
            <w:shd w:val="clear" w:color="auto" w:fill="auto"/>
          </w:tcPr>
          <w:p w14:paraId="005F52F8" w14:textId="6670E1A1" w:rsidR="00A72487" w:rsidRPr="00E82801" w:rsidRDefault="00E82801" w:rsidP="00A72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Бырков Василий</w:t>
            </w:r>
          </w:p>
        </w:tc>
        <w:tc>
          <w:tcPr>
            <w:tcW w:w="1701" w:type="dxa"/>
            <w:shd w:val="clear" w:color="auto" w:fill="auto"/>
          </w:tcPr>
          <w:p w14:paraId="63FEA46C" w14:textId="25CB750A" w:rsidR="00A72487" w:rsidRPr="00A72487" w:rsidRDefault="00E82801" w:rsidP="00A72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5 </w:t>
            </w:r>
            <w:r w:rsidR="00A72487" w:rsidRPr="00A724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«Б»</w:t>
            </w:r>
          </w:p>
        </w:tc>
        <w:tc>
          <w:tcPr>
            <w:tcW w:w="1985" w:type="dxa"/>
            <w:shd w:val="clear" w:color="auto" w:fill="auto"/>
          </w:tcPr>
          <w:p w14:paraId="3AF6A325" w14:textId="3980B59C" w:rsidR="00A72487" w:rsidRPr="00E82801" w:rsidRDefault="00A72487" w:rsidP="00A72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A724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01.09.2</w:t>
            </w:r>
            <w:r w:rsidR="00E828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22DD977D" w14:textId="77777777" w:rsidR="00A72487" w:rsidRPr="00A72487" w:rsidRDefault="00A72487" w:rsidP="00A72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2487" w:rsidRPr="00A72487" w14:paraId="04DF1886" w14:textId="77777777" w:rsidTr="00D06A10">
        <w:tc>
          <w:tcPr>
            <w:tcW w:w="817" w:type="dxa"/>
            <w:shd w:val="clear" w:color="auto" w:fill="auto"/>
          </w:tcPr>
          <w:p w14:paraId="4252F067" w14:textId="77777777" w:rsidR="00A72487" w:rsidRPr="00A72487" w:rsidRDefault="00A72487" w:rsidP="00A72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4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47" w:type="dxa"/>
            <w:shd w:val="clear" w:color="auto" w:fill="auto"/>
          </w:tcPr>
          <w:p w14:paraId="02DD7C09" w14:textId="56A707DB" w:rsidR="00A72487" w:rsidRPr="00A72487" w:rsidRDefault="00E82801" w:rsidP="00A72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Бедоржиев Алексей</w:t>
            </w:r>
          </w:p>
        </w:tc>
        <w:tc>
          <w:tcPr>
            <w:tcW w:w="1701" w:type="dxa"/>
            <w:shd w:val="clear" w:color="auto" w:fill="auto"/>
          </w:tcPr>
          <w:p w14:paraId="05EC05DE" w14:textId="1D7BDF48" w:rsidR="00A72487" w:rsidRPr="00A72487" w:rsidRDefault="00E82801" w:rsidP="00A72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5</w:t>
            </w:r>
            <w:r w:rsidR="00A72487" w:rsidRPr="00A724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  <w:r w:rsidR="00A72487" w:rsidRPr="00A724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14:paraId="4AA9C9A7" w14:textId="13F7364E" w:rsidR="00A72487" w:rsidRPr="00E82801" w:rsidRDefault="00A72487" w:rsidP="00A7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24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01.09.2</w:t>
            </w:r>
            <w:r w:rsidR="00E828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6EA9D862" w14:textId="77777777" w:rsidR="00A72487" w:rsidRPr="00A72487" w:rsidRDefault="00A72487" w:rsidP="00A72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2487" w:rsidRPr="00A72487" w14:paraId="06710F2B" w14:textId="77777777" w:rsidTr="00D06A10">
        <w:tc>
          <w:tcPr>
            <w:tcW w:w="817" w:type="dxa"/>
            <w:shd w:val="clear" w:color="auto" w:fill="auto"/>
          </w:tcPr>
          <w:p w14:paraId="7DBC75F6" w14:textId="77777777" w:rsidR="00A72487" w:rsidRPr="00A72487" w:rsidRDefault="00A72487" w:rsidP="00A72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4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47" w:type="dxa"/>
            <w:shd w:val="clear" w:color="auto" w:fill="auto"/>
          </w:tcPr>
          <w:p w14:paraId="420661CB" w14:textId="11ACDD1F" w:rsidR="00A72487" w:rsidRPr="00A72487" w:rsidRDefault="00E82801" w:rsidP="00A72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Кокорин Фёдор</w:t>
            </w:r>
          </w:p>
        </w:tc>
        <w:tc>
          <w:tcPr>
            <w:tcW w:w="1701" w:type="dxa"/>
            <w:shd w:val="clear" w:color="auto" w:fill="auto"/>
          </w:tcPr>
          <w:p w14:paraId="09E2734E" w14:textId="623AC538" w:rsidR="00A72487" w:rsidRPr="00A72487" w:rsidRDefault="00E82801" w:rsidP="00A72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5</w:t>
            </w:r>
            <w:r w:rsidR="00A72487" w:rsidRPr="00A724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«Б»</w:t>
            </w:r>
          </w:p>
        </w:tc>
        <w:tc>
          <w:tcPr>
            <w:tcW w:w="1985" w:type="dxa"/>
            <w:shd w:val="clear" w:color="auto" w:fill="auto"/>
          </w:tcPr>
          <w:p w14:paraId="4F6E208C" w14:textId="0D972462" w:rsidR="00A72487" w:rsidRPr="00E82801" w:rsidRDefault="00A72487" w:rsidP="00A7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24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01.09.2</w:t>
            </w:r>
            <w:r w:rsidR="00E828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4EE370F4" w14:textId="77777777" w:rsidR="00A72487" w:rsidRPr="00A72487" w:rsidRDefault="00A72487" w:rsidP="00A72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2487" w:rsidRPr="00A72487" w14:paraId="62818F1A" w14:textId="77777777" w:rsidTr="00D06A10">
        <w:tc>
          <w:tcPr>
            <w:tcW w:w="817" w:type="dxa"/>
            <w:shd w:val="clear" w:color="auto" w:fill="auto"/>
          </w:tcPr>
          <w:p w14:paraId="3A5FA5E2" w14:textId="77777777" w:rsidR="00A72487" w:rsidRPr="00A72487" w:rsidRDefault="00A72487" w:rsidP="00A72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4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47" w:type="dxa"/>
            <w:shd w:val="clear" w:color="auto" w:fill="auto"/>
          </w:tcPr>
          <w:p w14:paraId="026BB0F6" w14:textId="4C0FDF6F" w:rsidR="00A72487" w:rsidRPr="00A72487" w:rsidRDefault="00E82801" w:rsidP="00A72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Кокоулина Мария</w:t>
            </w:r>
          </w:p>
        </w:tc>
        <w:tc>
          <w:tcPr>
            <w:tcW w:w="1701" w:type="dxa"/>
            <w:shd w:val="clear" w:color="auto" w:fill="auto"/>
          </w:tcPr>
          <w:p w14:paraId="78708962" w14:textId="192D3D62" w:rsidR="00A72487" w:rsidRPr="00A72487" w:rsidRDefault="00E82801" w:rsidP="00A72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5</w:t>
            </w:r>
            <w:r w:rsidR="00A72487" w:rsidRPr="00A724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«Б»</w:t>
            </w:r>
          </w:p>
        </w:tc>
        <w:tc>
          <w:tcPr>
            <w:tcW w:w="1985" w:type="dxa"/>
            <w:shd w:val="clear" w:color="auto" w:fill="auto"/>
          </w:tcPr>
          <w:p w14:paraId="10536167" w14:textId="20FFB6EF" w:rsidR="00A72487" w:rsidRPr="00E82801" w:rsidRDefault="00A72487" w:rsidP="00A7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24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01.09.2</w:t>
            </w:r>
            <w:r w:rsidR="00E828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69CC6D14" w14:textId="77777777" w:rsidR="00A72487" w:rsidRPr="00A72487" w:rsidRDefault="00A72487" w:rsidP="00A72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2487" w:rsidRPr="00A72487" w14:paraId="539298BB" w14:textId="77777777" w:rsidTr="00D06A10">
        <w:tc>
          <w:tcPr>
            <w:tcW w:w="817" w:type="dxa"/>
            <w:shd w:val="clear" w:color="auto" w:fill="auto"/>
          </w:tcPr>
          <w:p w14:paraId="1F5BB56F" w14:textId="77777777" w:rsidR="00A72487" w:rsidRPr="00A72487" w:rsidRDefault="00A72487" w:rsidP="00A72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4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47" w:type="dxa"/>
            <w:shd w:val="clear" w:color="auto" w:fill="auto"/>
          </w:tcPr>
          <w:p w14:paraId="1C4C26C3" w14:textId="13B17BE1" w:rsidR="00A72487" w:rsidRPr="00A72487" w:rsidRDefault="00E82801" w:rsidP="00A72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Люттер Никита</w:t>
            </w:r>
          </w:p>
        </w:tc>
        <w:tc>
          <w:tcPr>
            <w:tcW w:w="1701" w:type="dxa"/>
            <w:shd w:val="clear" w:color="auto" w:fill="auto"/>
          </w:tcPr>
          <w:p w14:paraId="3077CC99" w14:textId="77777777" w:rsidR="00A72487" w:rsidRPr="00A72487" w:rsidRDefault="00A72487" w:rsidP="00A72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4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5«Б»</w:t>
            </w:r>
          </w:p>
        </w:tc>
        <w:tc>
          <w:tcPr>
            <w:tcW w:w="1985" w:type="dxa"/>
            <w:shd w:val="clear" w:color="auto" w:fill="auto"/>
          </w:tcPr>
          <w:p w14:paraId="7EF0E78A" w14:textId="2C266DA1" w:rsidR="00A72487" w:rsidRPr="00E82801" w:rsidRDefault="00A72487" w:rsidP="00A7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24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01.09.2</w:t>
            </w:r>
            <w:r w:rsidR="00E828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7AEF90CA" w14:textId="77777777" w:rsidR="00A72487" w:rsidRPr="00A72487" w:rsidRDefault="00A72487" w:rsidP="00A72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2487" w:rsidRPr="00A72487" w14:paraId="27694D5D" w14:textId="77777777" w:rsidTr="00D06A10">
        <w:tc>
          <w:tcPr>
            <w:tcW w:w="817" w:type="dxa"/>
            <w:shd w:val="clear" w:color="auto" w:fill="auto"/>
          </w:tcPr>
          <w:p w14:paraId="39FA27CF" w14:textId="77777777" w:rsidR="00A72487" w:rsidRPr="00A72487" w:rsidRDefault="00A72487" w:rsidP="00A72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4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47" w:type="dxa"/>
            <w:shd w:val="clear" w:color="auto" w:fill="auto"/>
          </w:tcPr>
          <w:p w14:paraId="4CD5FCED" w14:textId="0EB314C8" w:rsidR="00A72487" w:rsidRPr="00A72487" w:rsidRDefault="00E82801" w:rsidP="00A72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Орехова Дарья</w:t>
            </w:r>
          </w:p>
        </w:tc>
        <w:tc>
          <w:tcPr>
            <w:tcW w:w="1701" w:type="dxa"/>
            <w:shd w:val="clear" w:color="auto" w:fill="auto"/>
          </w:tcPr>
          <w:p w14:paraId="4854E9F0" w14:textId="367B7C50" w:rsidR="00A72487" w:rsidRPr="00A72487" w:rsidRDefault="00E82801" w:rsidP="00A72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5</w:t>
            </w:r>
            <w:r w:rsidR="00A72487" w:rsidRPr="00A724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«Б»</w:t>
            </w:r>
          </w:p>
        </w:tc>
        <w:tc>
          <w:tcPr>
            <w:tcW w:w="1985" w:type="dxa"/>
            <w:shd w:val="clear" w:color="auto" w:fill="auto"/>
          </w:tcPr>
          <w:p w14:paraId="7C9F6DDB" w14:textId="4C6BFBAD" w:rsidR="00A72487" w:rsidRPr="00E82801" w:rsidRDefault="00A72487" w:rsidP="00A7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24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01.09.2</w:t>
            </w:r>
            <w:r w:rsidR="00E828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0B466A51" w14:textId="77777777" w:rsidR="00A72487" w:rsidRPr="00A72487" w:rsidRDefault="00A72487" w:rsidP="00A72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2487" w:rsidRPr="00A72487" w14:paraId="56DFCF04" w14:textId="77777777" w:rsidTr="00D06A10">
        <w:tc>
          <w:tcPr>
            <w:tcW w:w="817" w:type="dxa"/>
            <w:shd w:val="clear" w:color="auto" w:fill="auto"/>
          </w:tcPr>
          <w:p w14:paraId="0DC9BB82" w14:textId="77777777" w:rsidR="00A72487" w:rsidRPr="00A72487" w:rsidRDefault="00A72487" w:rsidP="00A72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4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47" w:type="dxa"/>
            <w:shd w:val="clear" w:color="auto" w:fill="auto"/>
          </w:tcPr>
          <w:p w14:paraId="0F2B3216" w14:textId="7642B078" w:rsidR="00A72487" w:rsidRPr="00A72487" w:rsidRDefault="00E82801" w:rsidP="00A72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Олениченко Алексей</w:t>
            </w:r>
          </w:p>
        </w:tc>
        <w:tc>
          <w:tcPr>
            <w:tcW w:w="1701" w:type="dxa"/>
            <w:shd w:val="clear" w:color="auto" w:fill="auto"/>
          </w:tcPr>
          <w:p w14:paraId="072D30E4" w14:textId="162F23FA" w:rsidR="00A72487" w:rsidRPr="00A72487" w:rsidRDefault="00E82801" w:rsidP="00A72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5</w:t>
            </w:r>
            <w:r w:rsidR="00A72487" w:rsidRPr="00A724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«Б»</w:t>
            </w:r>
          </w:p>
        </w:tc>
        <w:tc>
          <w:tcPr>
            <w:tcW w:w="1985" w:type="dxa"/>
            <w:shd w:val="clear" w:color="auto" w:fill="auto"/>
          </w:tcPr>
          <w:p w14:paraId="6BB94576" w14:textId="3761F67D" w:rsidR="00A72487" w:rsidRPr="00E82801" w:rsidRDefault="00A72487" w:rsidP="00A7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24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01.09.2</w:t>
            </w:r>
            <w:r w:rsidR="00E828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3DAAA745" w14:textId="77777777" w:rsidR="00A72487" w:rsidRPr="00A72487" w:rsidRDefault="00A72487" w:rsidP="00A72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2487" w:rsidRPr="00A72487" w14:paraId="77F2E755" w14:textId="77777777" w:rsidTr="00D06A10">
        <w:tc>
          <w:tcPr>
            <w:tcW w:w="817" w:type="dxa"/>
            <w:shd w:val="clear" w:color="auto" w:fill="auto"/>
          </w:tcPr>
          <w:p w14:paraId="6315BB32" w14:textId="77777777" w:rsidR="00A72487" w:rsidRPr="00A72487" w:rsidRDefault="00A72487" w:rsidP="00A72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4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47" w:type="dxa"/>
            <w:shd w:val="clear" w:color="auto" w:fill="auto"/>
          </w:tcPr>
          <w:p w14:paraId="53BB58D6" w14:textId="1906BF59" w:rsidR="00A72487" w:rsidRPr="00A72487" w:rsidRDefault="00E82801" w:rsidP="00A72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Пайс Валерий </w:t>
            </w:r>
          </w:p>
        </w:tc>
        <w:tc>
          <w:tcPr>
            <w:tcW w:w="1701" w:type="dxa"/>
            <w:shd w:val="clear" w:color="auto" w:fill="auto"/>
          </w:tcPr>
          <w:p w14:paraId="554BE441" w14:textId="2983DD8D" w:rsidR="00A72487" w:rsidRPr="00A72487" w:rsidRDefault="00A72487" w:rsidP="00A72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4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5«Б»</w:t>
            </w:r>
          </w:p>
        </w:tc>
        <w:tc>
          <w:tcPr>
            <w:tcW w:w="1985" w:type="dxa"/>
            <w:shd w:val="clear" w:color="auto" w:fill="auto"/>
          </w:tcPr>
          <w:p w14:paraId="5B807BA3" w14:textId="7F6C21F3" w:rsidR="00A72487" w:rsidRPr="00E82801" w:rsidRDefault="00A72487" w:rsidP="00A7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24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01.09.2</w:t>
            </w:r>
            <w:r w:rsidR="00E828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6B13F6E0" w14:textId="77777777" w:rsidR="00A72487" w:rsidRPr="00A72487" w:rsidRDefault="00A72487" w:rsidP="00A72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2487" w:rsidRPr="00A72487" w14:paraId="193536FD" w14:textId="77777777" w:rsidTr="00D06A10">
        <w:tc>
          <w:tcPr>
            <w:tcW w:w="817" w:type="dxa"/>
            <w:shd w:val="clear" w:color="auto" w:fill="auto"/>
          </w:tcPr>
          <w:p w14:paraId="3CA1A0BD" w14:textId="77777777" w:rsidR="00A72487" w:rsidRPr="00A72487" w:rsidRDefault="00A72487" w:rsidP="00A72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4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47" w:type="dxa"/>
            <w:shd w:val="clear" w:color="auto" w:fill="auto"/>
          </w:tcPr>
          <w:p w14:paraId="1FA04C0D" w14:textId="1B37DE70" w:rsidR="00A72487" w:rsidRPr="00A72487" w:rsidRDefault="00E82801" w:rsidP="00A72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Скарга Олег</w:t>
            </w:r>
          </w:p>
        </w:tc>
        <w:tc>
          <w:tcPr>
            <w:tcW w:w="1701" w:type="dxa"/>
            <w:shd w:val="clear" w:color="auto" w:fill="auto"/>
          </w:tcPr>
          <w:p w14:paraId="63925CF2" w14:textId="55A8DF03" w:rsidR="00A72487" w:rsidRPr="00A72487" w:rsidRDefault="00E82801" w:rsidP="00A72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5</w:t>
            </w:r>
            <w:r w:rsidR="00A72487" w:rsidRPr="00A724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«Б»</w:t>
            </w:r>
          </w:p>
        </w:tc>
        <w:tc>
          <w:tcPr>
            <w:tcW w:w="1985" w:type="dxa"/>
            <w:shd w:val="clear" w:color="auto" w:fill="auto"/>
          </w:tcPr>
          <w:p w14:paraId="0104A209" w14:textId="534AD1D3" w:rsidR="00A72487" w:rsidRPr="00E82801" w:rsidRDefault="00A72487" w:rsidP="00A7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24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01.09.2</w:t>
            </w:r>
            <w:r w:rsidR="00E828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29C8D8E3" w14:textId="77777777" w:rsidR="00A72487" w:rsidRPr="00A72487" w:rsidRDefault="00A72487" w:rsidP="00A72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2487" w:rsidRPr="00A72487" w14:paraId="30F9FE7F" w14:textId="77777777" w:rsidTr="00D06A10">
        <w:tc>
          <w:tcPr>
            <w:tcW w:w="817" w:type="dxa"/>
            <w:shd w:val="clear" w:color="auto" w:fill="auto"/>
          </w:tcPr>
          <w:p w14:paraId="298B4192" w14:textId="77777777" w:rsidR="00A72487" w:rsidRPr="00A72487" w:rsidRDefault="00A72487" w:rsidP="00A72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4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147" w:type="dxa"/>
            <w:shd w:val="clear" w:color="auto" w:fill="auto"/>
          </w:tcPr>
          <w:p w14:paraId="5E5F3BF7" w14:textId="006DBD4F" w:rsidR="00A72487" w:rsidRPr="00A72487" w:rsidRDefault="00E82801" w:rsidP="00A72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Фёдоров Аркадий</w:t>
            </w:r>
          </w:p>
        </w:tc>
        <w:tc>
          <w:tcPr>
            <w:tcW w:w="1701" w:type="dxa"/>
            <w:shd w:val="clear" w:color="auto" w:fill="auto"/>
          </w:tcPr>
          <w:p w14:paraId="068C6496" w14:textId="38BAC14C" w:rsidR="00A72487" w:rsidRPr="00A72487" w:rsidRDefault="00E82801" w:rsidP="00A72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5</w:t>
            </w:r>
            <w:r w:rsidR="00A72487" w:rsidRPr="00A724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«Б»</w:t>
            </w:r>
          </w:p>
        </w:tc>
        <w:tc>
          <w:tcPr>
            <w:tcW w:w="1985" w:type="dxa"/>
            <w:shd w:val="clear" w:color="auto" w:fill="auto"/>
          </w:tcPr>
          <w:p w14:paraId="52FB9539" w14:textId="2492AAEA" w:rsidR="00A72487" w:rsidRPr="00E82801" w:rsidRDefault="00A72487" w:rsidP="00A7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24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01.09.2</w:t>
            </w:r>
            <w:r w:rsidR="00E828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18989788" w14:textId="77777777" w:rsidR="00A72487" w:rsidRPr="00A72487" w:rsidRDefault="00A72487" w:rsidP="00A72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2487" w:rsidRPr="00A72487" w14:paraId="1F9281B8" w14:textId="77777777" w:rsidTr="00D06A10">
        <w:tc>
          <w:tcPr>
            <w:tcW w:w="817" w:type="dxa"/>
            <w:shd w:val="clear" w:color="auto" w:fill="auto"/>
          </w:tcPr>
          <w:p w14:paraId="01A5098F" w14:textId="77777777" w:rsidR="00A72487" w:rsidRPr="00A72487" w:rsidRDefault="00A72487" w:rsidP="00A72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4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147" w:type="dxa"/>
            <w:shd w:val="clear" w:color="auto" w:fill="auto"/>
          </w:tcPr>
          <w:p w14:paraId="336C6800" w14:textId="5055E16A" w:rsidR="00A72487" w:rsidRPr="00A72487" w:rsidRDefault="00E82801" w:rsidP="00A72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Фокина Ева</w:t>
            </w:r>
          </w:p>
        </w:tc>
        <w:tc>
          <w:tcPr>
            <w:tcW w:w="1701" w:type="dxa"/>
            <w:shd w:val="clear" w:color="auto" w:fill="auto"/>
          </w:tcPr>
          <w:p w14:paraId="60DE928E" w14:textId="733040F1" w:rsidR="00A72487" w:rsidRPr="00A72487" w:rsidRDefault="00E82801" w:rsidP="00A72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5</w:t>
            </w:r>
            <w:r w:rsidR="00A72487" w:rsidRPr="00A724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«Б»</w:t>
            </w:r>
          </w:p>
        </w:tc>
        <w:tc>
          <w:tcPr>
            <w:tcW w:w="1985" w:type="dxa"/>
            <w:shd w:val="clear" w:color="auto" w:fill="auto"/>
          </w:tcPr>
          <w:p w14:paraId="55A92CA9" w14:textId="694BFCEC" w:rsidR="00A72487" w:rsidRPr="00E82801" w:rsidRDefault="00A72487" w:rsidP="00A7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24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01.09.2</w:t>
            </w:r>
            <w:r w:rsidR="00E828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56233419" w14:textId="77777777" w:rsidR="00A72487" w:rsidRPr="00A72487" w:rsidRDefault="00A72487" w:rsidP="00A72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2487" w:rsidRPr="00A72487" w14:paraId="026D052F" w14:textId="77777777" w:rsidTr="00D06A10">
        <w:trPr>
          <w:trHeight w:val="405"/>
        </w:trPr>
        <w:tc>
          <w:tcPr>
            <w:tcW w:w="817" w:type="dxa"/>
            <w:shd w:val="clear" w:color="auto" w:fill="auto"/>
          </w:tcPr>
          <w:p w14:paraId="52873321" w14:textId="77777777" w:rsidR="00A72487" w:rsidRPr="00A72487" w:rsidRDefault="00A72487" w:rsidP="00A72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4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147" w:type="dxa"/>
            <w:shd w:val="clear" w:color="auto" w:fill="auto"/>
          </w:tcPr>
          <w:p w14:paraId="27C1572D" w14:textId="2AD96D3C" w:rsidR="00A72487" w:rsidRPr="005D3427" w:rsidRDefault="00E82801" w:rsidP="00A72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Шишков </w:t>
            </w:r>
            <w:r w:rsidR="005D34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Феликс</w:t>
            </w:r>
          </w:p>
        </w:tc>
        <w:tc>
          <w:tcPr>
            <w:tcW w:w="1701" w:type="dxa"/>
            <w:shd w:val="clear" w:color="auto" w:fill="auto"/>
          </w:tcPr>
          <w:p w14:paraId="3F3A1930" w14:textId="0A0938BB" w:rsidR="00A72487" w:rsidRPr="00A72487" w:rsidRDefault="00E82801" w:rsidP="00A72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5</w:t>
            </w:r>
            <w:r w:rsidR="00A72487" w:rsidRPr="00A724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«Б»</w:t>
            </w:r>
          </w:p>
        </w:tc>
        <w:tc>
          <w:tcPr>
            <w:tcW w:w="1985" w:type="dxa"/>
            <w:shd w:val="clear" w:color="auto" w:fill="auto"/>
          </w:tcPr>
          <w:p w14:paraId="32E516FD" w14:textId="6ECD6154" w:rsidR="00A72487" w:rsidRPr="00E82801" w:rsidRDefault="00A72487" w:rsidP="00A7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24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01.09.2</w:t>
            </w:r>
            <w:r w:rsidR="00E828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19AFA581" w14:textId="77777777" w:rsidR="00A72487" w:rsidRPr="00A72487" w:rsidRDefault="00A72487" w:rsidP="00A72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2487" w:rsidRPr="00A72487" w14:paraId="2ADA424A" w14:textId="77777777" w:rsidTr="00D06A10">
        <w:trPr>
          <w:trHeight w:val="315"/>
        </w:trPr>
        <w:tc>
          <w:tcPr>
            <w:tcW w:w="817" w:type="dxa"/>
            <w:shd w:val="clear" w:color="auto" w:fill="auto"/>
          </w:tcPr>
          <w:p w14:paraId="2B6C7BD8" w14:textId="77777777" w:rsidR="00A72487" w:rsidRPr="00A72487" w:rsidRDefault="00A72487" w:rsidP="00A72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4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147" w:type="dxa"/>
            <w:shd w:val="clear" w:color="auto" w:fill="auto"/>
          </w:tcPr>
          <w:p w14:paraId="7BD7E7E8" w14:textId="584DBE6B" w:rsidR="00A72487" w:rsidRPr="00A72487" w:rsidRDefault="005D3427" w:rsidP="00A72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Шкапин Богдан</w:t>
            </w:r>
          </w:p>
        </w:tc>
        <w:tc>
          <w:tcPr>
            <w:tcW w:w="1701" w:type="dxa"/>
            <w:shd w:val="clear" w:color="auto" w:fill="auto"/>
          </w:tcPr>
          <w:p w14:paraId="24E8A957" w14:textId="7D79A93A" w:rsidR="00A72487" w:rsidRPr="00A72487" w:rsidRDefault="00E82801" w:rsidP="00A72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5</w:t>
            </w:r>
            <w:r w:rsidR="00A72487" w:rsidRPr="00A724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«Б»</w:t>
            </w:r>
          </w:p>
        </w:tc>
        <w:tc>
          <w:tcPr>
            <w:tcW w:w="1985" w:type="dxa"/>
            <w:shd w:val="clear" w:color="auto" w:fill="auto"/>
          </w:tcPr>
          <w:p w14:paraId="0CB54467" w14:textId="3D1A9CA9" w:rsidR="00A72487" w:rsidRPr="00E82801" w:rsidRDefault="00A72487" w:rsidP="00A7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24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01.09.2</w:t>
            </w:r>
            <w:r w:rsidR="00E828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210DD612" w14:textId="77777777" w:rsidR="00A72487" w:rsidRPr="00A72487" w:rsidRDefault="00A72487" w:rsidP="00A72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34A3BB7E" w14:textId="7C719E75" w:rsidR="00A72487" w:rsidRDefault="00A72487" w:rsidP="00A7248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</w:pPr>
      <w:r w:rsidRPr="00A72487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 xml:space="preserve">                </w:t>
      </w:r>
    </w:p>
    <w:p w14:paraId="60AD0D0B" w14:textId="020C7523" w:rsidR="00E82801" w:rsidRDefault="00E82801" w:rsidP="00A7248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</w:pPr>
    </w:p>
    <w:p w14:paraId="7464342B" w14:textId="433254C6" w:rsidR="00E82801" w:rsidRDefault="00E82801" w:rsidP="00A7248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</w:pPr>
    </w:p>
    <w:p w14:paraId="7CEB1335" w14:textId="614CCBF1" w:rsidR="00E82801" w:rsidRDefault="00E82801" w:rsidP="00A7248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</w:pPr>
    </w:p>
    <w:p w14:paraId="5A38C7C6" w14:textId="4F54CDFF" w:rsidR="00E82801" w:rsidRDefault="00E82801" w:rsidP="00A7248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</w:pPr>
    </w:p>
    <w:p w14:paraId="036F8C07" w14:textId="695B9A98" w:rsidR="00E82801" w:rsidRDefault="00E82801" w:rsidP="00A7248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</w:pPr>
    </w:p>
    <w:p w14:paraId="085C982F" w14:textId="398EF633" w:rsidR="00A72487" w:rsidRDefault="00A72487" w:rsidP="00A7248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</w:pPr>
    </w:p>
    <w:p w14:paraId="3C87C883" w14:textId="0E767C01" w:rsidR="005D3427" w:rsidRPr="00D470E4" w:rsidRDefault="005D3427" w:rsidP="00A7248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</w:pPr>
    </w:p>
    <w:p w14:paraId="13E4C97B" w14:textId="727FE623" w:rsidR="00D470E4" w:rsidRDefault="00D470E4" w:rsidP="00A7248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b/>
          <w:noProof/>
          <w:kern w:val="3"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 wp14:anchorId="18937082" wp14:editId="2FACBA43">
            <wp:simplePos x="0" y="0"/>
            <wp:positionH relativeFrom="page">
              <wp:align>center</wp:align>
            </wp:positionH>
            <wp:positionV relativeFrom="paragraph">
              <wp:posOffset>2505710</wp:posOffset>
            </wp:positionV>
            <wp:extent cx="5048250" cy="3681095"/>
            <wp:effectExtent l="0" t="0" r="0" b="0"/>
            <wp:wrapTopAndBottom/>
            <wp:docPr id="5" name="Рисунок 5" descr="529159db04de5a7f2309da2bca3fa8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29159db04de5a7f2309da2bca3fa82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68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br w:type="page"/>
      </w:r>
    </w:p>
    <w:p w14:paraId="6346FA85" w14:textId="45F96C0D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</w:pPr>
      <w:r w:rsidRPr="00D470E4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lastRenderedPageBreak/>
        <w:t>Характеристика обучающихся группы продлённого дня 20</w:t>
      </w:r>
      <w:r w:rsidR="005D3427" w:rsidRPr="00D470E4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>23</w:t>
      </w:r>
      <w:r w:rsidRPr="00D470E4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>-202</w:t>
      </w:r>
      <w:r w:rsidR="005D3427" w:rsidRPr="00D470E4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>4</w:t>
      </w:r>
      <w:r w:rsidRPr="00D470E4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 xml:space="preserve"> уч. г.</w:t>
      </w:r>
    </w:p>
    <w:p w14:paraId="3505AA0B" w14:textId="508CD5F8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В группе было </w:t>
      </w:r>
      <w:r w:rsidR="005D3427" w:rsidRPr="00D470E4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13</w:t>
      </w:r>
      <w:r w:rsidRPr="00D470E4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человек. Все дети </w:t>
      </w:r>
      <w:r w:rsidR="005D3427" w:rsidRPr="00D470E4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одного возраста</w:t>
      </w:r>
      <w:r w:rsidRPr="00D470E4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– 5 клас</w:t>
      </w:r>
      <w:r w:rsidR="005D3427" w:rsidRPr="00D470E4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с</w:t>
      </w:r>
      <w:r w:rsidRPr="00D470E4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. Большинство учащихся посещали кружки, секции, занятия по интересам. Все ученики ходили в школьную и детскую библиотеки, читали художественную литературу, принимают участие в обсуждении книг. Ребята участвовали в спортивных соревнованиях, мероприятиях, ходили на прогулку, играли в подвижные игры. </w:t>
      </w:r>
      <w:r w:rsidR="005D3427" w:rsidRPr="00D470E4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К</w:t>
      </w:r>
      <w:r w:rsidRPr="00D470E4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оллектив учащихся ГПД </w:t>
      </w:r>
      <w:r w:rsidR="005D3427" w:rsidRPr="00D470E4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был </w:t>
      </w:r>
      <w:r w:rsidRPr="00D470E4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сплоченный, дружный, активный. Помогали в организации досуга специалисты нашей школы- логопед, психолог, школьный библиотекарь. Проводились логопедические занятия, где отрабатывалась дикция, правильное произношение слов ребёнком. Психолог школы проводила с детьми коррекционно-развивающие занятия, беседы на актуальные темы, используя в этих беседах методы сказкотерапии. На библиотечных часах, через чтение художественной литературы и беседу о прочитанном, через просмотр слайдов, фильмов, воспитывалась доброта, уважительное отношение друг к другу, любовь к чтению и к книге.</w:t>
      </w:r>
    </w:p>
    <w:p w14:paraId="355926C9" w14:textId="54D68B74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Через игры развивался интерес к познанию окружающего мира. На кружке «Изотворчество» (рисование, лепка, аппликация) шло развитие творческих способностей, привитие детям эстетического вкуса. Оформлялись выставки работ и рисунков учащихся. Результат: расширяется культурный кругозор ребёнка, умение видеть и понимать прекрасное в окружающей жизни, развитие художественных способностей, улучшение взаимоотношений детей друг с другом в коллективе ГПД. Проведены спортивные оздоровительные мероприятия, прогулки на свежем воздухе, подвижные игры, «Веселые старты». Ребята с удовольствием участвовали в спортивных мероприятиях. Подводились итоги, награждения учащихся. Результатом этого направления является физическая закалка, улучшение состояния здоровья, положительное отношение к занятиям физкультуры и спорта.</w:t>
      </w:r>
    </w:p>
    <w:p w14:paraId="3831CF1A" w14:textId="77777777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Организация и подготовка домашнего задания.  На самоподготовку отводилось 2 часа. Работа выстраивалась дифференцированно, т.к. группа разновозрастная. Условие для этого направления: дети выполняли домашнее задание самостоятельно, в процессе выполнения учитель подходил к каждому ученику, чтобы помочь, проверить, проконтролировать его работу. Достижением этого направления являлось отсутствие неудовлетворительных отметок за домашнее задание.</w:t>
      </w:r>
    </w:p>
    <w:p w14:paraId="69E2E95E" w14:textId="77777777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Следующее направление - работа с родителями. Родители посещали занятие или мероприятие в ГПД, беседовали с детьми, давали свою оценку. Результат: создание ситуации успеха, проявление интереса родителя к ребёнку и к тому, чем он занят на группе продленного дня.</w:t>
      </w:r>
    </w:p>
    <w:p w14:paraId="411F9B95" w14:textId="77777777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lastRenderedPageBreak/>
        <w:t xml:space="preserve">Организация и проведение индивидуальной работы с учеником. В основном индивидуальная работа шла с учащимися 5-ых классов, так как у них </w:t>
      </w:r>
      <w:proofErr w:type="gramStart"/>
      <w:r w:rsidRPr="00D470E4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недостаточно  выработан</w:t>
      </w:r>
      <w:proofErr w:type="gramEnd"/>
      <w:r w:rsidRPr="00D470E4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навык самостоятельной работы. Результат: успешное усвоение программного материала.</w:t>
      </w:r>
    </w:p>
    <w:p w14:paraId="74A07433" w14:textId="77777777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  </w:t>
      </w:r>
      <w:r w:rsidRPr="00D470E4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>Выводы:</w:t>
      </w:r>
    </w:p>
    <w:p w14:paraId="4A96B6E5" w14:textId="77777777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К концу учебного года коллектив учащихся группы продленного дня стал сплочённее, дружнее, активнее. Привились навыки общения между учащимися в разновозрастном коллективе, уважительное отношение друг к другу. Наблюдалось развитие самоконтроля и самооценки учащихся при выполнении домашнего задания, при проведении занятий или мероприятий. Родители были удовлетворены разносторонним развитием своих детей через различные виды деятельности и результатами работы группы продленного дня. Ребята с желанием посещали группу продленного дня.  </w:t>
      </w:r>
    </w:p>
    <w:p w14:paraId="12F35E77" w14:textId="22816324" w:rsidR="00A72487" w:rsidRPr="00D470E4" w:rsidRDefault="00A72487" w:rsidP="00D47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0E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5B467CE" wp14:editId="24FF3F67">
            <wp:extent cx="1838325" cy="1447800"/>
            <wp:effectExtent l="0" t="0" r="9525" b="0"/>
            <wp:docPr id="4" name="Рисунок 4" descr="гпд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пд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BA498" w14:textId="77777777" w:rsidR="00A72487" w:rsidRPr="00D470E4" w:rsidRDefault="00A72487" w:rsidP="00A724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6618E3" w14:textId="77777777" w:rsidR="00A72487" w:rsidRPr="00D470E4" w:rsidRDefault="00A72487" w:rsidP="00A724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ABD2D5" w14:textId="77777777" w:rsidR="00A72487" w:rsidRPr="00D470E4" w:rsidRDefault="00A72487" w:rsidP="00A7248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14:paraId="3AC4149D" w14:textId="77777777" w:rsidR="00A72487" w:rsidRPr="00D470E4" w:rsidRDefault="00A72487" w:rsidP="00A7248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0F579FB5" w14:textId="77777777" w:rsidR="00A72487" w:rsidRPr="00D470E4" w:rsidRDefault="00A72487" w:rsidP="00A7248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       </w:t>
      </w:r>
    </w:p>
    <w:p w14:paraId="681C853F" w14:textId="66E05974" w:rsidR="00A72487" w:rsidRPr="00D470E4" w:rsidRDefault="00D470E4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b/>
          <w:noProof/>
          <w:kern w:val="3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noProof/>
          <w:kern w:val="3"/>
          <w:sz w:val="24"/>
          <w:szCs w:val="24"/>
          <w:lang w:eastAsia="ru-RU"/>
        </w:rPr>
        <w:br w:type="page"/>
      </w:r>
      <w:r w:rsidR="00A72487" w:rsidRPr="00D470E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lastRenderedPageBreak/>
        <w:t>Характеристика группы продлённого дня 20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23</w:t>
      </w:r>
      <w:r w:rsidR="00A72487" w:rsidRPr="00D470E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- 20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24</w:t>
      </w:r>
      <w:r w:rsidR="00A72487" w:rsidRPr="00D470E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учебного года.</w:t>
      </w:r>
    </w:p>
    <w:p w14:paraId="2930B940" w14:textId="7BC853EA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 202</w:t>
      </w:r>
      <w:r w:rsidR="00D470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</w:t>
      </w:r>
      <w:r w:rsidRPr="00D470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-202</w:t>
      </w:r>
      <w:r w:rsidR="00D470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</w:t>
      </w:r>
      <w:r w:rsidRPr="00D470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учебном году группу продлённого дня посещают </w:t>
      </w:r>
      <w:r w:rsidR="00D470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13</w:t>
      </w:r>
      <w:r w:rsidRPr="00D470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обучающихся из 5 классов.</w:t>
      </w:r>
    </w:p>
    <w:p w14:paraId="4D3F8D4A" w14:textId="2F6E9E61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 первых дней посещения группы вырабатывается культурный тон отношений. Все стараются соблюдать режим дня.</w:t>
      </w:r>
    </w:p>
    <w:p w14:paraId="1A1C1CD6" w14:textId="41BEBF69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По характеру приготовления домашнего задания самоподготовка протекает в разных видовых состояниях.</w:t>
      </w:r>
    </w:p>
    <w:p w14:paraId="2774E0F2" w14:textId="539DAD04" w:rsidR="004561E0" w:rsidRPr="004561E0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lang w:eastAsia="zh-CN" w:bidi="hi-IN"/>
        </w:rPr>
      </w:pPr>
      <w:r w:rsidRPr="00D470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К активно-самостоятельному относятся следующие обучающиеся</w:t>
      </w:r>
      <w:r w:rsidR="004561E0" w:rsidRPr="00456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561E0" w:rsidRPr="004561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Шкапин Богдан</w:t>
      </w:r>
      <w:r w:rsidR="004561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4561E0" w:rsidRPr="004561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Олениченко Алексей</w:t>
      </w:r>
      <w:r w:rsidR="004561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438B061F" w14:textId="49CF0EBA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Обучающиеся хорошо понимают поставленные перед ними задачи.</w:t>
      </w:r>
    </w:p>
    <w:p w14:paraId="3187B157" w14:textId="6275A0E6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К зависимо-самостоятельному относятся: </w:t>
      </w:r>
      <w:r w:rsidR="004561E0" w:rsidRPr="004561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Кокоулина</w:t>
      </w:r>
      <w:r w:rsidR="004561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4561E0" w:rsidRPr="004561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Мария</w:t>
      </w:r>
      <w:proofErr w:type="gramEnd"/>
      <w:r w:rsidR="004561E0" w:rsidRPr="004561E0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 w:rsidRPr="00D470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Они действуют самостоятельно, но с оглядкой на реакцию воспитателя. В их действиях присутствует элемент неуверенности.</w:t>
      </w:r>
      <w:r w:rsidR="00456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561E0" w:rsidRPr="004561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Бырков Василий</w:t>
      </w:r>
      <w:r w:rsidR="004561E0" w:rsidRPr="004561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4561E0" w:rsidRPr="004561E0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</w:t>
      </w:r>
      <w:r w:rsidR="004561E0" w:rsidRPr="004561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Бедоржиев Алексей</w:t>
      </w:r>
      <w:r w:rsidR="004561E0" w:rsidRPr="004561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4561E0" w:rsidRPr="004561E0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</w:t>
      </w:r>
      <w:r w:rsidR="004561E0" w:rsidRPr="004561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Кокорин Фёдор</w:t>
      </w:r>
      <w:r w:rsidR="004561E0" w:rsidRPr="004561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4561E0" w:rsidRPr="004561E0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 w:rsidRPr="00D470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пока ещё действуют под руководством и контролем воспитателя. У этих учащихся не наблюдается особой заинтересованности в работе.</w:t>
      </w:r>
    </w:p>
    <w:p w14:paraId="3DAB1A44" w14:textId="587CFF2B" w:rsidR="00A72487" w:rsidRPr="00D470E4" w:rsidRDefault="004561E0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561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Люттер Никита</w:t>
      </w:r>
      <w:r w:rsidRPr="004561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4561E0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</w:t>
      </w:r>
      <w:r w:rsidRPr="004561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Орехова Дарья</w:t>
      </w:r>
      <w:r w:rsidRPr="004561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4561E0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</w:t>
      </w:r>
      <w:r w:rsidRPr="004561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Пайс Валерий</w:t>
      </w:r>
      <w:r w:rsidRPr="004561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4561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Скарга Олег</w:t>
      </w:r>
      <w:r w:rsidRPr="004561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4561E0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</w:t>
      </w:r>
      <w:r w:rsidRPr="004561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Фёдоров Аркадий</w:t>
      </w:r>
      <w:r w:rsidRPr="004561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4561E0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</w:t>
      </w:r>
      <w:r w:rsidRPr="004561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Фокина Ева</w:t>
      </w:r>
      <w:r w:rsidRPr="004561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4561E0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</w:t>
      </w:r>
      <w:r w:rsidRPr="004561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Шишков Феликс</w:t>
      </w:r>
      <w:r w:rsidRPr="004561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4561E0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 w:rsidR="00A72487" w:rsidRPr="00D470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я отношу к самопроизвольному состоянию. Эта группа обучающихся доставляет тревогу и с ней пока ещё нужно работать долго, упорно и кропотливо.</w:t>
      </w:r>
    </w:p>
    <w:p w14:paraId="681B7D5D" w14:textId="1AB71598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 новом учебном году все обучающиеся группы задействованы в мероприятиях, проводимых в группе и в школе, в секциях и в кружках.</w:t>
      </w:r>
    </w:p>
    <w:p w14:paraId="01A550C0" w14:textId="4E5605FD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 группе проводятся занятия по интересам обучающихся, творческие и библиотечные часы, беседы по технике безопасности и правилам дорожного движения. Обучающиеся любят прогулки, игры, труд в библиотеке.</w:t>
      </w:r>
    </w:p>
    <w:p w14:paraId="3E1781CF" w14:textId="77777777" w:rsidR="00A72487" w:rsidRPr="00D470E4" w:rsidRDefault="00A72487" w:rsidP="00A72487">
      <w:pPr>
        <w:tabs>
          <w:tab w:val="left" w:pos="1560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26DBB48C" w14:textId="2ECFF457" w:rsidR="00A72487" w:rsidRPr="00D470E4" w:rsidRDefault="00A72487" w:rsidP="00D470E4">
      <w:pPr>
        <w:tabs>
          <w:tab w:val="left" w:pos="156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noProof/>
          <w:kern w:val="3"/>
          <w:sz w:val="24"/>
          <w:szCs w:val="24"/>
          <w:lang w:eastAsia="ru-RU"/>
        </w:rPr>
        <w:drawing>
          <wp:inline distT="0" distB="0" distL="0" distR="0" wp14:anchorId="19316AE5" wp14:editId="17DEA0AC">
            <wp:extent cx="3019425" cy="2295525"/>
            <wp:effectExtent l="0" t="0" r="0" b="0"/>
            <wp:docPr id="2" name="Рисунок 2" descr="гпд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пд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A35B3" w14:textId="7ADD89C4" w:rsidR="00A72487" w:rsidRDefault="00A72487" w:rsidP="00A72487">
      <w:pPr>
        <w:tabs>
          <w:tab w:val="left" w:pos="1560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7DDB01DE" w14:textId="77777777" w:rsidR="00A72487" w:rsidRPr="00D470E4" w:rsidRDefault="00A72487" w:rsidP="00A72487">
      <w:pPr>
        <w:tabs>
          <w:tab w:val="left" w:pos="1560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55E3ACCA" w14:textId="77777777" w:rsidR="00A72487" w:rsidRPr="00D470E4" w:rsidRDefault="00A72487" w:rsidP="00A72487">
      <w:pPr>
        <w:tabs>
          <w:tab w:val="left" w:pos="1560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A68A710" w14:textId="77777777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 xml:space="preserve">  </w:t>
      </w:r>
      <w:r w:rsidRPr="00D470E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Формирование полноценной психически и физически здоровой ли</w:t>
      </w:r>
      <w:r w:rsidRPr="00D470E4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чности, умеющей жить в коллективе.</w:t>
      </w:r>
    </w:p>
    <w:p w14:paraId="3BDDD6F2" w14:textId="6B2C164F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i/>
          <w:color w:val="000000"/>
          <w:kern w:val="3"/>
          <w:sz w:val="24"/>
          <w:szCs w:val="24"/>
          <w:lang w:eastAsia="zh-CN" w:bidi="hi-IN"/>
        </w:rPr>
        <w:t>Задача воспитателя группы продлённого дня не только занять обучающегося игрой, заполнить свободное время, но и организовать такие мероприятия, которые стали бы интересны и полезны обучающимся соответствующего возраста, способствовали их интеллектуальному и физическому развитию, обогащали их эмоционально, воспитывали психически и физически здоровую личность.</w:t>
      </w:r>
    </w:p>
    <w:p w14:paraId="488BDC5A" w14:textId="373DD703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b/>
          <w:i/>
          <w:kern w:val="3"/>
          <w:sz w:val="24"/>
          <w:szCs w:val="24"/>
          <w:u w:val="single"/>
          <w:lang w:eastAsia="zh-CN" w:bidi="hi-IN"/>
        </w:rPr>
        <w:t>Цели и задачи воспитания</w:t>
      </w:r>
    </w:p>
    <w:p w14:paraId="38914BC0" w14:textId="7664854F" w:rsidR="00A72487" w:rsidRPr="00D470E4" w:rsidRDefault="00A72487" w:rsidP="00D470E4">
      <w:pPr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Цель воспитания: формирование разносторонне развитой, нравственно зрелой, творческой личности обучающегося.</w:t>
      </w:r>
    </w:p>
    <w:p w14:paraId="3913E389" w14:textId="19DFB84B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Задачи:</w:t>
      </w:r>
    </w:p>
    <w:p w14:paraId="4B0CCFFE" w14:textId="16AFBAA2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470E4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- формирование гражданственности, патриотизма и национального самосознания на основе государственной идеологии;</w:t>
      </w:r>
    </w:p>
    <w:p w14:paraId="45941937" w14:textId="63638362" w:rsidR="00A72487" w:rsidRPr="00D470E4" w:rsidRDefault="00A72487" w:rsidP="00D470E4">
      <w:pPr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 xml:space="preserve"> - подготовка к самостоятельной жизни и труду;</w:t>
      </w:r>
    </w:p>
    <w:p w14:paraId="5D9839EE" w14:textId="0C152C01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 xml:space="preserve"> - формирование нравственной, эстетической и экологической культуры;</w:t>
      </w:r>
    </w:p>
    <w:p w14:paraId="33F34F54" w14:textId="6B0D81C4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 xml:space="preserve"> - овладение ценностями и навыками здорового образа жизни;</w:t>
      </w:r>
    </w:p>
    <w:p w14:paraId="18372AA0" w14:textId="0BCC2B2A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- формирование культуры семейных отношений;</w:t>
      </w:r>
    </w:p>
    <w:p w14:paraId="176AFF30" w14:textId="640D7FDA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 xml:space="preserve"> - создание условий для социализации и самореализации личности.</w:t>
      </w:r>
    </w:p>
    <w:p w14:paraId="7ECC9DB7" w14:textId="7CEF85C7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Основные требования к организации воспитания:</w:t>
      </w:r>
    </w:p>
    <w:p w14:paraId="0ACB680D" w14:textId="79827E0F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 xml:space="preserve"> - обеспечение качества воспитания;</w:t>
      </w:r>
    </w:p>
    <w:p w14:paraId="386363DC" w14:textId="6EBE0BF7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- соответствие содержания, форм и методов цели к задачам воспитания;</w:t>
      </w:r>
    </w:p>
    <w:p w14:paraId="57FABE0C" w14:textId="51DC218F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- системность и единство педагогических требований;</w:t>
      </w:r>
    </w:p>
    <w:p w14:paraId="4959A501" w14:textId="4F483B6E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 xml:space="preserve"> - реализация личностного ориентированного подхода;</w:t>
      </w:r>
    </w:p>
    <w:p w14:paraId="0F1BFE9E" w14:textId="2AB2D7C5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 xml:space="preserve"> - создание условий для развития творческих способностей обучающихся, включение их в различные виды социально значимой деятельности;</w:t>
      </w:r>
    </w:p>
    <w:p w14:paraId="4003B26A" w14:textId="19ECB725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 xml:space="preserve"> - преемственность и непрерывность в содержании воспитания с учётом возрастных и индивидуальных особенностей обучающихся;</w:t>
      </w:r>
    </w:p>
    <w:p w14:paraId="68E05D21" w14:textId="7B8F5FD3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 xml:space="preserve"> - профилактика противоправного поведения, поддержка детей, находящихся в социально опасном положении;</w:t>
      </w:r>
    </w:p>
    <w:p w14:paraId="0261A5EA" w14:textId="2F7C3D7D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 xml:space="preserve"> - педагогическая поддержка детских объединений, развитие их инициатив.</w:t>
      </w:r>
    </w:p>
    <w:p w14:paraId="7726BD33" w14:textId="665FC683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  <w:t>Главные воспитательные задачи на год.</w:t>
      </w:r>
    </w:p>
    <w:p w14:paraId="24353A67" w14:textId="77777777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1.Воспитывать у обучающихся ответственное отношение к учебе, интерес к занятиям, развивать навыки самостоятельной работы.</w:t>
      </w:r>
    </w:p>
    <w:p w14:paraId="290E48FA" w14:textId="77777777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2.Расширять нравственное представление обучающихся о своем поведении в школе, о своей гражданской позиции по отношению к Родине.</w:t>
      </w:r>
    </w:p>
    <w:p w14:paraId="24126435" w14:textId="77777777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3.Создать для детей комфортную обстановку, благоприятный климат в коллективе.</w:t>
      </w:r>
    </w:p>
    <w:p w14:paraId="709B005F" w14:textId="77777777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4.Воспитывать доброжелательные отношения в группе, основанные на взаимопомощи и поддержке в учебе и труде.</w:t>
      </w:r>
    </w:p>
    <w:p w14:paraId="056A226B" w14:textId="77777777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5.Развивать творческие способности детей на основе чтения, изобразительной деятельности, на музыкальных и театральных занятиях</w:t>
      </w:r>
    </w:p>
    <w:p w14:paraId="53B7178B" w14:textId="77777777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6.Развивать физические способности обучающихся. Особое внимание уделять здоровью учащихся путем правильно составленного режима дня</w:t>
      </w:r>
    </w:p>
    <w:p w14:paraId="320F23F0" w14:textId="18FF6D76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7.Повысить образовательный и культурный уровень обучающихся путем внеклассной деятельности.</w:t>
      </w:r>
    </w:p>
    <w:p w14:paraId="09E26C02" w14:textId="1560D128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8.Подготовить школьников к обучению в старшей школе.</w:t>
      </w:r>
    </w:p>
    <w:p w14:paraId="4E563695" w14:textId="77777777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9.Повышать качество выполнения домашних заданий; нацеливать обучающихся на результативную работу.</w:t>
      </w:r>
    </w:p>
    <w:p w14:paraId="5C78D243" w14:textId="77777777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10.Активизировать познавательную деятельность обучающихся.</w:t>
      </w:r>
    </w:p>
    <w:p w14:paraId="22272FE8" w14:textId="77777777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11.Воспитывать у обучающихся потребность в здоровом образе жизни.</w:t>
      </w:r>
    </w:p>
    <w:p w14:paraId="54658968" w14:textId="034F6C6E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12.Воспитывать у обучающихся чувство самоуважения, уважения к членам своей семьи.</w:t>
      </w:r>
    </w:p>
    <w:p w14:paraId="5655487A" w14:textId="77777777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13.Воспитывать у обучающихся чувство доброты, умение радоваться успехам своих товарищей, оказывать поддержку друг другу в любых условиях.</w:t>
      </w:r>
    </w:p>
    <w:p w14:paraId="20CA472A" w14:textId="77777777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14.Развивать память, речь, мышление, воображение, внимание у обучающихся;</w:t>
      </w:r>
    </w:p>
    <w:p w14:paraId="0B18DDBE" w14:textId="77777777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15.Развивать любознательность у обучающихся, увлечь их процессом познания;</w:t>
      </w:r>
    </w:p>
    <w:p w14:paraId="53FF8070" w14:textId="77777777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16.Расширять представление обучающихся о нашем крае, научить бережно относиться к его истории и к нашим реликвиям.</w:t>
      </w:r>
    </w:p>
    <w:p w14:paraId="0BEF2E4B" w14:textId="77777777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71CFB268" w14:textId="66287FFC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Работа по патриотическому и гражданскому воспитанию.</w:t>
      </w:r>
    </w:p>
    <w:p w14:paraId="47FC44B4" w14:textId="07A9CB84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Цели и задачи:</w:t>
      </w:r>
    </w:p>
    <w:p w14:paraId="33E49039" w14:textId="77777777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1.Определить структуру коллектива.</w:t>
      </w:r>
    </w:p>
    <w:p w14:paraId="627DA496" w14:textId="77777777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2.Определить режим жизни детей в группе, их творческие и спортивные интересы.</w:t>
      </w:r>
    </w:p>
    <w:p w14:paraId="091FEC15" w14:textId="65681803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3.Воспитывать у детей осознанное отношение к своим обязанностям в школе и дома.</w:t>
      </w:r>
    </w:p>
    <w:p w14:paraId="28B09016" w14:textId="77777777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4.Формировать навыки поведения по отношению к старшим и младшим.</w:t>
      </w:r>
    </w:p>
    <w:p w14:paraId="18946726" w14:textId="77777777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5.Формирование гражданской позиции, чувства собственного достоинства и любви к семье, школе, городу Родине.</w:t>
      </w:r>
    </w:p>
    <w:p w14:paraId="1045D767" w14:textId="77777777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6.Формирование представлений о России как о многонациональном государстве.</w:t>
      </w:r>
    </w:p>
    <w:p w14:paraId="62653F8A" w14:textId="77777777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7.Воспитывать уважение к людям разной религии, культуры, профессии.</w:t>
      </w:r>
    </w:p>
    <w:p w14:paraId="61438904" w14:textId="4E13B734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lastRenderedPageBreak/>
        <w:t>Традиционные мероприятия:</w:t>
      </w:r>
    </w:p>
    <w:p w14:paraId="76EC5044" w14:textId="77777777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1.Проведение еженедельных бесед о культуре поведения, о Родине и т.д.</w:t>
      </w:r>
    </w:p>
    <w:p w14:paraId="62D03D88" w14:textId="77777777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2.Ежемесячное распределение и смена общественных поручений.</w:t>
      </w:r>
    </w:p>
    <w:p w14:paraId="69D57BEC" w14:textId="77777777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3.Принятие участия в подготовке к праздникам и школьным мероприятиям.</w:t>
      </w:r>
    </w:p>
    <w:p w14:paraId="3DFFEDB1" w14:textId="77777777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4.Проводить информационные беседы о событиях в стране и за рубежом.</w:t>
      </w:r>
    </w:p>
    <w:p w14:paraId="1E4E7ACA" w14:textId="0FAD4318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Работа над самоподготовкой учащихся.</w:t>
      </w:r>
    </w:p>
    <w:p w14:paraId="43C968E8" w14:textId="13339407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Цели и задачи:</w:t>
      </w:r>
    </w:p>
    <w:p w14:paraId="20CA57BC" w14:textId="77777777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1.Совершенствовать организацию выполнения домашнего задания.</w:t>
      </w:r>
    </w:p>
    <w:p w14:paraId="0D949DC4" w14:textId="77777777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2.Формировать и развивать навыки самостоятельной работы.</w:t>
      </w:r>
    </w:p>
    <w:p w14:paraId="19753336" w14:textId="77777777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3.Повышать мотивацию и заинтересованность.</w:t>
      </w:r>
    </w:p>
    <w:p w14:paraId="403A4B46" w14:textId="77777777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4.Систематически организовывать, совместно с учителем консультационную работу с детьми.</w:t>
      </w:r>
    </w:p>
    <w:p w14:paraId="1766A029" w14:textId="7166F47D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Традиционные мероприятия:</w:t>
      </w:r>
    </w:p>
    <w:p w14:paraId="571B15AB" w14:textId="77777777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1.Ежедневно проводить проверку уроков.</w:t>
      </w:r>
    </w:p>
    <w:p w14:paraId="451B139E" w14:textId="77777777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2.Ежедневно проводить беседы, познавательные игры.</w:t>
      </w:r>
    </w:p>
    <w:p w14:paraId="3ACC6DB7" w14:textId="77777777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3.Организовывать экскурсии по своему микрорайону.</w:t>
      </w:r>
    </w:p>
    <w:p w14:paraId="4F99CCBD" w14:textId="77777777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4.Подготовка викторин.</w:t>
      </w:r>
    </w:p>
    <w:p w14:paraId="5A503E88" w14:textId="615E5CBA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Трудовое воспитание в группе продленного дня.</w:t>
      </w:r>
    </w:p>
    <w:p w14:paraId="537BD95F" w14:textId="760A7C6D" w:rsidR="00A72487" w:rsidRPr="00D470E4" w:rsidRDefault="00A72487" w:rsidP="00877A6F">
      <w:pPr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Цели и задачи:</w:t>
      </w:r>
    </w:p>
    <w:p w14:paraId="514EF5EA" w14:textId="77777777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1.Воспитывать у детей бережное отношение к вещам, учебному оборудованию.</w:t>
      </w:r>
    </w:p>
    <w:p w14:paraId="5D3CFB21" w14:textId="77777777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2.Направить детей на участие в трудовых делах класса, школы.</w:t>
      </w:r>
    </w:p>
    <w:p w14:paraId="077B1B20" w14:textId="01F81320" w:rsidR="00A72487" w:rsidRPr="00D470E4" w:rsidRDefault="00A72487" w:rsidP="00877A6F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8CC50F3" w14:textId="77777777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Традиционные мероприятия:</w:t>
      </w:r>
    </w:p>
    <w:p w14:paraId="714A4833" w14:textId="77777777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1.Ежедневно убирать групповую комнату.</w:t>
      </w:r>
    </w:p>
    <w:p w14:paraId="49C0C922" w14:textId="77777777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2.Проводить беседы о людях разных профессий.</w:t>
      </w:r>
    </w:p>
    <w:p w14:paraId="03F0F9E4" w14:textId="77777777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3.Проводить проверку сохранности школьного имущества.</w:t>
      </w:r>
    </w:p>
    <w:p w14:paraId="4EAF5FD1" w14:textId="1C53B7EB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Работа по охране природы.</w:t>
      </w:r>
    </w:p>
    <w:p w14:paraId="38FBB369" w14:textId="724D117D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Цели и задачи:</w:t>
      </w:r>
    </w:p>
    <w:p w14:paraId="2B1E9EDC" w14:textId="77777777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1.Создавать условия для наблюдения и ухода за комнатными растениями.</w:t>
      </w:r>
    </w:p>
    <w:p w14:paraId="50C11DFC" w14:textId="77777777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2.Учить наблюдать за особенностями изменения природы в разные времена года.</w:t>
      </w:r>
    </w:p>
    <w:p w14:paraId="1BA83201" w14:textId="77777777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3.Развивать интерес и любовь к природе, формировать экологическое мышление.</w:t>
      </w:r>
    </w:p>
    <w:p w14:paraId="1E930198" w14:textId="77777777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Традиционные мероприятия:</w:t>
      </w:r>
    </w:p>
    <w:p w14:paraId="08B0E4A9" w14:textId="77777777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1.Ежедневное чтение художественной литературы.</w:t>
      </w:r>
    </w:p>
    <w:p w14:paraId="0540E2F7" w14:textId="77777777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2.Еженедельные беседы о природе и бережном отношении к ней.</w:t>
      </w:r>
    </w:p>
    <w:p w14:paraId="254FE0B8" w14:textId="77777777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3.Организовать подкормку птиц на участке в зимнее время.</w:t>
      </w:r>
    </w:p>
    <w:p w14:paraId="046CB529" w14:textId="77777777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4.Проведение викторин о природе.</w:t>
      </w:r>
    </w:p>
    <w:p w14:paraId="596E8FDA" w14:textId="77777777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Работа по художественному воспитанию.</w:t>
      </w:r>
    </w:p>
    <w:p w14:paraId="0191939D" w14:textId="77777777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Цели и задачи:</w:t>
      </w:r>
    </w:p>
    <w:p w14:paraId="48D89359" w14:textId="77777777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1.Формировать у детей образную, выразительную, правильную речь.</w:t>
      </w:r>
    </w:p>
    <w:p w14:paraId="3799A8B5" w14:textId="77777777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2.Создавать условия для развития художественного вкуса у детей.</w:t>
      </w:r>
    </w:p>
    <w:p w14:paraId="1CE9F1DC" w14:textId="77777777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3.Развивать культурное взаимоотношение детей в коллективе.</w:t>
      </w:r>
    </w:p>
    <w:p w14:paraId="55F0510C" w14:textId="77777777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4.Знакомить детей с различными видами искусств: живопись, скульптура, архитектура.</w:t>
      </w:r>
    </w:p>
    <w:p w14:paraId="7F62282D" w14:textId="77777777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73AC38FC" w14:textId="11A4CAF2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Традиционные мероприятия:</w:t>
      </w:r>
    </w:p>
    <w:p w14:paraId="31131874" w14:textId="77777777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1.Еженедельно организовывать изобразительное творчество у детей. Устраивать тематические конкурсы рисунков.</w:t>
      </w:r>
    </w:p>
    <w:p w14:paraId="449DEC30" w14:textId="77777777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2.Проводить просмотр видеофильмов.</w:t>
      </w:r>
    </w:p>
    <w:p w14:paraId="797AC34D" w14:textId="77777777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3.Для закрепления культурных навыков проводить сюжетно-ролевые игры.</w:t>
      </w:r>
    </w:p>
    <w:p w14:paraId="75A36751" w14:textId="77777777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4.Проводить беседы, обсуждение фильмов.</w:t>
      </w:r>
    </w:p>
    <w:p w14:paraId="18BF827E" w14:textId="50767F4B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Оздоровительная работа.</w:t>
      </w:r>
    </w:p>
    <w:p w14:paraId="05FDDD31" w14:textId="3B6E7E09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Цели и задачи:</w:t>
      </w:r>
    </w:p>
    <w:p w14:paraId="771B43DD" w14:textId="77777777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1.Развивать у детей потребность в спорте.</w:t>
      </w:r>
    </w:p>
    <w:p w14:paraId="6C0775C9" w14:textId="77777777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2.Формировать у детей навыки гигиены, опрятности одежды.</w:t>
      </w:r>
    </w:p>
    <w:p w14:paraId="753E8DA3" w14:textId="77777777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3.Закреплять навыки поведения в спортзале и при проведении физкультурных занятий.</w:t>
      </w:r>
    </w:p>
    <w:p w14:paraId="7BCC9C86" w14:textId="77777777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4.Раз в неделю проводить оздоровительные часы, чередуя их со спортивными часами.</w:t>
      </w:r>
    </w:p>
    <w:p w14:paraId="739DB9B0" w14:textId="0FD19952" w:rsidR="00A72487" w:rsidRPr="00D470E4" w:rsidRDefault="00A72487" w:rsidP="00877A6F">
      <w:pPr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Традиционные мероприятия:</w:t>
      </w:r>
    </w:p>
    <w:p w14:paraId="04E97C44" w14:textId="77777777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1.Ежедневно организовывать подвижные игры на воздухе, физкультминутки на самоподготовке.</w:t>
      </w:r>
    </w:p>
    <w:p w14:paraId="0C5102C4" w14:textId="77777777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2.Ежедневно проводить проверку чистоты рук, лица, одежды.</w:t>
      </w:r>
    </w:p>
    <w:p w14:paraId="1AE3C650" w14:textId="77777777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3.Проводить беседы о личной гигиене.</w:t>
      </w:r>
    </w:p>
    <w:p w14:paraId="2F3BABE0" w14:textId="77777777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4.Принимать участие в днях здоровья.</w:t>
      </w:r>
    </w:p>
    <w:p w14:paraId="1F3D8EC9" w14:textId="4C196766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Работа над культурой поведения в школе.</w:t>
      </w:r>
    </w:p>
    <w:p w14:paraId="179B89C4" w14:textId="1A3EAF3A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Цели и задачи:</w:t>
      </w:r>
    </w:p>
    <w:p w14:paraId="4500E863" w14:textId="77777777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1.Ознакомление детей с основными правилами поведения в школе, в целях профилактики правонарушений среди школьников.</w:t>
      </w:r>
    </w:p>
    <w:p w14:paraId="4EE0030B" w14:textId="77777777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2.Проведение бесед по поводу травмоопасных ситуаций в школе с целью профилактики.</w:t>
      </w:r>
    </w:p>
    <w:p w14:paraId="02E1981D" w14:textId="29269EB7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lastRenderedPageBreak/>
        <w:t>Традиционные мероприятия:</w:t>
      </w:r>
    </w:p>
    <w:p w14:paraId="23953F38" w14:textId="77777777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1.Еженедельные беседы о правилах поведения в общественных местах.</w:t>
      </w:r>
    </w:p>
    <w:p w14:paraId="2FA7010B" w14:textId="77777777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2.Знакомство с уставом.</w:t>
      </w:r>
    </w:p>
    <w:p w14:paraId="34DFC83B" w14:textId="77777777" w:rsidR="00A72487" w:rsidRPr="00D470E4" w:rsidRDefault="00A72487" w:rsidP="00D470E4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3.Организация досуга в правильной форме</w:t>
      </w:r>
    </w:p>
    <w:p w14:paraId="24143A1F" w14:textId="1D2196BE" w:rsidR="00877A6F" w:rsidRDefault="00877A6F" w:rsidP="00A72487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 w:type="page"/>
      </w:r>
    </w:p>
    <w:p w14:paraId="2CA0C22E" w14:textId="77777777" w:rsidR="00877A6F" w:rsidRPr="00D470E4" w:rsidRDefault="00877A6F" w:rsidP="00A72487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5C45C9C" w14:textId="589CF55E" w:rsidR="00A72487" w:rsidRDefault="00A72487" w:rsidP="00877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дня в группе продлённого дня</w:t>
      </w:r>
    </w:p>
    <w:p w14:paraId="187DFF14" w14:textId="77777777" w:rsidR="00877A6F" w:rsidRPr="00D470E4" w:rsidRDefault="00877A6F" w:rsidP="00877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6207"/>
        <w:gridCol w:w="2335"/>
      </w:tblGrid>
      <w:tr w:rsidR="00A72487" w:rsidRPr="00D470E4" w14:paraId="5C00DDD1" w14:textId="77777777" w:rsidTr="00D26A08">
        <w:tc>
          <w:tcPr>
            <w:tcW w:w="817" w:type="dxa"/>
            <w:shd w:val="clear" w:color="auto" w:fill="auto"/>
          </w:tcPr>
          <w:p w14:paraId="2921926F" w14:textId="77777777" w:rsidR="00A72487" w:rsidRPr="00D470E4" w:rsidRDefault="00A72487" w:rsidP="0087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79" w:type="dxa"/>
            <w:shd w:val="clear" w:color="auto" w:fill="auto"/>
          </w:tcPr>
          <w:p w14:paraId="07FB63ED" w14:textId="6E84A5A4" w:rsidR="00A72487" w:rsidRPr="00D470E4" w:rsidRDefault="00A72487" w:rsidP="0087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занятий</w:t>
            </w:r>
          </w:p>
        </w:tc>
        <w:tc>
          <w:tcPr>
            <w:tcW w:w="2375" w:type="dxa"/>
            <w:shd w:val="clear" w:color="auto" w:fill="auto"/>
          </w:tcPr>
          <w:p w14:paraId="52352608" w14:textId="71D37784" w:rsidR="00A72487" w:rsidRPr="00D470E4" w:rsidRDefault="00A72487" w:rsidP="0087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</w:tr>
      <w:tr w:rsidR="00A72487" w:rsidRPr="00D470E4" w14:paraId="442C3BC3" w14:textId="77777777" w:rsidTr="00D26A08">
        <w:tc>
          <w:tcPr>
            <w:tcW w:w="817" w:type="dxa"/>
            <w:shd w:val="clear" w:color="auto" w:fill="auto"/>
          </w:tcPr>
          <w:p w14:paraId="284A7DC2" w14:textId="77777777" w:rsidR="00A72487" w:rsidRPr="00D470E4" w:rsidRDefault="00A72487" w:rsidP="0087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9" w:type="dxa"/>
            <w:shd w:val="clear" w:color="auto" w:fill="auto"/>
          </w:tcPr>
          <w:p w14:paraId="4CC7455B" w14:textId="77777777" w:rsidR="00A72487" w:rsidRPr="00D470E4" w:rsidRDefault="00A72487" w:rsidP="0087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обучающихся. Предобеденное пребывание на воздухе.</w:t>
            </w:r>
          </w:p>
        </w:tc>
        <w:tc>
          <w:tcPr>
            <w:tcW w:w="2375" w:type="dxa"/>
            <w:shd w:val="clear" w:color="auto" w:fill="auto"/>
          </w:tcPr>
          <w:p w14:paraId="13BC91A6" w14:textId="296540B8" w:rsidR="00A72487" w:rsidRPr="00D470E4" w:rsidRDefault="00B05542" w:rsidP="0087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</w:tr>
      <w:tr w:rsidR="00A72487" w:rsidRPr="00D470E4" w14:paraId="17730C00" w14:textId="77777777" w:rsidTr="00D26A08">
        <w:tc>
          <w:tcPr>
            <w:tcW w:w="817" w:type="dxa"/>
            <w:shd w:val="clear" w:color="auto" w:fill="auto"/>
          </w:tcPr>
          <w:p w14:paraId="6FFD72FE" w14:textId="77777777" w:rsidR="00A72487" w:rsidRPr="00D470E4" w:rsidRDefault="00A72487" w:rsidP="0087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9" w:type="dxa"/>
            <w:shd w:val="clear" w:color="auto" w:fill="auto"/>
          </w:tcPr>
          <w:p w14:paraId="69315B3A" w14:textId="77777777" w:rsidR="00A72487" w:rsidRPr="00D470E4" w:rsidRDefault="00A72487" w:rsidP="0087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Обед.</w:t>
            </w:r>
          </w:p>
        </w:tc>
        <w:tc>
          <w:tcPr>
            <w:tcW w:w="2375" w:type="dxa"/>
            <w:shd w:val="clear" w:color="auto" w:fill="auto"/>
          </w:tcPr>
          <w:p w14:paraId="2585C213" w14:textId="354AF28A" w:rsidR="00A72487" w:rsidRPr="00D470E4" w:rsidRDefault="00A72487" w:rsidP="0087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 w:rsidR="00B05542" w:rsidRPr="00D4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D4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-14.</w:t>
            </w:r>
            <w:r w:rsidR="00B05542" w:rsidRPr="00D4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72487" w:rsidRPr="00D470E4" w14:paraId="128CA391" w14:textId="77777777" w:rsidTr="00D26A08">
        <w:tc>
          <w:tcPr>
            <w:tcW w:w="817" w:type="dxa"/>
            <w:shd w:val="clear" w:color="auto" w:fill="auto"/>
          </w:tcPr>
          <w:p w14:paraId="33A01F36" w14:textId="77777777" w:rsidR="00A72487" w:rsidRPr="00D470E4" w:rsidRDefault="00A72487" w:rsidP="0087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79" w:type="dxa"/>
            <w:shd w:val="clear" w:color="auto" w:fill="auto"/>
          </w:tcPr>
          <w:p w14:paraId="20DA31D6" w14:textId="77777777" w:rsidR="00A72487" w:rsidRPr="00D470E4" w:rsidRDefault="00A72487" w:rsidP="0087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Послеобеденное пребывание на воздухе: экскурсии, прогулки, игры, оздоровительные и спортивные часы, труд.</w:t>
            </w:r>
          </w:p>
        </w:tc>
        <w:tc>
          <w:tcPr>
            <w:tcW w:w="2375" w:type="dxa"/>
            <w:shd w:val="clear" w:color="auto" w:fill="auto"/>
          </w:tcPr>
          <w:p w14:paraId="6DB6A2B3" w14:textId="1C1DC953" w:rsidR="00A72487" w:rsidRPr="00D470E4" w:rsidRDefault="00A72487" w:rsidP="0087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 w:rsidR="00B05542" w:rsidRPr="00D4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D4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-15.15</w:t>
            </w:r>
          </w:p>
        </w:tc>
      </w:tr>
      <w:tr w:rsidR="00A72487" w:rsidRPr="00D470E4" w14:paraId="5B4C92AB" w14:textId="77777777" w:rsidTr="00D26A08">
        <w:tc>
          <w:tcPr>
            <w:tcW w:w="817" w:type="dxa"/>
            <w:shd w:val="clear" w:color="auto" w:fill="auto"/>
          </w:tcPr>
          <w:p w14:paraId="386BB2F0" w14:textId="77777777" w:rsidR="00A72487" w:rsidRPr="00D470E4" w:rsidRDefault="00A72487" w:rsidP="0087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79" w:type="dxa"/>
            <w:shd w:val="clear" w:color="auto" w:fill="auto"/>
          </w:tcPr>
          <w:p w14:paraId="16BC830C" w14:textId="77777777" w:rsidR="00A72487" w:rsidRPr="00D470E4" w:rsidRDefault="00A72487" w:rsidP="0087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Самоподготовка.</w:t>
            </w:r>
          </w:p>
        </w:tc>
        <w:tc>
          <w:tcPr>
            <w:tcW w:w="2375" w:type="dxa"/>
            <w:shd w:val="clear" w:color="auto" w:fill="auto"/>
          </w:tcPr>
          <w:p w14:paraId="58FC1F60" w14:textId="5245A0D3" w:rsidR="00A72487" w:rsidRPr="00D470E4" w:rsidRDefault="00A72487" w:rsidP="0087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15.15-1</w:t>
            </w:r>
            <w:r w:rsidR="00877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4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A72487" w:rsidRPr="00D470E4" w14:paraId="78800C74" w14:textId="77777777" w:rsidTr="00D26A08">
        <w:tc>
          <w:tcPr>
            <w:tcW w:w="817" w:type="dxa"/>
            <w:shd w:val="clear" w:color="auto" w:fill="auto"/>
          </w:tcPr>
          <w:p w14:paraId="23A3A06F" w14:textId="77777777" w:rsidR="00A72487" w:rsidRPr="00D470E4" w:rsidRDefault="00A72487" w:rsidP="0087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79" w:type="dxa"/>
            <w:shd w:val="clear" w:color="auto" w:fill="auto"/>
          </w:tcPr>
          <w:p w14:paraId="574E94E5" w14:textId="77777777" w:rsidR="00A72487" w:rsidRPr="00D470E4" w:rsidRDefault="00A72487" w:rsidP="0087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 работа: беседы, конкурсы, творческие часы, занимательные часы, клубные часы, библиотечные часы, встречи с интересными людьми, часы чтения и досуга.</w:t>
            </w:r>
          </w:p>
        </w:tc>
        <w:tc>
          <w:tcPr>
            <w:tcW w:w="2375" w:type="dxa"/>
            <w:shd w:val="clear" w:color="auto" w:fill="auto"/>
          </w:tcPr>
          <w:p w14:paraId="7CB2F579" w14:textId="44AD5AB1" w:rsidR="00A72487" w:rsidRPr="00D470E4" w:rsidRDefault="00A72487" w:rsidP="0087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77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4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.00-1</w:t>
            </w:r>
            <w:r w:rsidR="00877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4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A72487" w:rsidRPr="00D470E4" w14:paraId="769E0341" w14:textId="77777777" w:rsidTr="00D26A08">
        <w:tc>
          <w:tcPr>
            <w:tcW w:w="817" w:type="dxa"/>
            <w:shd w:val="clear" w:color="auto" w:fill="auto"/>
          </w:tcPr>
          <w:p w14:paraId="636AB4C0" w14:textId="77777777" w:rsidR="00A72487" w:rsidRPr="00D470E4" w:rsidRDefault="00A72487" w:rsidP="0087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79" w:type="dxa"/>
            <w:shd w:val="clear" w:color="auto" w:fill="auto"/>
          </w:tcPr>
          <w:p w14:paraId="0FA51846" w14:textId="538BB759" w:rsidR="00A72487" w:rsidRPr="00D470E4" w:rsidRDefault="00A72487" w:rsidP="0087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домой.</w:t>
            </w:r>
          </w:p>
        </w:tc>
        <w:tc>
          <w:tcPr>
            <w:tcW w:w="2375" w:type="dxa"/>
            <w:shd w:val="clear" w:color="auto" w:fill="auto"/>
          </w:tcPr>
          <w:p w14:paraId="4BA0E5D5" w14:textId="4B59EAA6" w:rsidR="00A72487" w:rsidRPr="00D470E4" w:rsidRDefault="00A72487" w:rsidP="0087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</w:t>
            </w:r>
            <w:r w:rsidR="00877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D4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77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D4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заявлению родителей)</w:t>
            </w:r>
          </w:p>
        </w:tc>
      </w:tr>
    </w:tbl>
    <w:p w14:paraId="26EFBD84" w14:textId="3536C089" w:rsidR="00877A6F" w:rsidRDefault="00A72487" w:rsidP="00A724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0E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2C692EB" wp14:editId="26FF1033">
            <wp:extent cx="5934075" cy="5400675"/>
            <wp:effectExtent l="0" t="0" r="9525" b="9525"/>
            <wp:docPr id="1" name="Рисунок 1" descr="гпд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пд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7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tbl>
      <w:tblPr>
        <w:tblpPr w:leftFromText="180" w:rightFromText="180" w:vertAnchor="page" w:horzAnchor="margin" w:tblpXSpec="center" w:tblpY="1831"/>
        <w:tblW w:w="93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7"/>
        <w:gridCol w:w="6979"/>
      </w:tblGrid>
      <w:tr w:rsidR="003B5FF6" w:rsidRPr="00D470E4" w14:paraId="32B69944" w14:textId="77777777" w:rsidTr="003B5FF6">
        <w:trPr>
          <w:trHeight w:val="375"/>
        </w:trPr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10B89" w14:textId="77777777" w:rsidR="003B5FF6" w:rsidRPr="00D470E4" w:rsidRDefault="003B5FF6" w:rsidP="003B5FF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470E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lastRenderedPageBreak/>
              <w:t>Режимные моменты</w:t>
            </w:r>
          </w:p>
        </w:tc>
        <w:tc>
          <w:tcPr>
            <w:tcW w:w="6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44543" w14:textId="77777777" w:rsidR="003B5FF6" w:rsidRPr="00D470E4" w:rsidRDefault="003B5FF6" w:rsidP="003B5FF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470E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Основные воспитательные задачи и</w:t>
            </w:r>
          </w:p>
          <w:p w14:paraId="1581E18D" w14:textId="77777777" w:rsidR="003B5FF6" w:rsidRPr="00D470E4" w:rsidRDefault="003B5FF6" w:rsidP="003B5FF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470E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направления деятельности</w:t>
            </w:r>
          </w:p>
        </w:tc>
      </w:tr>
      <w:tr w:rsidR="003B5FF6" w:rsidRPr="00D470E4" w14:paraId="3D369093" w14:textId="77777777" w:rsidTr="003B5FF6">
        <w:trPr>
          <w:trHeight w:val="375"/>
        </w:trPr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2A4A4" w14:textId="77777777" w:rsidR="003B5FF6" w:rsidRPr="00D470E4" w:rsidRDefault="003B5FF6" w:rsidP="003B5FF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470E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Прием детей в группу</w:t>
            </w:r>
          </w:p>
        </w:tc>
        <w:tc>
          <w:tcPr>
            <w:tcW w:w="6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2E060" w14:textId="77777777" w:rsidR="003B5FF6" w:rsidRPr="00D470E4" w:rsidRDefault="003B5FF6" w:rsidP="003B5FF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470E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Корректировка внешнего вида, поведения, настроения учащихся. Обеспечение психологического комфорта. Воспитание культуры поведения и привитие санитарно-гигиенических навыков.</w:t>
            </w:r>
          </w:p>
        </w:tc>
      </w:tr>
      <w:tr w:rsidR="003B5FF6" w:rsidRPr="00D470E4" w14:paraId="5B378266" w14:textId="77777777" w:rsidTr="003B5FF6">
        <w:trPr>
          <w:trHeight w:val="375"/>
        </w:trPr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53F1A" w14:textId="77777777" w:rsidR="003B5FF6" w:rsidRPr="00D470E4" w:rsidRDefault="003B5FF6" w:rsidP="003B5FF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470E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Отдых и деятельность на воздухе</w:t>
            </w:r>
          </w:p>
        </w:tc>
        <w:tc>
          <w:tcPr>
            <w:tcW w:w="6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2B144" w14:textId="77777777" w:rsidR="003B5FF6" w:rsidRPr="00D470E4" w:rsidRDefault="003B5FF6" w:rsidP="003B5FF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470E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Восстановление сил, работоспособности. Развитие наблюдательности, любознательности, воспитание любви к природе, родному краю, формирование умения вести себя в свободном общении, играх, соревнованиях.</w:t>
            </w:r>
          </w:p>
        </w:tc>
      </w:tr>
      <w:tr w:rsidR="003B5FF6" w:rsidRPr="00D470E4" w14:paraId="67073E52" w14:textId="77777777" w:rsidTr="003B5FF6">
        <w:trPr>
          <w:trHeight w:val="375"/>
        </w:trPr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27744" w14:textId="77777777" w:rsidR="003B5FF6" w:rsidRPr="00D470E4" w:rsidRDefault="003B5FF6" w:rsidP="003B5FF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470E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Обед.</w:t>
            </w:r>
          </w:p>
          <w:p w14:paraId="3CF66157" w14:textId="77777777" w:rsidR="003B5FF6" w:rsidRPr="00D470E4" w:rsidRDefault="003B5FF6" w:rsidP="003B5FF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470E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Полдник.</w:t>
            </w:r>
          </w:p>
          <w:p w14:paraId="53012756" w14:textId="77777777" w:rsidR="003B5FF6" w:rsidRPr="00D470E4" w:rsidRDefault="003B5FF6" w:rsidP="003B5FF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470E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Ужин.</w:t>
            </w:r>
          </w:p>
        </w:tc>
        <w:tc>
          <w:tcPr>
            <w:tcW w:w="6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EFB2F" w14:textId="77777777" w:rsidR="003B5FF6" w:rsidRPr="00D470E4" w:rsidRDefault="003B5FF6" w:rsidP="003B5FF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470E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Воспитание культуры поведения, уважительного и бережного отношения к пище, формирование умения входить в общественные помещения и выходить из них, общаться во время еды.</w:t>
            </w:r>
          </w:p>
        </w:tc>
      </w:tr>
      <w:tr w:rsidR="003B5FF6" w:rsidRPr="00D470E4" w14:paraId="7BBD2BD3" w14:textId="77777777" w:rsidTr="003B5FF6">
        <w:trPr>
          <w:trHeight w:val="375"/>
        </w:trPr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EC08F" w14:textId="77777777" w:rsidR="003B5FF6" w:rsidRPr="00D470E4" w:rsidRDefault="003B5FF6" w:rsidP="003B5FF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470E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Переключение на умственную деятельность</w:t>
            </w:r>
          </w:p>
        </w:tc>
        <w:tc>
          <w:tcPr>
            <w:tcW w:w="6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DEF96" w14:textId="77777777" w:rsidR="003B5FF6" w:rsidRPr="00D470E4" w:rsidRDefault="003B5FF6" w:rsidP="003B5FF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470E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Развитие познавательных потребностей, интереса к политическим знаниям, событиям культурной и экономической жизни страны.</w:t>
            </w:r>
          </w:p>
        </w:tc>
      </w:tr>
      <w:tr w:rsidR="003B5FF6" w:rsidRPr="00D470E4" w14:paraId="3490F42B" w14:textId="77777777" w:rsidTr="003B5FF6">
        <w:trPr>
          <w:trHeight w:val="375"/>
        </w:trPr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731CB" w14:textId="77777777" w:rsidR="003B5FF6" w:rsidRPr="00D470E4" w:rsidRDefault="003B5FF6" w:rsidP="003B5FF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470E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Самоподготовка</w:t>
            </w:r>
          </w:p>
        </w:tc>
        <w:tc>
          <w:tcPr>
            <w:tcW w:w="6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E0133" w14:textId="77777777" w:rsidR="003B5FF6" w:rsidRPr="00D470E4" w:rsidRDefault="003B5FF6" w:rsidP="003B5FF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470E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Формирование умения определять цель задания, навыков самостоятельной учебной работы, развитие работоспособности, познавательных потребностей, умения рационально использовать свободное время, осуществлять самопроверку и взаимопроверку, формирование нравственных взаимоотношений в процессе совместной работы и взаимопомощи.</w:t>
            </w:r>
          </w:p>
        </w:tc>
      </w:tr>
      <w:tr w:rsidR="003B5FF6" w:rsidRPr="00D470E4" w14:paraId="5F157B55" w14:textId="77777777" w:rsidTr="003B5FF6">
        <w:trPr>
          <w:trHeight w:val="375"/>
        </w:trPr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3EC2A" w14:textId="77777777" w:rsidR="003B5FF6" w:rsidRPr="00D470E4" w:rsidRDefault="003B5FF6" w:rsidP="003B5FF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470E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Клубно-кружковая работа</w:t>
            </w:r>
          </w:p>
        </w:tc>
        <w:tc>
          <w:tcPr>
            <w:tcW w:w="6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7D93B" w14:textId="77777777" w:rsidR="003B5FF6" w:rsidRPr="00D470E4" w:rsidRDefault="003B5FF6" w:rsidP="003B5FF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470E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Развитие индивидуальных склонностей, способностей, интересов. Воспитание нравственных черт современного человека.</w:t>
            </w:r>
          </w:p>
        </w:tc>
      </w:tr>
      <w:tr w:rsidR="003B5FF6" w:rsidRPr="00D470E4" w14:paraId="14ABCD5E" w14:textId="77777777" w:rsidTr="003B5FF6">
        <w:trPr>
          <w:trHeight w:val="375"/>
        </w:trPr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94FFB" w14:textId="77777777" w:rsidR="003B5FF6" w:rsidRPr="00D470E4" w:rsidRDefault="003B5FF6" w:rsidP="003B5FF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470E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Подведение итогов дня</w:t>
            </w:r>
          </w:p>
        </w:tc>
        <w:tc>
          <w:tcPr>
            <w:tcW w:w="6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E43CD" w14:textId="77777777" w:rsidR="003B5FF6" w:rsidRPr="00D470E4" w:rsidRDefault="003B5FF6" w:rsidP="003B5FF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470E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Упражнения в умении аналитически мыслить, доброжелательно высказываться.</w:t>
            </w:r>
          </w:p>
        </w:tc>
      </w:tr>
      <w:tr w:rsidR="003B5FF6" w:rsidRPr="00D470E4" w14:paraId="4A8E6E88" w14:textId="77777777" w:rsidTr="003B5FF6">
        <w:trPr>
          <w:trHeight w:val="375"/>
        </w:trPr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243FA" w14:textId="77777777" w:rsidR="003B5FF6" w:rsidRPr="00D470E4" w:rsidRDefault="003B5FF6" w:rsidP="003B5FF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470E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Индивидуальная работа с дежурными</w:t>
            </w:r>
          </w:p>
        </w:tc>
        <w:tc>
          <w:tcPr>
            <w:tcW w:w="6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68377" w14:textId="77777777" w:rsidR="003B5FF6" w:rsidRPr="00D470E4" w:rsidRDefault="003B5FF6" w:rsidP="003B5FF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470E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Развитие творческих возможностей, ответственности и самостоятельности.</w:t>
            </w:r>
          </w:p>
        </w:tc>
      </w:tr>
    </w:tbl>
    <w:p w14:paraId="5DA54DF9" w14:textId="77777777" w:rsidR="00A72487" w:rsidRPr="00D470E4" w:rsidRDefault="00A72487" w:rsidP="00877A6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>Цели и задачи режимных моментов в группе продленного дня</w:t>
      </w:r>
    </w:p>
    <w:p w14:paraId="29AD3CA0" w14:textId="77777777" w:rsidR="00A72487" w:rsidRPr="00D470E4" w:rsidRDefault="00A72487" w:rsidP="00877A6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</w:pPr>
    </w:p>
    <w:p w14:paraId="75FB8091" w14:textId="77777777" w:rsidR="00A72487" w:rsidRPr="00D470E4" w:rsidRDefault="00A72487" w:rsidP="00A72487">
      <w:pPr>
        <w:suppressAutoHyphens/>
        <w:autoSpaceDN w:val="0"/>
        <w:spacing w:after="0" w:line="240" w:lineRule="auto"/>
        <w:ind w:firstLine="540"/>
        <w:jc w:val="center"/>
        <w:textAlignment w:val="baseline"/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ru-RU" w:bidi="hi-IN"/>
        </w:rPr>
      </w:pPr>
    </w:p>
    <w:p w14:paraId="6FA8AD3E" w14:textId="77777777" w:rsidR="00A72487" w:rsidRPr="00D470E4" w:rsidRDefault="00A72487" w:rsidP="00A724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0B157E" w14:textId="77777777" w:rsidR="00A72487" w:rsidRPr="00D470E4" w:rsidRDefault="00A72487" w:rsidP="00A724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4440E5" w14:textId="2EA8FF72" w:rsidR="00A72487" w:rsidRPr="00D470E4" w:rsidRDefault="00A72487" w:rsidP="00A724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5C9507" w14:textId="0ECDF481" w:rsidR="00D95D06" w:rsidRPr="00D470E4" w:rsidRDefault="00D95D06" w:rsidP="00A724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29ACDE" w14:textId="6FD9765F" w:rsidR="00D95D06" w:rsidRPr="00D470E4" w:rsidRDefault="00D95D06" w:rsidP="00A724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9EFD6C" w14:textId="626CC2B8" w:rsidR="00D95D06" w:rsidRPr="00D470E4" w:rsidRDefault="00D95D06" w:rsidP="00A724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76E650" w14:textId="496E39E4" w:rsidR="00D95D06" w:rsidRPr="00D470E4" w:rsidRDefault="00D95D06" w:rsidP="00A724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AFCDD3" w14:textId="0777EF79" w:rsidR="00D95D06" w:rsidRPr="00D470E4" w:rsidRDefault="00D95D06" w:rsidP="00A724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2AA3F0" w14:textId="41E003C1" w:rsidR="00D95D06" w:rsidRPr="00D470E4" w:rsidRDefault="00D95D06" w:rsidP="00A724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FCED96" w14:textId="0733719B" w:rsidR="00D95D06" w:rsidRPr="00D470E4" w:rsidRDefault="00D95D06" w:rsidP="00A724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9A002E" w14:textId="3E05B961" w:rsidR="00D95D06" w:rsidRPr="00D470E4" w:rsidRDefault="00D95D06" w:rsidP="00A724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A5A1D1" w14:textId="793DB81F" w:rsidR="00D95D06" w:rsidRPr="00D470E4" w:rsidRDefault="00D95D06" w:rsidP="00A724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CD7E5D" w14:textId="19758E6E" w:rsidR="00D95D06" w:rsidRPr="00D470E4" w:rsidRDefault="00D95D06" w:rsidP="00A724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E5C0DE" w14:textId="0224D341" w:rsidR="00D95D06" w:rsidRPr="00D470E4" w:rsidRDefault="00D95D06" w:rsidP="00A724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C9067B" w14:textId="100A7A6D" w:rsidR="00D95D06" w:rsidRPr="00D470E4" w:rsidRDefault="00D95D06" w:rsidP="00A724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0754A0" w14:textId="1D4684B3" w:rsidR="00D95D06" w:rsidRPr="00D470E4" w:rsidRDefault="00D95D06" w:rsidP="00A724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5D8332" w14:textId="5F7EE988" w:rsidR="00D95D06" w:rsidRPr="00D470E4" w:rsidRDefault="00D95D06" w:rsidP="00A724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F9D081" w14:textId="77777777" w:rsidR="0047220B" w:rsidRPr="00D470E4" w:rsidRDefault="0047220B" w:rsidP="00A724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94AE9E" w14:textId="77777777" w:rsidR="00D95D06" w:rsidRPr="00D470E4" w:rsidRDefault="00D95D06" w:rsidP="00A724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7A348F" w14:textId="6DC84155" w:rsidR="00A72487" w:rsidRPr="00D470E4" w:rsidRDefault="00A72487" w:rsidP="00A7248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470E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lastRenderedPageBreak/>
        <w:t>Календарно-тематическое планирование группы продлённого дня на 20</w:t>
      </w:r>
      <w:r w:rsidR="00B05542" w:rsidRPr="00D470E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23</w:t>
      </w:r>
      <w:r w:rsidRPr="00D470E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-202</w:t>
      </w:r>
      <w:r w:rsidR="00B05542" w:rsidRPr="00D470E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4</w:t>
      </w:r>
      <w:r w:rsidR="003B5FF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D470E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учебный год.</w:t>
      </w:r>
    </w:p>
    <w:p w14:paraId="18C60AC3" w14:textId="77777777" w:rsidR="00A72487" w:rsidRPr="00D470E4" w:rsidRDefault="00A72487" w:rsidP="00A724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B9A72C" w14:textId="77777777" w:rsidR="00D95D06" w:rsidRPr="00D470E4" w:rsidRDefault="00D95D06" w:rsidP="00D95D06">
      <w:pPr>
        <w:spacing w:before="90" w:after="5"/>
        <w:ind w:left="395" w:right="84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470E4">
        <w:rPr>
          <w:rFonts w:ascii="Times New Roman" w:hAnsi="Times New Roman" w:cs="Times New Roman"/>
          <w:b/>
          <w:i/>
          <w:sz w:val="24"/>
          <w:szCs w:val="24"/>
        </w:rPr>
        <w:t>Календарно-тематическое</w:t>
      </w:r>
      <w:r w:rsidRPr="00D470E4">
        <w:rPr>
          <w:rFonts w:ascii="Times New Roman" w:hAnsi="Times New Roman" w:cs="Times New Roman"/>
          <w:b/>
          <w:i/>
          <w:spacing w:val="40"/>
          <w:sz w:val="24"/>
          <w:szCs w:val="24"/>
        </w:rPr>
        <w:t xml:space="preserve"> </w:t>
      </w:r>
      <w:r w:rsidRPr="00D470E4">
        <w:rPr>
          <w:rFonts w:ascii="Times New Roman" w:hAnsi="Times New Roman" w:cs="Times New Roman"/>
          <w:b/>
          <w:i/>
          <w:sz w:val="24"/>
          <w:szCs w:val="24"/>
        </w:rPr>
        <w:t>планирование</w:t>
      </w:r>
    </w:p>
    <w:tbl>
      <w:tblPr>
        <w:tblStyle w:val="TableNormal"/>
        <w:tblW w:w="919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412"/>
        <w:gridCol w:w="3815"/>
        <w:gridCol w:w="7"/>
        <w:gridCol w:w="1125"/>
        <w:gridCol w:w="14"/>
        <w:gridCol w:w="851"/>
        <w:gridCol w:w="409"/>
      </w:tblGrid>
      <w:tr w:rsidR="00D95D06" w:rsidRPr="00D470E4" w14:paraId="1A0EB91D" w14:textId="77777777" w:rsidTr="00D06A10">
        <w:trPr>
          <w:trHeight w:val="320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F2AE8" w14:textId="77777777" w:rsidR="00D95D06" w:rsidRPr="00D470E4" w:rsidRDefault="00D95D06" w:rsidP="002A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E0403" w14:textId="77777777" w:rsidR="00D95D06" w:rsidRPr="00D470E4" w:rsidRDefault="00D95D06" w:rsidP="002A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CB924" w14:textId="77777777" w:rsidR="00D95D06" w:rsidRPr="00D470E4" w:rsidRDefault="00D95D06" w:rsidP="002A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задачи</w:t>
            </w:r>
          </w:p>
        </w:tc>
        <w:tc>
          <w:tcPr>
            <w:tcW w:w="24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74996" w14:textId="77777777" w:rsidR="00D95D06" w:rsidRPr="00D470E4" w:rsidRDefault="00D95D06" w:rsidP="002A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D06A10" w:rsidRPr="00D470E4" w14:paraId="30298F22" w14:textId="77777777" w:rsidTr="00D06A10">
        <w:trPr>
          <w:trHeight w:val="416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05B29" w14:textId="77777777" w:rsidR="00D95D06" w:rsidRPr="00D470E4" w:rsidRDefault="00D95D06" w:rsidP="002A2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614A0" w14:textId="77777777" w:rsidR="00D95D06" w:rsidRPr="00D470E4" w:rsidRDefault="00D95D06" w:rsidP="002A2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22B13" w14:textId="77777777" w:rsidR="00D95D06" w:rsidRPr="00D470E4" w:rsidRDefault="00D95D06" w:rsidP="002A2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B2F6E" w14:textId="03E7D894" w:rsidR="00D95D06" w:rsidRPr="00D470E4" w:rsidRDefault="00D95D06" w:rsidP="002A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732EE" w14:textId="2CB98406" w:rsidR="00D95D06" w:rsidRPr="00D470E4" w:rsidRDefault="00596EB8" w:rsidP="002A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95D06" w:rsidRPr="00D470E4">
              <w:rPr>
                <w:rFonts w:ascii="Times New Roman" w:hAnsi="Times New Roman" w:cs="Times New Roman"/>
                <w:sz w:val="24"/>
                <w:szCs w:val="24"/>
              </w:rPr>
              <w:t>о факту</w:t>
            </w:r>
          </w:p>
        </w:tc>
      </w:tr>
      <w:tr w:rsidR="00D06A10" w:rsidRPr="00D470E4" w14:paraId="70AA9F03" w14:textId="77777777" w:rsidTr="00D06A10">
        <w:trPr>
          <w:trHeight w:val="75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E9D10" w14:textId="77777777" w:rsidR="00D95D06" w:rsidRPr="00D470E4" w:rsidRDefault="00D95D06" w:rsidP="002A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C2535" w14:textId="77777777" w:rsidR="00D95D06" w:rsidRPr="00D470E4" w:rsidRDefault="00D95D06" w:rsidP="002A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  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C3CCA" w14:textId="7903C100" w:rsidR="00D95D06" w:rsidRPr="00D470E4" w:rsidRDefault="00D95D06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Поддерживание у детей праздничного настроения от встречи со школой, создание настроя на учебную деятельность.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F4C64" w14:textId="77777777" w:rsidR="00D95D06" w:rsidRPr="00D470E4" w:rsidRDefault="00D95D06" w:rsidP="002A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28D12" w14:textId="77777777" w:rsidR="00D95D06" w:rsidRPr="00D470E4" w:rsidRDefault="00D95D06" w:rsidP="002A2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A10" w:rsidRPr="00D470E4" w14:paraId="075354FE" w14:textId="77777777" w:rsidTr="00D06A10">
        <w:trPr>
          <w:trHeight w:val="101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32E20" w14:textId="77777777" w:rsidR="00D95D06" w:rsidRPr="00D470E4" w:rsidRDefault="00D95D06" w:rsidP="002A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F366C" w14:textId="65921BAC" w:rsidR="00D95D06" w:rsidRPr="00D470E4" w:rsidRDefault="00D95D06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детьми, с классным коллективом. Беседа «Как я провёл лето»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790E5" w14:textId="77777777" w:rsidR="00D95D06" w:rsidRPr="00D470E4" w:rsidRDefault="00D95D06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Содействие развитию общения, формирования и умения жить в коллективе.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25229" w14:textId="18B3F036" w:rsidR="00D95D06" w:rsidRPr="00D470E4" w:rsidRDefault="00D95D06" w:rsidP="002A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9AF3" w14:textId="77777777" w:rsidR="00D95D06" w:rsidRPr="00D470E4" w:rsidRDefault="00D95D06" w:rsidP="002A2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A10" w:rsidRPr="00D470E4" w14:paraId="4A123C8B" w14:textId="77777777" w:rsidTr="00D06A10">
        <w:trPr>
          <w:trHeight w:val="76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0395D" w14:textId="77777777" w:rsidR="00D95D06" w:rsidRPr="00D470E4" w:rsidRDefault="00D95D06" w:rsidP="002A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57B40" w14:textId="77777777" w:rsidR="00D95D06" w:rsidRPr="00D470E4" w:rsidRDefault="00D95D06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 игры на свежем воздухе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6379E" w14:textId="77777777" w:rsidR="00D95D06" w:rsidRPr="00D470E4" w:rsidRDefault="00D95D06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поведения в ГПД во время игр. Привитие умения правильно распределять время на работу и отдых.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7B79" w14:textId="1AAB8C9C" w:rsidR="00D95D06" w:rsidRPr="00D470E4" w:rsidRDefault="00D95D06" w:rsidP="002A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39D9C" w14:textId="77777777" w:rsidR="00D95D06" w:rsidRPr="00D470E4" w:rsidRDefault="00D95D06" w:rsidP="002A2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A10" w:rsidRPr="00D470E4" w14:paraId="0813524F" w14:textId="77777777" w:rsidTr="00D06A10">
        <w:trPr>
          <w:trHeight w:val="55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9764A" w14:textId="77777777" w:rsidR="00D95D06" w:rsidRPr="00D470E4" w:rsidRDefault="00D95D06" w:rsidP="002A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BCDE5" w14:textId="6732AEFA" w:rsidR="00D95D06" w:rsidRPr="00D470E4" w:rsidRDefault="00D95D06" w:rsidP="002A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Настольные игры 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6C24E" w14:textId="797DF449" w:rsidR="00D95D06" w:rsidRPr="00D470E4" w:rsidRDefault="00D95D06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Совместное составление правил,</w:t>
            </w:r>
            <w:r w:rsidR="002A21EB"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установление причинно</w:t>
            </w:r>
            <w:r w:rsidR="002A21EB"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следственных связей.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C5AFC" w14:textId="77777777" w:rsidR="00D95D06" w:rsidRPr="00D470E4" w:rsidRDefault="00D95D06" w:rsidP="002A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B41AC" w14:textId="77777777" w:rsidR="00D95D06" w:rsidRPr="00D470E4" w:rsidRDefault="00D95D06" w:rsidP="002A2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A10" w:rsidRPr="00D470E4" w14:paraId="0D6E21C2" w14:textId="77777777" w:rsidTr="00D06A10">
        <w:trPr>
          <w:trHeight w:val="75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946B0" w14:textId="77777777" w:rsidR="00D95D06" w:rsidRPr="00D470E4" w:rsidRDefault="00D95D06" w:rsidP="002A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9AB4C" w14:textId="77777777" w:rsidR="00D95D06" w:rsidRPr="00D470E4" w:rsidRDefault="00D95D06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 с мячом на свежем воздухе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DA3FB" w14:textId="7390B802" w:rsidR="00D95D06" w:rsidRPr="00D470E4" w:rsidRDefault="00D95D06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Воспитание культуры поведения на свежем</w:t>
            </w:r>
            <w:r w:rsidR="003B5F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воздухе. Обучение подвижным играм русского народа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EE381" w14:textId="77777777" w:rsidR="00D95D06" w:rsidRPr="00D470E4" w:rsidRDefault="00D95D06" w:rsidP="002A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AB4FC" w14:textId="77777777" w:rsidR="00D95D06" w:rsidRPr="00D470E4" w:rsidRDefault="00D95D06" w:rsidP="002A2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A10" w:rsidRPr="00D470E4" w14:paraId="186C6677" w14:textId="77777777" w:rsidTr="00D06A10">
        <w:trPr>
          <w:trHeight w:val="55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1CCD8" w14:textId="77777777" w:rsidR="00D95D06" w:rsidRPr="00D470E4" w:rsidRDefault="00D95D06" w:rsidP="002A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C4B3E" w14:textId="77777777" w:rsidR="00D95D06" w:rsidRPr="00D470E4" w:rsidRDefault="00D95D06" w:rsidP="002A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Чтение рассказов Баженова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F5C05" w14:textId="77777777" w:rsidR="00D95D06" w:rsidRPr="00D470E4" w:rsidRDefault="00D95D06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связной речи, обучение рассказыванию. Воспитание любви к художественной литературе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3B09B" w14:textId="77777777" w:rsidR="00D95D06" w:rsidRPr="00D470E4" w:rsidRDefault="00D95D06" w:rsidP="002A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B208B" w14:textId="77777777" w:rsidR="00D95D06" w:rsidRPr="00D470E4" w:rsidRDefault="00D95D06" w:rsidP="002A2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A10" w:rsidRPr="00D470E4" w14:paraId="1CCB65DB" w14:textId="77777777" w:rsidTr="00D06A10">
        <w:trPr>
          <w:trHeight w:val="55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3A159" w14:textId="77777777" w:rsidR="00D95D06" w:rsidRPr="00D470E4" w:rsidRDefault="00D95D06" w:rsidP="002A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19D10" w14:textId="77777777" w:rsidR="00D95D06" w:rsidRPr="00D470E4" w:rsidRDefault="00D95D06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Викторина «Мир, в котором я живу»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33E77" w14:textId="77777777" w:rsidR="00D95D06" w:rsidRPr="00D470E4" w:rsidRDefault="00D95D06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Расширение знаний о Родном крае, активизация словаря, обучение диалоговому общению.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A1DE" w14:textId="1899DF2C" w:rsidR="00D95D06" w:rsidRPr="00D470E4" w:rsidRDefault="001A27B7" w:rsidP="002A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  <w:r w:rsidR="00D95D06" w:rsidRPr="00D470E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A8349" w14:textId="77777777" w:rsidR="00D95D06" w:rsidRPr="00D470E4" w:rsidRDefault="00D95D06" w:rsidP="002A2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A10" w:rsidRPr="00D470E4" w14:paraId="33674F16" w14:textId="77777777" w:rsidTr="00D06A10">
        <w:trPr>
          <w:trHeight w:val="55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F5056" w14:textId="77777777" w:rsidR="00D95D06" w:rsidRPr="00D470E4" w:rsidRDefault="00D95D06" w:rsidP="002A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9BB8C" w14:textId="77777777" w:rsidR="00D95D06" w:rsidRPr="00D470E4" w:rsidRDefault="00D95D06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Игровая программа</w:t>
            </w:r>
          </w:p>
          <w:p w14:paraId="1EECCE91" w14:textId="77777777" w:rsidR="00D95D06" w:rsidRPr="00D470E4" w:rsidRDefault="00D95D06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«Это мы можем»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D48F2" w14:textId="77777777" w:rsidR="00D95D06" w:rsidRPr="00D470E4" w:rsidRDefault="00D95D06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Воспитание познавательных интересов, активизация словаря.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353A5" w14:textId="1B9E808E" w:rsidR="00D95D06" w:rsidRPr="00D470E4" w:rsidRDefault="00D95D06" w:rsidP="002A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27B7"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D514" w14:textId="77777777" w:rsidR="00D95D06" w:rsidRPr="00D470E4" w:rsidRDefault="00D95D06" w:rsidP="002A2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A10" w:rsidRPr="00D470E4" w14:paraId="440B1BB8" w14:textId="77777777" w:rsidTr="00D06A10">
        <w:trPr>
          <w:trHeight w:val="55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1CB59" w14:textId="77777777" w:rsidR="00D95D06" w:rsidRPr="00D470E4" w:rsidRDefault="00D95D06" w:rsidP="002A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2CC54" w14:textId="77777777" w:rsidR="00D95D06" w:rsidRPr="00D470E4" w:rsidRDefault="00D95D06" w:rsidP="002A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14:paraId="2E9598CB" w14:textId="77777777" w:rsidR="00D95D06" w:rsidRPr="00D470E4" w:rsidRDefault="00D95D06" w:rsidP="002A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37B43" w14:textId="77777777" w:rsidR="00D95D06" w:rsidRPr="00D470E4" w:rsidRDefault="00D95D06" w:rsidP="002A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Обобщение знаний детей об осенних признаках. </w:t>
            </w: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воображения. Расширение кругозора.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130A" w14:textId="77777777" w:rsidR="00D95D06" w:rsidRPr="00D470E4" w:rsidRDefault="00D95D06" w:rsidP="002A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0293E" w14:textId="77777777" w:rsidR="00D95D06" w:rsidRPr="00D470E4" w:rsidRDefault="00D95D06" w:rsidP="002A2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A10" w:rsidRPr="00D470E4" w14:paraId="4D7DD1EF" w14:textId="77777777" w:rsidTr="00D06A10">
        <w:trPr>
          <w:trHeight w:val="55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346C5" w14:textId="77777777" w:rsidR="00D95D06" w:rsidRPr="00D470E4" w:rsidRDefault="00D95D06" w:rsidP="002A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EE71B" w14:textId="6EB64D64" w:rsidR="00D95D06" w:rsidRPr="00D470E4" w:rsidRDefault="00D95D06" w:rsidP="002A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Настольные</w:t>
            </w:r>
            <w:r w:rsidR="002A21EB" w:rsidRPr="00D47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4D440" w14:textId="05489FD4" w:rsidR="00D95D06" w:rsidRPr="00D470E4" w:rsidRDefault="00D95D06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Совместное составление правил, установление причинно–следственных связей.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C7F7" w14:textId="77777777" w:rsidR="00D95D06" w:rsidRPr="00D470E4" w:rsidRDefault="00D95D06" w:rsidP="002A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80894" w14:textId="77777777" w:rsidR="00D95D06" w:rsidRPr="00D470E4" w:rsidRDefault="00D95D06" w:rsidP="002A2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A10" w:rsidRPr="00D470E4" w14:paraId="1D1703F1" w14:textId="77777777" w:rsidTr="00D06A10">
        <w:trPr>
          <w:trHeight w:val="55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B9231" w14:textId="77777777" w:rsidR="00D95D06" w:rsidRPr="00D470E4" w:rsidRDefault="00D95D06" w:rsidP="002A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44FDE" w14:textId="77777777" w:rsidR="00D95D06" w:rsidRPr="00D470E4" w:rsidRDefault="00D95D06" w:rsidP="002A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воздухе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8F168" w14:textId="77777777" w:rsidR="00D95D06" w:rsidRPr="00D470E4" w:rsidRDefault="00D95D06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навыков ведения коллективной игры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98671" w14:textId="77777777" w:rsidR="00D95D06" w:rsidRPr="00D470E4" w:rsidRDefault="00D95D06" w:rsidP="002A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7716C" w14:textId="77777777" w:rsidR="00D95D06" w:rsidRPr="00D470E4" w:rsidRDefault="00D95D06" w:rsidP="002A2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A10" w:rsidRPr="00D470E4" w14:paraId="25F9734D" w14:textId="77777777" w:rsidTr="00D06A10">
        <w:trPr>
          <w:trHeight w:val="56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F07E0" w14:textId="77777777" w:rsidR="00D95D06" w:rsidRPr="00D470E4" w:rsidRDefault="00D95D06" w:rsidP="002A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DCF40" w14:textId="77777777" w:rsidR="00D95D06" w:rsidRPr="00D470E4" w:rsidRDefault="00D95D06" w:rsidP="002A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14:paraId="6864B0E6" w14:textId="77777777" w:rsidR="00D95D06" w:rsidRPr="00D470E4" w:rsidRDefault="00D95D06" w:rsidP="002A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«Весёлое путешествие»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361E9" w14:textId="77777777" w:rsidR="00D95D06" w:rsidRPr="00D470E4" w:rsidRDefault="00D95D06" w:rsidP="002A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Развитие памяти, выразительного чтения.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4FABA" w14:textId="39C93660" w:rsidR="00D95D06" w:rsidRPr="00D470E4" w:rsidRDefault="00D95D06" w:rsidP="002A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27B7"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36292" w14:textId="77777777" w:rsidR="00D95D06" w:rsidRPr="00D470E4" w:rsidRDefault="00D95D06" w:rsidP="002A2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A10" w:rsidRPr="00D470E4" w14:paraId="3AE44474" w14:textId="77777777" w:rsidTr="00D06A10">
        <w:trPr>
          <w:trHeight w:val="56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5B9AC" w14:textId="645CD811" w:rsidR="00596EB8" w:rsidRPr="00D470E4" w:rsidRDefault="00596EB8" w:rsidP="002A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3B47E" w14:textId="77777777" w:rsidR="00596EB8" w:rsidRPr="00D470E4" w:rsidRDefault="00596EB8" w:rsidP="0059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14:paraId="48E0AE5C" w14:textId="6ED01532" w:rsidR="00596EB8" w:rsidRPr="00D470E4" w:rsidRDefault="00596EB8" w:rsidP="0059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«Весёлый перекрёсток»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DE612" w14:textId="12335906" w:rsidR="00596EB8" w:rsidRPr="00D470E4" w:rsidRDefault="00596EB8" w:rsidP="002A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Уточнять, расширять знания ПДД.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3AE5" w14:textId="34F6AE58" w:rsidR="00596EB8" w:rsidRPr="00D470E4" w:rsidRDefault="00596EB8" w:rsidP="002A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27B7"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54DB" w14:textId="77777777" w:rsidR="00596EB8" w:rsidRPr="00D470E4" w:rsidRDefault="00596EB8" w:rsidP="002A2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A10" w:rsidRPr="00D470E4" w14:paraId="16C2598C" w14:textId="77777777" w:rsidTr="00D06A10">
        <w:trPr>
          <w:trHeight w:val="56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7CB5C" w14:textId="6586220C" w:rsidR="00596EB8" w:rsidRPr="00D470E4" w:rsidRDefault="00596EB8" w:rsidP="002A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1749E" w14:textId="159E0730" w:rsidR="00596EB8" w:rsidRPr="00D470E4" w:rsidRDefault="00596EB8" w:rsidP="002A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Весёлые старты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3B653" w14:textId="1356F88B" w:rsidR="00596EB8" w:rsidRPr="00D470E4" w:rsidRDefault="00596EB8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Приобщение к здоровому образу жизни, развитие силы, выносливости, быстроты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81B1" w14:textId="16477865" w:rsidR="00596EB8" w:rsidRPr="00D470E4" w:rsidRDefault="00596EB8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A40BC" w14:textId="77777777" w:rsidR="00596EB8" w:rsidRPr="00D470E4" w:rsidRDefault="00596EB8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68618600" w14:textId="77777777" w:rsidTr="00D06A10">
        <w:trPr>
          <w:trHeight w:val="56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D533B" w14:textId="2E968B07" w:rsidR="00596EB8" w:rsidRPr="00D470E4" w:rsidRDefault="00596EB8" w:rsidP="002A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EB594" w14:textId="0A0F1B25" w:rsidR="00596EB8" w:rsidRPr="00D470E4" w:rsidRDefault="00596EB8" w:rsidP="002A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Экскурсия в осенний лес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E2FB" w14:textId="717A8B8D" w:rsidR="00596EB8" w:rsidRPr="003B5FF6" w:rsidRDefault="00596EB8" w:rsidP="00596E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признаков осени. Закрепление названий деревьев. Изображение уголков родной природы с передачей характерных признаков</w:t>
            </w:r>
            <w:r w:rsidR="003B5F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F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(форма, окраска, движение)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88675" w14:textId="5C26030B" w:rsidR="00596EB8" w:rsidRPr="00D470E4" w:rsidRDefault="00596EB8" w:rsidP="002A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B1716" w14:textId="77777777" w:rsidR="00596EB8" w:rsidRPr="00D470E4" w:rsidRDefault="00596EB8" w:rsidP="002A2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A10" w:rsidRPr="00D470E4" w14:paraId="7DA337C4" w14:textId="77777777" w:rsidTr="00D06A10">
        <w:trPr>
          <w:trHeight w:val="56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A9508" w14:textId="634B6FF2" w:rsidR="00596EB8" w:rsidRPr="00D470E4" w:rsidRDefault="00596EB8" w:rsidP="002A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44786" w14:textId="67FB3E6E" w:rsidR="00596EB8" w:rsidRPr="00D470E4" w:rsidRDefault="00596EB8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«Как не надо себя вести»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9DA5" w14:textId="36EB17D7" w:rsidR="00596EB8" w:rsidRPr="00D470E4" w:rsidRDefault="00596EB8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познавательных интересов. Активизация словаря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4A519" w14:textId="46F807DF" w:rsidR="00596EB8" w:rsidRPr="00D470E4" w:rsidRDefault="00596EB8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E87F8" w14:textId="77777777" w:rsidR="00596EB8" w:rsidRPr="00D470E4" w:rsidRDefault="00596EB8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2468F624" w14:textId="77777777" w:rsidTr="00D06A10">
        <w:trPr>
          <w:trHeight w:val="56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6F20" w14:textId="57676162" w:rsidR="00596EB8" w:rsidRPr="00D470E4" w:rsidRDefault="00596EB8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1730" w14:textId="2663B801" w:rsidR="00596EB8" w:rsidRPr="00D470E4" w:rsidRDefault="00596EB8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Урок здоровья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849E1" w14:textId="4050D932" w:rsidR="00596EB8" w:rsidRPr="00D470E4" w:rsidRDefault="00596EB8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Приобщение к здоровому образу жизни, формирование познавательных интересов, активизация словаря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7147B" w14:textId="5424DC03" w:rsidR="00596EB8" w:rsidRPr="00D470E4" w:rsidRDefault="00596EB8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27B7"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9810F" w14:textId="77777777" w:rsidR="00596EB8" w:rsidRPr="00D470E4" w:rsidRDefault="00596EB8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6305EE57" w14:textId="77777777" w:rsidTr="00D06A10">
        <w:trPr>
          <w:trHeight w:val="56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106F6" w14:textId="369951D7" w:rsidR="00596EB8" w:rsidRPr="00D470E4" w:rsidRDefault="0001424F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DEFC" w14:textId="10D44F1E" w:rsidR="00596EB8" w:rsidRPr="00D470E4" w:rsidRDefault="0001424F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B5EAA" w14:textId="08A4F519" w:rsidR="00596EB8" w:rsidRPr="00D470E4" w:rsidRDefault="0001424F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Совместное составление правил, установление причинно–следственных связей.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B4F91" w14:textId="55AF3CDA" w:rsidR="00596EB8" w:rsidRPr="00D470E4" w:rsidRDefault="0001424F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27B7"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1CCE" w14:textId="77777777" w:rsidR="00596EB8" w:rsidRPr="00D470E4" w:rsidRDefault="00596EB8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4D750E9C" w14:textId="77777777" w:rsidTr="00D06A10">
        <w:trPr>
          <w:trHeight w:val="56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0770F" w14:textId="655AEDD8" w:rsidR="00596EB8" w:rsidRPr="00D470E4" w:rsidRDefault="0001424F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74A8" w14:textId="3C20A499" w:rsidR="00596EB8" w:rsidRPr="00D470E4" w:rsidRDefault="0001424F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Игры на воздухе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C34C3" w14:textId="1399AF25" w:rsidR="00596EB8" w:rsidRPr="00D470E4" w:rsidRDefault="0001424F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навыков ведения коллективной игры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0EDB0" w14:textId="15A461A6" w:rsidR="00596EB8" w:rsidRPr="00D470E4" w:rsidRDefault="0001424F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B5266" w14:textId="77777777" w:rsidR="00596EB8" w:rsidRPr="00D470E4" w:rsidRDefault="00596EB8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02205EFF" w14:textId="77777777" w:rsidTr="00D06A10">
        <w:trPr>
          <w:trHeight w:val="56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FA2C8" w14:textId="7AFE1DD5" w:rsidR="00596EB8" w:rsidRPr="00D470E4" w:rsidRDefault="0001424F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4D5C3" w14:textId="77777777" w:rsidR="0001424F" w:rsidRPr="00D470E4" w:rsidRDefault="0001424F" w:rsidP="0001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14:paraId="70D4957D" w14:textId="0D597E2C" w:rsidR="00596EB8" w:rsidRPr="00D470E4" w:rsidRDefault="0001424F" w:rsidP="000142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«Весёлый мяч»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DD83" w14:textId="6271E1B2" w:rsidR="00596EB8" w:rsidRPr="00D470E4" w:rsidRDefault="0001424F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Приобщение к здоровому образу жизни. Воспитание концентрации внимания.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9C33A" w14:textId="6C5D791E" w:rsidR="00596EB8" w:rsidRPr="00D470E4" w:rsidRDefault="0001424F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383B3" w14:textId="77777777" w:rsidR="00596EB8" w:rsidRPr="00D470E4" w:rsidRDefault="00596EB8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376928D6" w14:textId="77777777" w:rsidTr="00D06A10">
        <w:trPr>
          <w:trHeight w:val="56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CDA6B" w14:textId="2BD50AD3" w:rsidR="00596EB8" w:rsidRPr="00D470E4" w:rsidRDefault="0001424F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E484" w14:textId="77777777" w:rsidR="0001424F" w:rsidRPr="00D470E4" w:rsidRDefault="0001424F" w:rsidP="0001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  <w:p w14:paraId="30C3F9F6" w14:textId="53629A0E" w:rsidR="00596EB8" w:rsidRPr="00D470E4" w:rsidRDefault="0001424F" w:rsidP="000142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«Сказки Пушкина»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29F5" w14:textId="0507E7EC" w:rsidR="00596EB8" w:rsidRPr="00D470E4" w:rsidRDefault="0001424F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связной речи, обучение рассказыванию. Воспитание любви к природе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B8E4F" w14:textId="79F99568" w:rsidR="00596EB8" w:rsidRPr="00D470E4" w:rsidRDefault="0001424F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F36E0" w14:textId="77777777" w:rsidR="00596EB8" w:rsidRPr="00D470E4" w:rsidRDefault="00596EB8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152F6441" w14:textId="77777777" w:rsidTr="00D06A10">
        <w:trPr>
          <w:trHeight w:val="56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1895" w14:textId="3FA31814" w:rsidR="00596EB8" w:rsidRPr="00D470E4" w:rsidRDefault="0001424F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6E358" w14:textId="2D8A152C" w:rsidR="00596EB8" w:rsidRPr="00D470E4" w:rsidRDefault="0001424F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«Не оставляй костер в лесу»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C914B" w14:textId="4CA07992" w:rsidR="00596EB8" w:rsidRPr="00D470E4" w:rsidRDefault="0001424F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Воспитание любви к природе, расширение кругозора, знаний о родном крае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EBA6B" w14:textId="04702390" w:rsidR="00596EB8" w:rsidRPr="00D470E4" w:rsidRDefault="001A27B7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28259" w14:textId="77777777" w:rsidR="00596EB8" w:rsidRPr="00D470E4" w:rsidRDefault="00596EB8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7D18C6B1" w14:textId="77777777" w:rsidTr="00D06A10">
        <w:trPr>
          <w:trHeight w:val="56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A9941" w14:textId="10131B81" w:rsidR="00596EB8" w:rsidRPr="00D470E4" w:rsidRDefault="0001424F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638AB" w14:textId="780F8880" w:rsidR="00596EB8" w:rsidRPr="00D470E4" w:rsidRDefault="0001424F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8BAE1" w14:textId="4EAB74CD" w:rsidR="00596EB8" w:rsidRPr="00D470E4" w:rsidRDefault="0001424F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Воспитание эстетического вкуса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643DF" w14:textId="70F43294" w:rsidR="00596EB8" w:rsidRPr="00D470E4" w:rsidRDefault="0001424F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27B7"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69EDA" w14:textId="77777777" w:rsidR="00596EB8" w:rsidRPr="00D470E4" w:rsidRDefault="00596EB8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577A7461" w14:textId="77777777" w:rsidTr="00D06A10">
        <w:trPr>
          <w:trHeight w:val="56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1571" w14:textId="7421C460" w:rsidR="0001424F" w:rsidRPr="00D470E4" w:rsidRDefault="0001424F" w:rsidP="002A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F5BCF" w14:textId="77777777" w:rsidR="0001424F" w:rsidRPr="00D470E4" w:rsidRDefault="0001424F" w:rsidP="0001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Игры на воздухе</w:t>
            </w:r>
          </w:p>
          <w:p w14:paraId="2DE3506A" w14:textId="7141CD24" w:rsidR="0001424F" w:rsidRPr="00D470E4" w:rsidRDefault="0001424F" w:rsidP="0001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«Следопыты»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0CD7A" w14:textId="39140323" w:rsidR="0001424F" w:rsidRPr="003B5FF6" w:rsidRDefault="0001424F" w:rsidP="000142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Приобщение к здоровому образу жизни, развитие</w:t>
            </w:r>
            <w:r w:rsidR="003B5F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F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памяти, внимания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76210" w14:textId="29884749" w:rsidR="0001424F" w:rsidRPr="00D470E4" w:rsidRDefault="0001424F" w:rsidP="002A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9E81C" w14:textId="77777777" w:rsidR="0001424F" w:rsidRPr="00D470E4" w:rsidRDefault="0001424F" w:rsidP="002A2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A10" w:rsidRPr="00D470E4" w14:paraId="3438215F" w14:textId="77777777" w:rsidTr="00D06A10">
        <w:trPr>
          <w:trHeight w:val="56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FF3F" w14:textId="2B6A39EC" w:rsidR="0001424F" w:rsidRPr="00D470E4" w:rsidRDefault="0001424F" w:rsidP="002A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1F18C" w14:textId="27D9D07F" w:rsidR="0001424F" w:rsidRPr="00D470E4" w:rsidRDefault="0001424F" w:rsidP="002A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Экскурсия на ферму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C63A5" w14:textId="077BFD1E" w:rsidR="0001424F" w:rsidRPr="00D470E4" w:rsidRDefault="0001424F" w:rsidP="002A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Обучение работе экскурсовода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9E56" w14:textId="01C6C898" w:rsidR="0001424F" w:rsidRPr="00D470E4" w:rsidRDefault="0001424F" w:rsidP="002A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22A93" w14:textId="77777777" w:rsidR="0001424F" w:rsidRPr="00D470E4" w:rsidRDefault="0001424F" w:rsidP="002A2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A10" w:rsidRPr="00D470E4" w14:paraId="5E729F6E" w14:textId="77777777" w:rsidTr="00D06A10">
        <w:trPr>
          <w:trHeight w:val="56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658CA" w14:textId="65ADF28B" w:rsidR="0001424F" w:rsidRPr="00D470E4" w:rsidRDefault="0001424F" w:rsidP="002A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019EC" w14:textId="77777777" w:rsidR="0001424F" w:rsidRPr="00D470E4" w:rsidRDefault="0001424F" w:rsidP="000142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Эстафеты «Кто</w:t>
            </w:r>
          </w:p>
          <w:p w14:paraId="11E8FA3A" w14:textId="799F4F91" w:rsidR="0001424F" w:rsidRPr="00D470E4" w:rsidRDefault="0001424F" w:rsidP="000142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быстрее, выше, дальше»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4496E" w14:textId="44EAEE74" w:rsidR="0001424F" w:rsidRPr="003B5FF6" w:rsidRDefault="0001424F" w:rsidP="000142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Приобщение к здоровому образу жизни.</w:t>
            </w:r>
            <w:r w:rsidR="003B5F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Воспитание концентрации внимания.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1C9F1" w14:textId="30D8A297" w:rsidR="0001424F" w:rsidRPr="00D470E4" w:rsidRDefault="0001424F" w:rsidP="002A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F93F" w14:textId="77777777" w:rsidR="0001424F" w:rsidRPr="00D470E4" w:rsidRDefault="0001424F" w:rsidP="002A2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A10" w:rsidRPr="00D470E4" w14:paraId="7F5FB81E" w14:textId="77777777" w:rsidTr="00D06A10">
        <w:trPr>
          <w:trHeight w:val="56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85EE" w14:textId="73A0E65A" w:rsidR="0001424F" w:rsidRPr="00D470E4" w:rsidRDefault="0001424F" w:rsidP="002A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4A2A7" w14:textId="54F02C29" w:rsidR="0001424F" w:rsidRPr="00D470E4" w:rsidRDefault="0001424F" w:rsidP="002A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09412" w14:textId="19E95C47" w:rsidR="0001424F" w:rsidRPr="00D470E4" w:rsidRDefault="0001424F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Совместное составление правил, установление причинно–следственных связей.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D413F" w14:textId="7233661E" w:rsidR="0001424F" w:rsidRPr="00D470E4" w:rsidRDefault="0001424F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27B7"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CC508" w14:textId="77777777" w:rsidR="0001424F" w:rsidRPr="00D470E4" w:rsidRDefault="0001424F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20361D8C" w14:textId="77777777" w:rsidTr="00D06A10">
        <w:trPr>
          <w:trHeight w:val="56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1F14E" w14:textId="5196BC6B" w:rsidR="0001424F" w:rsidRPr="00D470E4" w:rsidRDefault="0001424F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8923" w14:textId="77777777" w:rsidR="0001424F" w:rsidRPr="00D470E4" w:rsidRDefault="0001424F" w:rsidP="0001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14:paraId="7F6325A2" w14:textId="0D26DB89" w:rsidR="0001424F" w:rsidRPr="00D470E4" w:rsidRDefault="0001424F" w:rsidP="000142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«Загадки леса»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B210" w14:textId="18B4FFFA" w:rsidR="0001424F" w:rsidRPr="00D470E4" w:rsidRDefault="0001424F" w:rsidP="000142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навыков ведения коллективной</w:t>
            </w:r>
            <w:r w:rsidR="003B5F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6CD2E" w14:textId="23B9A345" w:rsidR="0001424F" w:rsidRPr="00D470E4" w:rsidRDefault="001A27B7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01424F" w:rsidRPr="00D470E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2E7B" w14:textId="77777777" w:rsidR="0001424F" w:rsidRPr="00D470E4" w:rsidRDefault="0001424F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005F1C7F" w14:textId="77777777" w:rsidTr="00D06A10">
        <w:trPr>
          <w:trHeight w:val="56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CAEBF" w14:textId="4D97D198" w:rsidR="0001424F" w:rsidRPr="00D470E4" w:rsidRDefault="0001424F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8AB41" w14:textId="1A2C0D07" w:rsidR="0001424F" w:rsidRPr="00D470E4" w:rsidRDefault="0001424F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Поем школьные песни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EBC9A" w14:textId="41D29782" w:rsidR="0001424F" w:rsidRPr="00D470E4" w:rsidRDefault="0001424F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интерес к собственному «Я»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60736" w14:textId="356670EB" w:rsidR="0001424F" w:rsidRPr="00D470E4" w:rsidRDefault="0001424F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F5CFD" w14:textId="77777777" w:rsidR="0001424F" w:rsidRPr="00D470E4" w:rsidRDefault="0001424F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026C280A" w14:textId="77777777" w:rsidTr="00D06A10">
        <w:trPr>
          <w:trHeight w:val="56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0859A" w14:textId="29D33437" w:rsidR="0001424F" w:rsidRPr="00D470E4" w:rsidRDefault="0001424F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20B75" w14:textId="40C8AB77" w:rsidR="0001424F" w:rsidRPr="00D470E4" w:rsidRDefault="0001424F" w:rsidP="000142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Игровая программа «В</w:t>
            </w:r>
            <w:r w:rsidR="003B5F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мире интересного»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E6F47" w14:textId="755D27C9" w:rsidR="0001424F" w:rsidRPr="00D470E4" w:rsidRDefault="0001424F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Активизация словаря, развитие внимания и памяти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FE696" w14:textId="5940D0D3" w:rsidR="0001424F" w:rsidRPr="00D470E4" w:rsidRDefault="0001424F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DE2A2" w14:textId="77777777" w:rsidR="0001424F" w:rsidRPr="00D470E4" w:rsidRDefault="0001424F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3DEFF060" w14:textId="77777777" w:rsidTr="00D06A10">
        <w:trPr>
          <w:trHeight w:val="56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DFFD" w14:textId="3854EEBA" w:rsidR="00596EB8" w:rsidRPr="00D470E4" w:rsidRDefault="0001424F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6A87A" w14:textId="2D5A0A6C" w:rsidR="00596EB8" w:rsidRPr="00D470E4" w:rsidRDefault="0001424F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A39AC" w14:textId="37FD967C" w:rsidR="00596EB8" w:rsidRPr="00D470E4" w:rsidRDefault="0001424F" w:rsidP="000142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Воспитание культуры поведения на свежем</w:t>
            </w:r>
            <w:r w:rsidR="003B5F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воздухе. Обучение подвижным играм русского народа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33DCC" w14:textId="0D4D5E0A" w:rsidR="00596EB8" w:rsidRPr="00D470E4" w:rsidRDefault="0001424F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68B6F" w14:textId="77777777" w:rsidR="00596EB8" w:rsidRPr="00D470E4" w:rsidRDefault="00596EB8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38C1C1D0" w14:textId="77777777" w:rsidTr="00D06A10">
        <w:trPr>
          <w:trHeight w:val="50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2F99A" w14:textId="656BEBCD" w:rsidR="00D95D06" w:rsidRPr="00D470E4" w:rsidRDefault="0001424F" w:rsidP="000142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86775" w14:textId="2838A28C" w:rsidR="00D95D06" w:rsidRPr="00D470E4" w:rsidRDefault="0001424F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Конкурс «Весёлая эстафета»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10698" w14:textId="1F06687B" w:rsidR="00D95D06" w:rsidRPr="00D470E4" w:rsidRDefault="0001424F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Расширение кругозора, формирование познавательных интересов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6DC05" w14:textId="08862410" w:rsidR="00D95D06" w:rsidRPr="00D470E4" w:rsidRDefault="00753A30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01424F" w:rsidRPr="00D470E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8DBF" w14:textId="77777777" w:rsidR="00D95D06" w:rsidRPr="00D470E4" w:rsidRDefault="00D95D06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70804522" w14:textId="77777777" w:rsidTr="00D06A10">
        <w:trPr>
          <w:trHeight w:val="50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958B" w14:textId="50763031" w:rsidR="0001424F" w:rsidRPr="00D470E4" w:rsidRDefault="0001424F" w:rsidP="000142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EB1F6" w14:textId="3D92CE81" w:rsidR="0001424F" w:rsidRPr="00D470E4" w:rsidRDefault="0001424F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Урок здоровья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E1A9B" w14:textId="1198F4F0" w:rsidR="0001424F" w:rsidRPr="00D470E4" w:rsidRDefault="0001424F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Развитие ловкости и внимания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B043" w14:textId="3936C3DF" w:rsidR="0001424F" w:rsidRPr="00D470E4" w:rsidRDefault="00753A30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01424F" w:rsidRPr="00D470E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9A8E0" w14:textId="77777777" w:rsidR="0001424F" w:rsidRPr="00D470E4" w:rsidRDefault="0001424F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6BD7003D" w14:textId="77777777" w:rsidTr="00D06A10">
        <w:trPr>
          <w:trHeight w:val="27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511D7" w14:textId="24AA9319" w:rsidR="00D95D06" w:rsidRPr="00D470E4" w:rsidRDefault="0001424F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A57AC" w14:textId="2C5E4452" w:rsidR="00D95D06" w:rsidRPr="00D470E4" w:rsidRDefault="0001424F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Шашечный турнир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230FD" w14:textId="1E64C4B9" w:rsidR="00D95D06" w:rsidRPr="00D470E4" w:rsidRDefault="0001424F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монологической речи, умения слушать не перебивая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E02AC" w14:textId="4BFB3A78" w:rsidR="00D95D06" w:rsidRPr="00D470E4" w:rsidRDefault="00753A30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01424F" w:rsidRPr="00D470E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5321" w14:textId="77777777" w:rsidR="00D95D06" w:rsidRPr="00D470E4" w:rsidRDefault="00D95D06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38D9C9B8" w14:textId="77777777" w:rsidTr="00D06A10">
        <w:trPr>
          <w:trHeight w:val="60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1098A" w14:textId="7D0E8819" w:rsidR="00D95D06" w:rsidRPr="00D470E4" w:rsidRDefault="0001424F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08DE8" w14:textId="7217B372" w:rsidR="00D95D06" w:rsidRPr="00D470E4" w:rsidRDefault="0001424F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38BBB" w14:textId="69896DA5" w:rsidR="00D95D06" w:rsidRPr="00D470E4" w:rsidRDefault="0001424F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умений делать умозаключения на основе полученных знаний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431F8" w14:textId="2166EADF" w:rsidR="00D95D06" w:rsidRPr="00D470E4" w:rsidRDefault="00753A30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01424F" w:rsidRPr="00D470E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DB0F1" w14:textId="77777777" w:rsidR="00D95D06" w:rsidRPr="00D470E4" w:rsidRDefault="00D95D06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47F983CB" w14:textId="77777777" w:rsidTr="00D06A10">
        <w:trPr>
          <w:trHeight w:val="5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C6C37" w14:textId="06960BF3" w:rsidR="00D95D06" w:rsidRPr="00D470E4" w:rsidRDefault="0001424F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041AF" w14:textId="364AF79E" w:rsidR="00D95D06" w:rsidRPr="00D470E4" w:rsidRDefault="0001424F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4D041" w14:textId="23E02766" w:rsidR="00D95D06" w:rsidRPr="00D470E4" w:rsidRDefault="0001424F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коммуникативных навыков, развитие описательной функции речи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64D37" w14:textId="50614C9F" w:rsidR="00D95D06" w:rsidRPr="00D470E4" w:rsidRDefault="00753A30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01424F" w:rsidRPr="00D470E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D1DB5" w14:textId="77777777" w:rsidR="00D95D06" w:rsidRPr="00D470E4" w:rsidRDefault="00D95D06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27C1E214" w14:textId="77777777" w:rsidTr="00D06A10">
        <w:trPr>
          <w:trHeight w:val="27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349D8" w14:textId="2CD76AA3" w:rsidR="00D95D06" w:rsidRPr="00D470E4" w:rsidRDefault="0001424F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4AD80" w14:textId="5858E229" w:rsidR="00D95D06" w:rsidRPr="00D470E4" w:rsidRDefault="0001424F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0CCA8" w14:textId="0FC1F6E3" w:rsidR="00D95D06" w:rsidRPr="00D470E4" w:rsidRDefault="0001424F" w:rsidP="000142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Воспитание культуры поведения на свежем воздухе. Обучение подвижным играм русского</w:t>
            </w:r>
            <w:r w:rsidR="003B5F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народа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83BF8" w14:textId="77EFD8D2" w:rsidR="00D95D06" w:rsidRPr="00D470E4" w:rsidRDefault="00753A30" w:rsidP="000142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01424F" w:rsidRPr="00D470E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8B83" w14:textId="77777777" w:rsidR="00D95D06" w:rsidRPr="00D470E4" w:rsidRDefault="00D95D06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2B0BEACA" w14:textId="77777777" w:rsidTr="00D06A10">
        <w:trPr>
          <w:trHeight w:val="5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AE9AA" w14:textId="06F66E88" w:rsidR="00D95D06" w:rsidRPr="00D470E4" w:rsidRDefault="00807731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2F4C7" w14:textId="0179A6B3" w:rsidR="00D95D06" w:rsidRPr="00D470E4" w:rsidRDefault="00807731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Настольные игры.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53DDA" w14:textId="6F1BBA3D" w:rsidR="00D95D06" w:rsidRPr="00D470E4" w:rsidRDefault="00807731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Приобщение к здоровому образу жизни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29995" w14:textId="2D0A32D3" w:rsidR="00D95D06" w:rsidRPr="00D470E4" w:rsidRDefault="00753A30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807731" w:rsidRPr="00D470E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AA43F" w14:textId="77777777" w:rsidR="00D95D06" w:rsidRPr="00D470E4" w:rsidRDefault="00D95D06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1A12BDB7" w14:textId="77777777" w:rsidTr="00D06A10">
        <w:trPr>
          <w:trHeight w:val="50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B226D" w14:textId="317B05C9" w:rsidR="00D95D06" w:rsidRPr="00D470E4" w:rsidRDefault="00807731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45750" w14:textId="30D7B824" w:rsidR="00D95D06" w:rsidRPr="00D470E4" w:rsidRDefault="00807731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Моя семья.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655E1" w14:textId="15C4A68E" w:rsidR="00D95D06" w:rsidRPr="00D470E4" w:rsidRDefault="00807731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Воспитание любви к родителям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983F6" w14:textId="785EE946" w:rsidR="00D95D06" w:rsidRPr="00D470E4" w:rsidRDefault="00753A30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807731" w:rsidRPr="00D470E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84B70" w14:textId="77777777" w:rsidR="00D95D06" w:rsidRPr="00D470E4" w:rsidRDefault="00D95D06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7D4CF498" w14:textId="77777777" w:rsidTr="00D06A10">
        <w:trPr>
          <w:trHeight w:val="5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4C788" w14:textId="2626A4DE" w:rsidR="00D95D06" w:rsidRPr="00D470E4" w:rsidRDefault="00807731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79322" w14:textId="7070BA39" w:rsidR="00D95D06" w:rsidRPr="00D470E4" w:rsidRDefault="00807731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Умелые руки.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45A51" w14:textId="24E40C41" w:rsidR="00D95D06" w:rsidRPr="00D470E4" w:rsidRDefault="00807731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детей с новым приемом – прорезным декором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99C88" w14:textId="2722372C" w:rsidR="00D95D06" w:rsidRPr="00D470E4" w:rsidRDefault="00753A30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807731" w:rsidRPr="00D470E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6F5B5" w14:textId="77777777" w:rsidR="00D95D06" w:rsidRPr="00D470E4" w:rsidRDefault="00D95D06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0EDE4E81" w14:textId="77777777" w:rsidTr="00D06A10">
        <w:trPr>
          <w:trHeight w:val="75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0753D" w14:textId="3F975675" w:rsidR="00D95D06" w:rsidRPr="00D470E4" w:rsidRDefault="00807731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E6F1E" w14:textId="454D51E0" w:rsidR="00D95D06" w:rsidRPr="00D470E4" w:rsidRDefault="00807731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«Светофор пришел к нам в гости»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9930E" w14:textId="14916581" w:rsidR="00D95D06" w:rsidRPr="00D470E4" w:rsidRDefault="00807731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безопасной жизнедеятельности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0A378" w14:textId="36F83210" w:rsidR="00D95D06" w:rsidRPr="00D470E4" w:rsidRDefault="00753A30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807731" w:rsidRPr="00D470E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1FD7" w14:textId="77777777" w:rsidR="00D95D06" w:rsidRPr="00D470E4" w:rsidRDefault="00D95D06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4D64AFDE" w14:textId="77777777" w:rsidTr="00D06A10">
        <w:trPr>
          <w:trHeight w:val="27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664B6" w14:textId="4A4FE35D" w:rsidR="00D95D06" w:rsidRPr="00D470E4" w:rsidRDefault="00807731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25649" w14:textId="26575A18" w:rsidR="00D95D06" w:rsidRPr="00D470E4" w:rsidRDefault="00807731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 xml:space="preserve">Моя семья. Мой папа   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502E5" w14:textId="08C25321" w:rsidR="00D95D06" w:rsidRPr="00D470E4" w:rsidRDefault="00807731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Воспитание любви и уважения к родителям.</w:t>
            </w:r>
            <w:r w:rsidR="003B5F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интереса к истории семьи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CB800" w14:textId="34EB167B" w:rsidR="00D95D06" w:rsidRPr="00D470E4" w:rsidRDefault="00753A30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="00807731" w:rsidRPr="00D470E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A34E" w14:textId="77777777" w:rsidR="00D95D06" w:rsidRPr="00D470E4" w:rsidRDefault="00D95D06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2E8C7BDA" w14:textId="77777777" w:rsidTr="00D06A10">
        <w:trPr>
          <w:trHeight w:val="27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BAAE5" w14:textId="146EA93B" w:rsidR="00D95D06" w:rsidRPr="00D470E4" w:rsidRDefault="00807731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7E576" w14:textId="74741DB5" w:rsidR="00D95D06" w:rsidRPr="00D470E4" w:rsidRDefault="00807731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Умелые руки. Лепка.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ACAA3" w14:textId="77A559B8" w:rsidR="00D95D06" w:rsidRPr="00D470E4" w:rsidRDefault="00807731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Совершенствование техники лепки. Создание по замыслу композиции из грибов в лукошке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CC946" w14:textId="73551DE1" w:rsidR="00D95D06" w:rsidRPr="00D470E4" w:rsidRDefault="00807731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25825" w14:textId="77777777" w:rsidR="00D95D06" w:rsidRPr="00D470E4" w:rsidRDefault="00D95D06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42CFC32B" w14:textId="77777777" w:rsidTr="00D06A10">
        <w:trPr>
          <w:trHeight w:val="5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83010" w14:textId="0218F97E" w:rsidR="00D95D06" w:rsidRPr="00D470E4" w:rsidRDefault="00807731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8B5CC" w14:textId="7E3E249F" w:rsidR="00D95D06" w:rsidRPr="00D470E4" w:rsidRDefault="00807731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С любовью к природе.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320BC" w14:textId="52D46EEE" w:rsidR="00D95D06" w:rsidRPr="00D470E4" w:rsidRDefault="00807731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Обучение составлению описательного рассказа.</w:t>
            </w:r>
            <w:r w:rsidR="003B5F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Активизация словаря признаков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BAD08" w14:textId="25AB0B94" w:rsidR="00D95D06" w:rsidRPr="00D470E4" w:rsidRDefault="00807731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D291" w14:textId="77777777" w:rsidR="00D95D06" w:rsidRPr="00D470E4" w:rsidRDefault="00D95D06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4101D94D" w14:textId="77777777" w:rsidTr="00D06A10">
        <w:trPr>
          <w:gridAfter w:val="1"/>
          <w:wAfter w:w="409" w:type="dxa"/>
          <w:trHeight w:val="50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379A0" w14:textId="4932C014" w:rsidR="00D95D06" w:rsidRPr="00D470E4" w:rsidRDefault="00807731" w:rsidP="002A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DB7E1" w14:textId="401D6ACB" w:rsidR="00D95D06" w:rsidRPr="00D470E4" w:rsidRDefault="00807731" w:rsidP="002A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Путешествие по музею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862E3" w14:textId="3AB0797A" w:rsidR="00D95D06" w:rsidRPr="00D470E4" w:rsidRDefault="00D95D06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07731"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Воспитание интереса к истории родного города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67203" w14:textId="4B54B492" w:rsidR="00D95D06" w:rsidRPr="00D470E4" w:rsidRDefault="00807731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A4DE" w14:textId="77777777" w:rsidR="00D95D06" w:rsidRPr="00D470E4" w:rsidRDefault="00D95D06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11573060" w14:textId="77777777" w:rsidTr="00D06A10">
        <w:trPr>
          <w:gridAfter w:val="1"/>
          <w:wAfter w:w="409" w:type="dxa"/>
          <w:trHeight w:val="50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A342A" w14:textId="48201719" w:rsidR="00D95D06" w:rsidRPr="00D470E4" w:rsidRDefault="00807731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01D40" w14:textId="70924484" w:rsidR="00D95D06" w:rsidRPr="00D470E4" w:rsidRDefault="00807731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Русские народные игры.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F12F8" w14:textId="381BDF89" w:rsidR="00D95D06" w:rsidRPr="00D470E4" w:rsidRDefault="00807731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точности движений. Воспитание</w:t>
            </w:r>
            <w:r w:rsidR="003B5F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товарищеской поддержки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76B18" w14:textId="47F6E845" w:rsidR="00D95D06" w:rsidRPr="00D470E4" w:rsidRDefault="00807731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437A2" w14:textId="77777777" w:rsidR="00D95D06" w:rsidRPr="00D470E4" w:rsidRDefault="00D95D06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460780B4" w14:textId="77777777" w:rsidTr="00D06A10">
        <w:trPr>
          <w:gridAfter w:val="1"/>
          <w:wAfter w:w="409" w:type="dxa"/>
          <w:trHeight w:val="50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78347" w14:textId="4B90065C" w:rsidR="00D95D06" w:rsidRPr="00D470E4" w:rsidRDefault="00807731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421AB" w14:textId="156A854E" w:rsidR="00D95D06" w:rsidRPr="00D470E4" w:rsidRDefault="00807731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Моя семья.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E530B" w14:textId="73408FB8" w:rsidR="00D95D06" w:rsidRPr="00D470E4" w:rsidRDefault="00807731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Воспитание дружеских отношений в семье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4B60C" w14:textId="5528522E" w:rsidR="00D95D06" w:rsidRPr="00D470E4" w:rsidRDefault="00807731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8B729" w14:textId="77777777" w:rsidR="00D95D06" w:rsidRPr="00D470E4" w:rsidRDefault="00D95D06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5AAC7A0B" w14:textId="77777777" w:rsidTr="00D06A10">
        <w:trPr>
          <w:gridAfter w:val="1"/>
          <w:wAfter w:w="409" w:type="dxa"/>
          <w:trHeight w:val="27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146F1" w14:textId="70C60D81" w:rsidR="00D95D06" w:rsidRPr="00D470E4" w:rsidRDefault="00807731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3B1B8" w14:textId="77777777" w:rsidR="00807731" w:rsidRPr="00D470E4" w:rsidRDefault="00807731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Умелые руки. Аппликация силуэтная.</w:t>
            </w:r>
          </w:p>
          <w:p w14:paraId="656B6550" w14:textId="1305CDB1" w:rsidR="00D95D06" w:rsidRPr="00D470E4" w:rsidRDefault="00807731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«Осенний натюрморт»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A9F21" w14:textId="55C14A54" w:rsidR="00D95D06" w:rsidRPr="00D470E4" w:rsidRDefault="00807731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Совершенствование техники вырезания симметричных предметов из бумаги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7927F" w14:textId="77A2C931" w:rsidR="00D95D06" w:rsidRPr="00D470E4" w:rsidRDefault="00807731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C0659" w14:textId="77777777" w:rsidR="00D95D06" w:rsidRPr="00D470E4" w:rsidRDefault="00D95D06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2AFF8291" w14:textId="77777777" w:rsidTr="00D06A10">
        <w:trPr>
          <w:gridAfter w:val="1"/>
          <w:wAfter w:w="409" w:type="dxa"/>
          <w:trHeight w:val="50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2DFA0" w14:textId="560583E3" w:rsidR="00D95D06" w:rsidRPr="00D470E4" w:rsidRDefault="00807731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9B89F" w14:textId="7239971E" w:rsidR="00D95D06" w:rsidRPr="00D470E4" w:rsidRDefault="00807731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любовью к природе. Разучивание стихов об</w:t>
            </w:r>
            <w:r w:rsidR="003B5F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6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осени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62A17" w14:textId="0ED66BE6" w:rsidR="00D95D06" w:rsidRPr="00D470E4" w:rsidRDefault="00807731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Воспитание интереса к литературному чтению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9844E" w14:textId="57BACA20" w:rsidR="00D95D06" w:rsidRPr="00D470E4" w:rsidRDefault="00807731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576E8" w14:textId="77777777" w:rsidR="00D95D06" w:rsidRPr="00D470E4" w:rsidRDefault="00D95D06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593FB856" w14:textId="77777777" w:rsidTr="00D06A10">
        <w:trPr>
          <w:gridAfter w:val="1"/>
          <w:wAfter w:w="409" w:type="dxa"/>
          <w:trHeight w:val="4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0B7D0" w14:textId="3ECA6E79" w:rsidR="00D95D06" w:rsidRPr="00D470E4" w:rsidRDefault="00807731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876CF" w14:textId="30851781" w:rsidR="00D95D06" w:rsidRPr="00D470E4" w:rsidRDefault="00807731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Путешествие по музею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2D1A5" w14:textId="656E6F66" w:rsidR="00D95D06" w:rsidRPr="00D470E4" w:rsidRDefault="00807731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Обучение рассказыванию. Расширение запасов</w:t>
            </w:r>
            <w:r w:rsidR="003B5F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знаний о родном городе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176E4" w14:textId="0939D076" w:rsidR="00D95D06" w:rsidRPr="00D470E4" w:rsidRDefault="00807731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ADB66" w14:textId="77777777" w:rsidR="00D95D06" w:rsidRPr="00D470E4" w:rsidRDefault="00D95D06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46B1BCDB" w14:textId="77777777" w:rsidTr="00D06A10">
        <w:trPr>
          <w:gridAfter w:val="1"/>
          <w:wAfter w:w="409" w:type="dxa"/>
          <w:trHeight w:val="75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FA4BD" w14:textId="7FC6BB9C" w:rsidR="00807731" w:rsidRPr="00D470E4" w:rsidRDefault="00807731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88E96" w14:textId="721A4AF0" w:rsidR="00807731" w:rsidRPr="00D470E4" w:rsidRDefault="00807731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Русские народные игры.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2E741" w14:textId="0B2C0A0F" w:rsidR="00807731" w:rsidRPr="00D470E4" w:rsidRDefault="00807731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Обучение правилам игры, развитие ловкости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3552B" w14:textId="58B48268" w:rsidR="00807731" w:rsidRPr="00D470E4" w:rsidRDefault="00807731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73ED2" w14:textId="77777777" w:rsidR="00807731" w:rsidRPr="00D470E4" w:rsidRDefault="00807731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70A1CAC4" w14:textId="77777777" w:rsidTr="00D06A10">
        <w:trPr>
          <w:gridAfter w:val="1"/>
          <w:wAfter w:w="409" w:type="dxa"/>
          <w:trHeight w:val="76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6EABC" w14:textId="6074C4EE" w:rsidR="00807731" w:rsidRPr="00D470E4" w:rsidRDefault="00807731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13271" w14:textId="43C63CA2" w:rsidR="00807731" w:rsidRPr="00D470E4" w:rsidRDefault="00807731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 семья. Моя мама и ее родственники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8CE54" w14:textId="634653BB" w:rsidR="00807731" w:rsidRPr="00D470E4" w:rsidRDefault="00807731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Воспитание уважительного отношения к людям старшего поколения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FBB3F" w14:textId="1FFBAE45" w:rsidR="00807731" w:rsidRPr="00D470E4" w:rsidRDefault="00807731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3A30"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F371B" w14:textId="77777777" w:rsidR="00807731" w:rsidRPr="00D470E4" w:rsidRDefault="00807731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67761D4A" w14:textId="77777777" w:rsidTr="00D06A10">
        <w:trPr>
          <w:gridAfter w:val="1"/>
          <w:wAfter w:w="409" w:type="dxa"/>
          <w:trHeight w:val="7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CB7BE" w14:textId="1D1E424B" w:rsidR="00807731" w:rsidRPr="00D470E4" w:rsidRDefault="00807731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1B549" w14:textId="1C55C2F0" w:rsidR="00807731" w:rsidRPr="00D470E4" w:rsidRDefault="00807731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Умелые руки. Рисование и коллаж.</w:t>
            </w:r>
            <w:r w:rsidR="003B5F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F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«Лес точно терем расписной»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6AC41" w14:textId="01E4311F" w:rsidR="00807731" w:rsidRPr="00D470E4" w:rsidRDefault="00807731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самостоятельности в поиске оригинальных способов создания крон деревьев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B2669" w14:textId="5D91CC2E" w:rsidR="00807731" w:rsidRPr="00D470E4" w:rsidRDefault="00807731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3A30"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D5A17" w14:textId="77777777" w:rsidR="00807731" w:rsidRPr="00D470E4" w:rsidRDefault="00807731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137EFB3B" w14:textId="77777777" w:rsidTr="00D06A10">
        <w:trPr>
          <w:gridAfter w:val="1"/>
          <w:wAfter w:w="409" w:type="dxa"/>
          <w:trHeight w:val="27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E802B" w14:textId="385A1707" w:rsidR="00807731" w:rsidRPr="00D470E4" w:rsidRDefault="00807731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7B4C3" w14:textId="6F4A2A5F" w:rsidR="00807731" w:rsidRPr="00D470E4" w:rsidRDefault="00807731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любовью к природе. Стихи об осени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E46BA" w14:textId="045CEB63" w:rsidR="00807731" w:rsidRPr="00D470E4" w:rsidRDefault="00807731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Привитие любви к книге, активизация читательской деятельности, совершенствование пространственных представлений, развитие</w:t>
            </w:r>
            <w:r w:rsidR="003B5F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F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речеслухового анализатора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C15A6" w14:textId="2F605BD8" w:rsidR="00807731" w:rsidRPr="00D470E4" w:rsidRDefault="00807731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3A30"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7778" w14:textId="77777777" w:rsidR="00807731" w:rsidRPr="00D470E4" w:rsidRDefault="00807731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141D9503" w14:textId="77777777" w:rsidTr="00D06A10">
        <w:trPr>
          <w:gridAfter w:val="1"/>
          <w:wAfter w:w="409" w:type="dxa"/>
          <w:trHeight w:val="61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8C899" w14:textId="4817888B" w:rsidR="00807731" w:rsidRPr="00D470E4" w:rsidRDefault="00807731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4CF9" w14:textId="496CE0DD" w:rsidR="00807731" w:rsidRPr="00D470E4" w:rsidRDefault="00807731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музею 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6EE7A" w14:textId="67D95259" w:rsidR="00807731" w:rsidRPr="00D470E4" w:rsidRDefault="00807731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 w:rsidR="003B5F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достопримечательностями города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3C0C8" w14:textId="4FC31D1D" w:rsidR="00807731" w:rsidRPr="00D470E4" w:rsidRDefault="00753A30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807731" w:rsidRPr="00D470E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78888" w14:textId="77777777" w:rsidR="00807731" w:rsidRPr="00D470E4" w:rsidRDefault="00807731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54F5A36C" w14:textId="77777777" w:rsidTr="00D06A10">
        <w:trPr>
          <w:gridAfter w:val="1"/>
          <w:wAfter w:w="409" w:type="dxa"/>
          <w:trHeight w:val="61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A5221" w14:textId="7EFF9ECB" w:rsidR="00807731" w:rsidRPr="00D470E4" w:rsidRDefault="00807731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41D4D" w14:textId="023820C3" w:rsidR="00807731" w:rsidRPr="00D470E4" w:rsidRDefault="00807731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Русские народные игры.</w:t>
            </w:r>
            <w:r w:rsidR="003B5F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«Выгони мяч»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51605" w14:textId="3E3B06D1" w:rsidR="00807731" w:rsidRPr="00D470E4" w:rsidRDefault="00807731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игрой, развитие внимания и концентрации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6BFF" w14:textId="63546836" w:rsidR="00807731" w:rsidRPr="00D470E4" w:rsidRDefault="00753A30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807731" w:rsidRPr="00D470E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5F506" w14:textId="77777777" w:rsidR="00807731" w:rsidRPr="00D470E4" w:rsidRDefault="00807731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6D492B9B" w14:textId="77777777" w:rsidTr="00D06A10">
        <w:trPr>
          <w:gridAfter w:val="1"/>
          <w:wAfter w:w="409" w:type="dxa"/>
          <w:trHeight w:val="55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B4192" w14:textId="5E5DD707" w:rsidR="00807731" w:rsidRPr="00D470E4" w:rsidRDefault="00807731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F67FC" w14:textId="2EF9A4EF" w:rsidR="00807731" w:rsidRPr="00D470E4" w:rsidRDefault="00807731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 семья. Друзья нашей семьи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957D8" w14:textId="03160870" w:rsidR="00807731" w:rsidRPr="00D470E4" w:rsidRDefault="00807731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Воспитание доброго отношения к людям, желание сделать приятное людям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A7F04" w14:textId="4E4312C3" w:rsidR="00807731" w:rsidRPr="00D470E4" w:rsidRDefault="00753A30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807731" w:rsidRPr="00D470E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7BC22" w14:textId="024FDE09" w:rsidR="00807731" w:rsidRPr="00D470E4" w:rsidRDefault="00807731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071E7378" w14:textId="77777777" w:rsidTr="00D06A10">
        <w:trPr>
          <w:gridAfter w:val="1"/>
          <w:wAfter w:w="409" w:type="dxa"/>
          <w:trHeight w:val="27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ACF8C" w14:textId="7D69CAFE" w:rsidR="00807731" w:rsidRPr="00D470E4" w:rsidRDefault="00807731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F99D" w14:textId="7B391CF9" w:rsidR="00807731" w:rsidRPr="00D470E4" w:rsidRDefault="00807731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Умелые руки.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CC804" w14:textId="224F9A2C" w:rsidR="00807731" w:rsidRPr="00D470E4" w:rsidRDefault="00807731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Совершенствование техники вырезания двойных силуэтов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1FBF9" w14:textId="02D59C90" w:rsidR="00807731" w:rsidRPr="00D470E4" w:rsidRDefault="00753A30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807731" w:rsidRPr="00D470E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C53F9" w14:textId="77777777" w:rsidR="00807731" w:rsidRPr="00D470E4" w:rsidRDefault="00807731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4B8411BB" w14:textId="77777777" w:rsidTr="00D06A10">
        <w:trPr>
          <w:gridAfter w:val="1"/>
          <w:wAfter w:w="409" w:type="dxa"/>
          <w:trHeight w:val="5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06762" w14:textId="08E96744" w:rsidR="00807731" w:rsidRPr="00D470E4" w:rsidRDefault="00807731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17871" w14:textId="5959F347" w:rsidR="00807731" w:rsidRPr="00D470E4" w:rsidRDefault="00807731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любовью к природе. Чтение книг о зиме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63235" w14:textId="2D8C102A" w:rsidR="00807731" w:rsidRPr="00D470E4" w:rsidRDefault="00807731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Воспитание читательской активности, формирование читательского вкуса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10D12" w14:textId="5B764D30" w:rsidR="00807731" w:rsidRPr="00D470E4" w:rsidRDefault="00753A30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807731" w:rsidRPr="00D470E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F4201" w14:textId="77777777" w:rsidR="00807731" w:rsidRPr="00D470E4" w:rsidRDefault="00807731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2B7867D3" w14:textId="77777777" w:rsidTr="00D06A10">
        <w:trPr>
          <w:gridAfter w:val="1"/>
          <w:wAfter w:w="409" w:type="dxa"/>
          <w:trHeight w:val="50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905F5" w14:textId="3EF4DCF1" w:rsidR="00807731" w:rsidRPr="00D470E4" w:rsidRDefault="00807731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64560" w14:textId="5BEEFA8C" w:rsidR="00807731" w:rsidRPr="00D470E4" w:rsidRDefault="00807731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Путешествие по родному краю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01E49" w14:textId="2FB906F1" w:rsidR="00807731" w:rsidRPr="00D470E4" w:rsidRDefault="00807731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историей и достопримечательностями города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6A904" w14:textId="2E57D384" w:rsidR="00807731" w:rsidRPr="00D470E4" w:rsidRDefault="00753A30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807731" w:rsidRPr="00D470E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D7C5" w14:textId="77777777" w:rsidR="00807731" w:rsidRPr="00D470E4" w:rsidRDefault="00807731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09F95640" w14:textId="77777777" w:rsidTr="00D06A10">
        <w:trPr>
          <w:gridAfter w:val="1"/>
          <w:wAfter w:w="409" w:type="dxa"/>
          <w:trHeight w:val="5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3D987" w14:textId="5AB5A6DE" w:rsidR="00807731" w:rsidRPr="00D470E4" w:rsidRDefault="00807731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5B962" w14:textId="77777777" w:rsidR="00807731" w:rsidRPr="00D470E4" w:rsidRDefault="00807731" w:rsidP="00807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Русские народные игры.</w:t>
            </w:r>
          </w:p>
          <w:p w14:paraId="712CDBA5" w14:textId="45B5DA17" w:rsidR="00807731" w:rsidRPr="00D470E4" w:rsidRDefault="00807731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«Птицелов»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32D58" w14:textId="00C3BB28" w:rsidR="00807731" w:rsidRPr="00D470E4" w:rsidRDefault="00807731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ловкости, быстроты принятия решений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F7217" w14:textId="73EC8DD2" w:rsidR="00807731" w:rsidRPr="00D470E4" w:rsidRDefault="00807731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53A30"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8D67E" w14:textId="77777777" w:rsidR="00807731" w:rsidRPr="00D470E4" w:rsidRDefault="00807731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34510F8C" w14:textId="77777777" w:rsidTr="00D06A10">
        <w:trPr>
          <w:gridAfter w:val="1"/>
          <w:wAfter w:w="409" w:type="dxa"/>
          <w:trHeight w:val="50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E8AC0" w14:textId="29509975" w:rsidR="00807731" w:rsidRPr="00D470E4" w:rsidRDefault="00807731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DB5C0" w14:textId="7E868DD9" w:rsidR="00807731" w:rsidRPr="00D470E4" w:rsidRDefault="00807731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 семья. Где работают мои родители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263F5" w14:textId="2CD6658B" w:rsidR="00807731" w:rsidRPr="00D470E4" w:rsidRDefault="00807731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Воспитание интереса к профессиям родителей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1ACB6" w14:textId="04FC2A1E" w:rsidR="00807731" w:rsidRPr="00D470E4" w:rsidRDefault="00753A30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="00807731" w:rsidRPr="00D470E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B7B96" w14:textId="77777777" w:rsidR="00807731" w:rsidRPr="00D470E4" w:rsidRDefault="00807731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6FD68476" w14:textId="77777777" w:rsidTr="00D06A10">
        <w:trPr>
          <w:gridAfter w:val="1"/>
          <w:wAfter w:w="409" w:type="dxa"/>
          <w:trHeight w:val="5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E3079" w14:textId="020C8401" w:rsidR="00807731" w:rsidRPr="00D470E4" w:rsidRDefault="00807731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657CB" w14:textId="7B96FB52" w:rsidR="00807731" w:rsidRPr="00D06A10" w:rsidRDefault="00807731" w:rsidP="00807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Умелые руки. Подготовка к Новому году. </w:t>
            </w: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Вырезание</w:t>
            </w:r>
            <w:r w:rsidR="00D06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снежинок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2C54F" w14:textId="6390828D" w:rsidR="00807731" w:rsidRPr="00D470E4" w:rsidRDefault="00807731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навыков работы с ножницами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85B3D" w14:textId="1EBAE9FA" w:rsidR="00807731" w:rsidRPr="00D470E4" w:rsidRDefault="00753A30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="00807731" w:rsidRPr="00D470E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11099" w14:textId="77777777" w:rsidR="00807731" w:rsidRPr="00D470E4" w:rsidRDefault="00807731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5B2D4AA0" w14:textId="77777777" w:rsidTr="00D06A10">
        <w:trPr>
          <w:gridAfter w:val="1"/>
          <w:wAfter w:w="409" w:type="dxa"/>
          <w:trHeight w:val="50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49CA1" w14:textId="78601AE8" w:rsidR="00807731" w:rsidRPr="00D470E4" w:rsidRDefault="00807731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62D48" w14:textId="780FF117" w:rsidR="00807731" w:rsidRPr="00D470E4" w:rsidRDefault="00807731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любовью к природе. Чтение стихов о Новом</w:t>
            </w:r>
            <w:r w:rsidR="00D06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6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годе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3F367" w14:textId="688DDE67" w:rsidR="00807731" w:rsidRPr="00D470E4" w:rsidRDefault="00807731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художественного вкуса, связной речи, воображения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DA4DD" w14:textId="17A75B21" w:rsidR="00807731" w:rsidRPr="00D470E4" w:rsidRDefault="00753A30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="00807731" w:rsidRPr="00D470E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A8216" w14:textId="77777777" w:rsidR="00807731" w:rsidRPr="00D470E4" w:rsidRDefault="00807731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6D6FA8BD" w14:textId="77777777" w:rsidTr="00D06A10">
        <w:trPr>
          <w:gridAfter w:val="1"/>
          <w:wAfter w:w="409" w:type="dxa"/>
          <w:trHeight w:val="5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4C4A6" w14:textId="2597BA48" w:rsidR="00807731" w:rsidRPr="00D470E4" w:rsidRDefault="00807731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8FD0E" w14:textId="549CBAFE" w:rsidR="00807731" w:rsidRPr="00D470E4" w:rsidRDefault="00807731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Путешествия по родному краю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0D986" w14:textId="5C91A8CE" w:rsidR="00807731" w:rsidRPr="00D470E4" w:rsidRDefault="00807731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Расширение знаний о родном городе, воспитание любви к нему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5E8E8" w14:textId="512AC47C" w:rsidR="00807731" w:rsidRPr="00D470E4" w:rsidRDefault="00753A30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="00807731" w:rsidRPr="00D470E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4F675" w14:textId="77777777" w:rsidR="00807731" w:rsidRPr="00D470E4" w:rsidRDefault="00807731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57CB6359" w14:textId="77777777" w:rsidTr="00D06A10">
        <w:trPr>
          <w:gridAfter w:val="1"/>
          <w:wAfter w:w="409" w:type="dxa"/>
          <w:trHeight w:val="5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054D5" w14:textId="58B8A2E6" w:rsidR="00807731" w:rsidRPr="00D470E4" w:rsidRDefault="00807731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332AB" w14:textId="3AB7F46B" w:rsidR="00807731" w:rsidRPr="00D470E4" w:rsidRDefault="00807731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Русские народные игры.</w:t>
            </w:r>
            <w:r w:rsidR="00D06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«Снежная крепость»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B81F1" w14:textId="606E8900" w:rsidR="00807731" w:rsidRPr="00D470E4" w:rsidRDefault="00807731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Воспитание навыков ведения коллективной игры и достижения поставленной цели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E0C1" w14:textId="700310F6" w:rsidR="00807731" w:rsidRPr="00D470E4" w:rsidRDefault="00753A30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="00807731" w:rsidRPr="00D470E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F1CA9" w14:textId="77777777" w:rsidR="00807731" w:rsidRPr="00D470E4" w:rsidRDefault="00807731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6D51210F" w14:textId="77777777" w:rsidTr="00D06A10">
        <w:trPr>
          <w:gridAfter w:val="1"/>
          <w:wAfter w:w="409" w:type="dxa"/>
          <w:trHeight w:val="5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C2E31" w14:textId="5ADE9A70" w:rsidR="00807731" w:rsidRPr="00D470E4" w:rsidRDefault="00807731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CBEB" w14:textId="6674A6FA" w:rsidR="00807731" w:rsidRPr="00D470E4" w:rsidRDefault="00807731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Моя семья. Мой город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FC01A" w14:textId="2A599302" w:rsidR="00807731" w:rsidRPr="00D470E4" w:rsidRDefault="00807731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Уточнение места проживания, расширение запасов знаний и представлений об окружающем мире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7518" w14:textId="08232445" w:rsidR="00807731" w:rsidRPr="00D470E4" w:rsidRDefault="00807731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3A30"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F6C7" w14:textId="77777777" w:rsidR="00807731" w:rsidRPr="00D470E4" w:rsidRDefault="00807731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5D2A33E7" w14:textId="77777777" w:rsidTr="00D06A10">
        <w:trPr>
          <w:gridAfter w:val="1"/>
          <w:wAfter w:w="409" w:type="dxa"/>
          <w:trHeight w:val="5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40C54" w14:textId="155A66F6" w:rsidR="00807731" w:rsidRPr="00D470E4" w:rsidRDefault="00807731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9CEFA" w14:textId="307A8BAF" w:rsidR="00807731" w:rsidRPr="00D06A10" w:rsidRDefault="00807731" w:rsidP="00807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Умелые руки. Подготовка к Новому году. </w:t>
            </w: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r w:rsidR="00D06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7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елочных игрушек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62C33" w14:textId="4F92C0F1" w:rsidR="00807731" w:rsidRPr="00D470E4" w:rsidRDefault="00807731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Совершенствование умения работы с ножницами, клеем, цветной бумагой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A980" w14:textId="0F63E975" w:rsidR="00807731" w:rsidRPr="00D470E4" w:rsidRDefault="00807731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3A30"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54879" w14:textId="77777777" w:rsidR="00807731" w:rsidRPr="00D470E4" w:rsidRDefault="00807731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6754F589" w14:textId="77777777" w:rsidTr="00D06A10">
        <w:trPr>
          <w:gridAfter w:val="1"/>
          <w:wAfter w:w="409" w:type="dxa"/>
          <w:trHeight w:val="5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F0A5F" w14:textId="1248E9B9" w:rsidR="00807731" w:rsidRPr="00D470E4" w:rsidRDefault="00214227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DA28D" w14:textId="7FE041BE" w:rsidR="00807731" w:rsidRPr="00D470E4" w:rsidRDefault="00214227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любовью к природе.</w:t>
            </w:r>
            <w:r w:rsidR="00D06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стихов о зиме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1ABFF" w14:textId="1477C010" w:rsidR="00807731" w:rsidRPr="00D470E4" w:rsidRDefault="00214227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Воспитание интереса к литературному чтению.</w:t>
            </w:r>
            <w:r w:rsidR="00D06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Расширение читательского кругозора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05F5B" w14:textId="4FFACCB9" w:rsidR="00807731" w:rsidRPr="00D470E4" w:rsidRDefault="00753A30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214227" w:rsidRPr="00D470E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6FA81" w14:textId="77777777" w:rsidR="00807731" w:rsidRPr="00D470E4" w:rsidRDefault="00807731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5B613C83" w14:textId="77777777" w:rsidTr="00D06A10">
        <w:trPr>
          <w:gridAfter w:val="1"/>
          <w:wAfter w:w="409" w:type="dxa"/>
          <w:trHeight w:val="101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94A60" w14:textId="451D00E0" w:rsidR="00807731" w:rsidRPr="00D470E4" w:rsidRDefault="00214227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4ED64" w14:textId="63AD2D82" w:rsidR="00807731" w:rsidRPr="00D470E4" w:rsidRDefault="00214227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Путешествие по родному краю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40712" w14:textId="51425726" w:rsidR="00807731" w:rsidRPr="00D470E4" w:rsidRDefault="00214227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наблюдательности, освоение знаний о новых объектах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107C2" w14:textId="510FE281" w:rsidR="00807731" w:rsidRPr="00D470E4" w:rsidRDefault="00753A30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214227" w:rsidRPr="00D470E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37020" w14:textId="77777777" w:rsidR="00807731" w:rsidRPr="00D470E4" w:rsidRDefault="00807731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74E60196" w14:textId="77777777" w:rsidTr="00D06A10">
        <w:trPr>
          <w:gridAfter w:val="1"/>
          <w:wAfter w:w="409" w:type="dxa"/>
          <w:trHeight w:val="75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B52F8" w14:textId="4A1F58AE" w:rsidR="00807731" w:rsidRPr="00D470E4" w:rsidRDefault="00214227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98B67" w14:textId="3ABCAA87" w:rsidR="00807731" w:rsidRPr="00D06A10" w:rsidRDefault="00214227" w:rsidP="0021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Русские народные игры.</w:t>
            </w:r>
            <w:r w:rsidR="00D06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«Горелки»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5CFF9" w14:textId="1C38F480" w:rsidR="00807731" w:rsidRPr="00D470E4" w:rsidRDefault="00214227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самоконтроля. Развитие</w:t>
            </w:r>
            <w:r w:rsidR="00D06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коммуникативных навыков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1D6F" w14:textId="79629AF9" w:rsidR="00807731" w:rsidRPr="00D470E4" w:rsidRDefault="00753A30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214227" w:rsidRPr="00D470E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F9C7" w14:textId="77777777" w:rsidR="00807731" w:rsidRPr="00D470E4" w:rsidRDefault="00807731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05116203" w14:textId="77777777" w:rsidTr="00D06A10">
        <w:trPr>
          <w:gridAfter w:val="1"/>
          <w:wAfter w:w="409" w:type="dxa"/>
          <w:trHeight w:val="75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07FF7" w14:textId="320F7CFA" w:rsidR="00214227" w:rsidRPr="00D470E4" w:rsidRDefault="00214227" w:rsidP="00807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9E632" w14:textId="77193FB9" w:rsidR="00214227" w:rsidRPr="00D470E4" w:rsidRDefault="00214227" w:rsidP="0021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Моя семья. Мой адрес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E03D" w14:textId="2CF37151" w:rsidR="00214227" w:rsidRPr="00D470E4" w:rsidRDefault="00214227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Совершенстве зрительного восприятия, содействие развитию тесных семейных отношений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72FFF" w14:textId="2FC352A8" w:rsidR="00214227" w:rsidRPr="00D470E4" w:rsidRDefault="00753A30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214227" w:rsidRPr="00D470E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90713" w14:textId="77777777" w:rsidR="00214227" w:rsidRPr="00D470E4" w:rsidRDefault="00214227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7381BA04" w14:textId="77777777" w:rsidTr="00D06A10">
        <w:trPr>
          <w:gridAfter w:val="1"/>
          <w:wAfter w:w="409" w:type="dxa"/>
          <w:trHeight w:val="75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FDF5C" w14:textId="0120311E" w:rsidR="00214227" w:rsidRPr="00D470E4" w:rsidRDefault="00214227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88A8A" w14:textId="755B7335" w:rsidR="00214227" w:rsidRPr="00D470E4" w:rsidRDefault="00214227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Умелые руки. Подготовка к Новому году. Конкурс новогодних открыток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799DD" w14:textId="18A171BC" w:rsidR="00214227" w:rsidRPr="00D470E4" w:rsidRDefault="00214227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воображения, творческого потенциала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82EE" w14:textId="50536569" w:rsidR="00214227" w:rsidRPr="00D470E4" w:rsidRDefault="00753A30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214227" w:rsidRPr="00D470E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9E7E3" w14:textId="77777777" w:rsidR="00214227" w:rsidRPr="00D470E4" w:rsidRDefault="00214227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162117CC" w14:textId="77777777" w:rsidTr="00D06A10">
        <w:trPr>
          <w:gridAfter w:val="1"/>
          <w:wAfter w:w="409" w:type="dxa"/>
          <w:trHeight w:val="75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13B63" w14:textId="1822A952" w:rsidR="00214227" w:rsidRPr="00D470E4" w:rsidRDefault="00214227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43BE" w14:textId="044DE595" w:rsidR="00214227" w:rsidRPr="00D470E4" w:rsidRDefault="00214227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любовью к природе.</w:t>
            </w:r>
            <w:r w:rsidR="00D06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рассказов о зиме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3B6C1" w14:textId="5B15B51F" w:rsidR="00214227" w:rsidRPr="00D470E4" w:rsidRDefault="00214227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Формирование творческого воображения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BEB6" w14:textId="1C7C0920" w:rsidR="00214227" w:rsidRPr="00D470E4" w:rsidRDefault="00753A30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214227" w:rsidRPr="00D470E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F3996" w14:textId="77777777" w:rsidR="00214227" w:rsidRPr="00D470E4" w:rsidRDefault="00214227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3DE0FE4B" w14:textId="77777777" w:rsidTr="00D06A10">
        <w:trPr>
          <w:gridAfter w:val="1"/>
          <w:wAfter w:w="409" w:type="dxa"/>
          <w:trHeight w:val="75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4D2B4" w14:textId="7E30A06C" w:rsidR="00214227" w:rsidRPr="00D470E4" w:rsidRDefault="00214227" w:rsidP="00807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326F" w14:textId="4BE6779F" w:rsidR="00214227" w:rsidRPr="00D470E4" w:rsidRDefault="00214227" w:rsidP="0021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Путешествие по родному краю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FAD82" w14:textId="6AE435DF" w:rsidR="00214227" w:rsidRPr="00D470E4" w:rsidRDefault="00214227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Воспитание любви к городу, формирование интереса к его достопримечательностям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1E41" w14:textId="395EF74A" w:rsidR="00214227" w:rsidRPr="00D470E4" w:rsidRDefault="00753A30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214227" w:rsidRPr="00D470E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58F24" w14:textId="77777777" w:rsidR="00214227" w:rsidRPr="00D470E4" w:rsidRDefault="00214227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75760BC6" w14:textId="77777777" w:rsidTr="00D06A10">
        <w:trPr>
          <w:gridAfter w:val="1"/>
          <w:wAfter w:w="409" w:type="dxa"/>
          <w:trHeight w:val="75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DC15F" w14:textId="42B133E2" w:rsidR="00214227" w:rsidRPr="00D470E4" w:rsidRDefault="00214227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02AF5" w14:textId="26A6AB38" w:rsidR="00214227" w:rsidRPr="00D470E4" w:rsidRDefault="00214227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Игры и новогодние забавы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E3DA" w14:textId="6CC15462" w:rsidR="00214227" w:rsidRPr="00D470E4" w:rsidRDefault="00214227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коммуникативных навыков, формирование и развитие навыков самоконтроля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DFCEE" w14:textId="065385F6" w:rsidR="00214227" w:rsidRPr="00D470E4" w:rsidRDefault="00753A30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214227" w:rsidRPr="00D470E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3565" w14:textId="77777777" w:rsidR="00214227" w:rsidRPr="00D470E4" w:rsidRDefault="00214227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406198E7" w14:textId="77777777" w:rsidTr="00D06A10">
        <w:trPr>
          <w:gridAfter w:val="1"/>
          <w:wAfter w:w="409" w:type="dxa"/>
          <w:trHeight w:val="75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690B5" w14:textId="1259E15E" w:rsidR="00214227" w:rsidRPr="00D470E4" w:rsidRDefault="00214227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51FB" w14:textId="5114F7A7" w:rsidR="00214227" w:rsidRPr="00D470E4" w:rsidRDefault="00214227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Моя семья. Традиции семьи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0F69" w14:textId="71E94131" w:rsidR="00214227" w:rsidRPr="00D470E4" w:rsidRDefault="00214227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Содействие развитию дружеских отношений, развитие интереса к традициям семьи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3E120" w14:textId="33E4ED1D" w:rsidR="00214227" w:rsidRPr="00D470E4" w:rsidRDefault="00753A30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214227" w:rsidRPr="00D470E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4204" w14:textId="77777777" w:rsidR="00214227" w:rsidRPr="00D470E4" w:rsidRDefault="00214227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4191D2FF" w14:textId="77777777" w:rsidTr="00D06A10">
        <w:trPr>
          <w:gridAfter w:val="1"/>
          <w:wAfter w:w="409" w:type="dxa"/>
          <w:trHeight w:val="75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E7D8C" w14:textId="7FFE76F0" w:rsidR="00214227" w:rsidRPr="00D470E4" w:rsidRDefault="00214227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33707" w14:textId="1A5C35FD" w:rsidR="00214227" w:rsidRPr="00D470E4" w:rsidRDefault="00214227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Умелые руки. Изготовление новогодних подарков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F936" w14:textId="337A6F8B" w:rsidR="00214227" w:rsidRPr="00D470E4" w:rsidRDefault="00214227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Совершенствование умения работать с различными видами материалов. Коррекция и развитие мелкой моторики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F5526" w14:textId="2A803E7D" w:rsidR="00214227" w:rsidRPr="00D470E4" w:rsidRDefault="00753A30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214227" w:rsidRPr="00D470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2660D" w14:textId="77777777" w:rsidR="00214227" w:rsidRPr="00D470E4" w:rsidRDefault="00214227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17455C68" w14:textId="77777777" w:rsidTr="00D06A10">
        <w:trPr>
          <w:gridAfter w:val="1"/>
          <w:wAfter w:w="409" w:type="dxa"/>
          <w:trHeight w:val="75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D34A" w14:textId="75B4BBB3" w:rsidR="00214227" w:rsidRPr="00D470E4" w:rsidRDefault="00214227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ECAF9" w14:textId="66135BA5" w:rsidR="00214227" w:rsidRPr="00D470E4" w:rsidRDefault="00214227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Русские народные игры.</w:t>
            </w:r>
            <w:r w:rsidR="00D06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«Взятие снежной крепости»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D8D80" w14:textId="304CD385" w:rsidR="00214227" w:rsidRPr="00D470E4" w:rsidRDefault="00214227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умения соблюдать правила в совместной игре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0F36" w14:textId="5F66EC18" w:rsidR="00214227" w:rsidRPr="00D470E4" w:rsidRDefault="00753A30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214227" w:rsidRPr="00D470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6ECB" w14:textId="77777777" w:rsidR="00214227" w:rsidRPr="00D470E4" w:rsidRDefault="00214227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75F861EB" w14:textId="77777777" w:rsidTr="00D06A10">
        <w:trPr>
          <w:gridAfter w:val="1"/>
          <w:wAfter w:w="409" w:type="dxa"/>
          <w:trHeight w:val="75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7AB85" w14:textId="213AA2E5" w:rsidR="00214227" w:rsidRPr="00D470E4" w:rsidRDefault="00214227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BCA3C" w14:textId="2A2552CF" w:rsidR="00214227" w:rsidRPr="00D470E4" w:rsidRDefault="00214227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Моя семья. Древо жизни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2D1F" w14:textId="1EF7036E" w:rsidR="00214227" w:rsidRPr="00D470E4" w:rsidRDefault="00214227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Воспитание интереса к семье. Развитие дружеских семейных отношений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1E97C" w14:textId="415A4FBA" w:rsidR="00214227" w:rsidRPr="00D470E4" w:rsidRDefault="00753A30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214227" w:rsidRPr="00D470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7111E" w14:textId="77777777" w:rsidR="00214227" w:rsidRPr="00D470E4" w:rsidRDefault="00214227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2F9011FB" w14:textId="77777777" w:rsidTr="00D06A10">
        <w:trPr>
          <w:gridAfter w:val="1"/>
          <w:wAfter w:w="409" w:type="dxa"/>
          <w:trHeight w:val="75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3E35" w14:textId="38901D82" w:rsidR="00214227" w:rsidRPr="00D470E4" w:rsidRDefault="00214227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E6818" w14:textId="0EBDB6E8" w:rsidR="00214227" w:rsidRPr="00D470E4" w:rsidRDefault="00214227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Умелые руки. Лепка рельефная. Древо жизни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4FD6" w14:textId="08B455F3" w:rsidR="00214227" w:rsidRPr="00D470E4" w:rsidRDefault="00214227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композиции из пластилина. Совершенствование техники рельефной лепки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FACE5" w14:textId="66E1DF06" w:rsidR="00214227" w:rsidRPr="00D470E4" w:rsidRDefault="00753A30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214227" w:rsidRPr="00D470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8931A" w14:textId="77777777" w:rsidR="00214227" w:rsidRPr="00D470E4" w:rsidRDefault="00214227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7DC10953" w14:textId="77777777" w:rsidTr="00D06A10">
        <w:trPr>
          <w:gridAfter w:val="1"/>
          <w:wAfter w:w="409" w:type="dxa"/>
          <w:trHeight w:val="75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E7734" w14:textId="245D2A71" w:rsidR="00214227" w:rsidRPr="00D470E4" w:rsidRDefault="00214227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FC37B" w14:textId="74DD460D" w:rsidR="00214227" w:rsidRPr="00D470E4" w:rsidRDefault="00214227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С любовью к природе.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B2B5D" w14:textId="4C769F2F" w:rsidR="00214227" w:rsidRPr="00D470E4" w:rsidRDefault="00214227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Обучение рассказыванию, развитие связной речи, расширение представления об окружающем мире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B54EA" w14:textId="282DE4B8" w:rsidR="00214227" w:rsidRPr="00D470E4" w:rsidRDefault="00100288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="00214227" w:rsidRPr="00D470E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595D0" w14:textId="77777777" w:rsidR="00214227" w:rsidRPr="00D470E4" w:rsidRDefault="00214227" w:rsidP="00807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2C5B088B" w14:textId="77777777" w:rsidTr="00D06A10">
        <w:trPr>
          <w:gridAfter w:val="1"/>
          <w:wAfter w:w="409" w:type="dxa"/>
          <w:trHeight w:val="75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91FED" w14:textId="3248E3EF" w:rsidR="00D95D06" w:rsidRPr="00D470E4" w:rsidRDefault="00214227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D3E20" w14:textId="0EB65FBC" w:rsidR="00D95D06" w:rsidRPr="00D470E4" w:rsidRDefault="00214227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Путешествие по родному краю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557BF" w14:textId="0908E0A3" w:rsidR="00D95D06" w:rsidRPr="00D470E4" w:rsidRDefault="00214227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познавательных интересов. Пополнение словарного запаса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4199E" w14:textId="5FB2FECA" w:rsidR="00D95D06" w:rsidRPr="00D470E4" w:rsidRDefault="00100288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214227" w:rsidRPr="00D470E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7BD6E" w14:textId="77777777" w:rsidR="00D95D06" w:rsidRPr="00D470E4" w:rsidRDefault="00D95D06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0953E221" w14:textId="77777777" w:rsidTr="00D06A10">
        <w:trPr>
          <w:gridAfter w:val="1"/>
          <w:wAfter w:w="409" w:type="dxa"/>
          <w:trHeight w:val="50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37F55" w14:textId="34A21090" w:rsidR="00D95D06" w:rsidRPr="00D470E4" w:rsidRDefault="00214227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8BA9D" w14:textId="03F502E0" w:rsidR="00D95D06" w:rsidRPr="00D470E4" w:rsidRDefault="00214227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Русские народные игры.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C17F7" w14:textId="6F05B38B" w:rsidR="00D95D06" w:rsidRPr="00D470E4" w:rsidRDefault="00214227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коммуникативных навыков. Развитие самоконтроля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02D2E" w14:textId="2B0471E8" w:rsidR="00D95D06" w:rsidRPr="00D470E4" w:rsidRDefault="00214227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0288"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1E5E" w14:textId="77777777" w:rsidR="00D95D06" w:rsidRPr="00D470E4" w:rsidRDefault="00D95D06" w:rsidP="002A2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5005D111" w14:textId="77777777" w:rsidTr="00D06A10">
        <w:trPr>
          <w:gridAfter w:val="1"/>
          <w:wAfter w:w="409" w:type="dxa"/>
          <w:trHeight w:val="5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6C7A1" w14:textId="7B92D657" w:rsidR="00214227" w:rsidRPr="00D470E4" w:rsidRDefault="00214227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55BCE" w14:textId="66FEEF69" w:rsidR="00214227" w:rsidRPr="00D470E4" w:rsidRDefault="00214227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Смышленый ребенок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FD277" w14:textId="2356F998" w:rsidR="00214227" w:rsidRPr="00D470E4" w:rsidRDefault="00214227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Обучение разгадыванию кроссвордов. Развитие смекалки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9F6F9" w14:textId="684BA67C" w:rsidR="00214227" w:rsidRPr="00D470E4" w:rsidRDefault="00100288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14227" w:rsidRPr="00D470E4">
              <w:rPr>
                <w:rFonts w:ascii="Times New Roman" w:hAnsi="Times New Roman" w:cs="Times New Roman"/>
                <w:sz w:val="24"/>
                <w:szCs w:val="24"/>
              </w:rPr>
              <w:t>2.01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47CD4" w14:textId="77777777" w:rsidR="00214227" w:rsidRPr="00D470E4" w:rsidRDefault="00214227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5AB6B94F" w14:textId="77777777" w:rsidTr="00D06A10">
        <w:trPr>
          <w:gridAfter w:val="1"/>
          <w:wAfter w:w="409" w:type="dxa"/>
          <w:trHeight w:val="50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2635A" w14:textId="03751777" w:rsidR="00214227" w:rsidRPr="00D470E4" w:rsidRDefault="00214227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A35EE" w14:textId="26436D08" w:rsidR="00214227" w:rsidRPr="00D470E4" w:rsidRDefault="00214227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Умелые руки. Рисование. «Морозные</w:t>
            </w:r>
            <w:r w:rsidR="00D06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узоры»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3DB2D" w14:textId="1430769E" w:rsidR="00214227" w:rsidRPr="00D470E4" w:rsidRDefault="00214227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Обучение рисованию морозных узоров в стилистике кружевоплетения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C46E2" w14:textId="29BFB0AE" w:rsidR="00214227" w:rsidRPr="00D470E4" w:rsidRDefault="00100288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214227" w:rsidRPr="00D470E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81768" w14:textId="77777777" w:rsidR="00214227" w:rsidRPr="00D470E4" w:rsidRDefault="00214227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752F9E17" w14:textId="77777777" w:rsidTr="00D06A10">
        <w:trPr>
          <w:gridAfter w:val="1"/>
          <w:wAfter w:w="409" w:type="dxa"/>
          <w:trHeight w:val="5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0054F" w14:textId="161E4580" w:rsidR="00214227" w:rsidRPr="00D470E4" w:rsidRDefault="00214227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879F8" w14:textId="7F530736" w:rsidR="00214227" w:rsidRPr="00D470E4" w:rsidRDefault="00214227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любовью к природе. Составление рассказа</w:t>
            </w:r>
            <w:r w:rsidR="00D06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6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«Зимний день»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C09DD" w14:textId="0E750E32" w:rsidR="00214227" w:rsidRPr="00D470E4" w:rsidRDefault="00214227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Обучение рассказыванию, развитие связной речи,</w:t>
            </w:r>
            <w:r w:rsidR="00D06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расширение запасов знаний и представлений об окружающем мире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35D45" w14:textId="0A050DF7" w:rsidR="00214227" w:rsidRPr="00D470E4" w:rsidRDefault="00100288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214227" w:rsidRPr="00D470E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DEED1" w14:textId="77777777" w:rsidR="00214227" w:rsidRPr="00D470E4" w:rsidRDefault="00214227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03652431" w14:textId="77777777" w:rsidTr="00D06A10">
        <w:trPr>
          <w:gridAfter w:val="1"/>
          <w:wAfter w:w="409" w:type="dxa"/>
          <w:trHeight w:val="50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0D436" w14:textId="46B95F6B" w:rsidR="00214227" w:rsidRPr="00D470E4" w:rsidRDefault="00214227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9FF32" w14:textId="70B76E45" w:rsidR="00214227" w:rsidRPr="00D470E4" w:rsidRDefault="00214227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Путешествие по родному краю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00A5D" w14:textId="623344CD" w:rsidR="00214227" w:rsidRPr="00D470E4" w:rsidRDefault="00214227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Воспитание любви к родной истории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A6C87" w14:textId="6F5FBB3B" w:rsidR="00214227" w:rsidRPr="00D470E4" w:rsidRDefault="00100288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214227" w:rsidRPr="00D470E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2293F" w14:textId="77777777" w:rsidR="00214227" w:rsidRPr="00D470E4" w:rsidRDefault="00214227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30A239A0" w14:textId="77777777" w:rsidTr="00D06A10">
        <w:trPr>
          <w:gridAfter w:val="1"/>
          <w:wAfter w:w="409" w:type="dxa"/>
          <w:trHeight w:val="5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A1828" w14:textId="233211BF" w:rsidR="00214227" w:rsidRPr="00D470E4" w:rsidRDefault="00214227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DA4C1" w14:textId="250620A7" w:rsidR="00214227" w:rsidRPr="00D470E4" w:rsidRDefault="00214227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Русские народные игры.</w:t>
            </w:r>
            <w:r w:rsidR="00D06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«Гуси-лебеди»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63B03" w14:textId="69D490DC" w:rsidR="00214227" w:rsidRPr="00D470E4" w:rsidRDefault="00214227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Воспитание здорового образа жизни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28CB9" w14:textId="3CADE9FE" w:rsidR="00214227" w:rsidRPr="00D470E4" w:rsidRDefault="00100288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214227" w:rsidRPr="00D470E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D7C9B" w14:textId="77777777" w:rsidR="00214227" w:rsidRPr="00D470E4" w:rsidRDefault="00214227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340EF489" w14:textId="77777777" w:rsidTr="00D06A10">
        <w:trPr>
          <w:gridAfter w:val="1"/>
          <w:wAfter w:w="409" w:type="dxa"/>
          <w:trHeight w:val="75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97794" w14:textId="0BC6A6F4" w:rsidR="00214227" w:rsidRPr="00D470E4" w:rsidRDefault="00214227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87B2D" w14:textId="1025496B" w:rsidR="00214227" w:rsidRPr="00D470E4" w:rsidRDefault="00214227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Смышленый ребенок.</w:t>
            </w:r>
            <w:r w:rsidR="00D06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Обучение составлению кроссвордов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A3163" w14:textId="0D81DDE1" w:rsidR="00214227" w:rsidRPr="00D470E4" w:rsidRDefault="00214227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553BF" w14:textId="26EAAFCC" w:rsidR="00214227" w:rsidRPr="00D470E4" w:rsidRDefault="00100288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214227" w:rsidRPr="00D470E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A8360" w14:textId="77777777" w:rsidR="00214227" w:rsidRPr="00D470E4" w:rsidRDefault="00214227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20907DF7" w14:textId="77777777" w:rsidTr="00D06A10">
        <w:trPr>
          <w:gridAfter w:val="1"/>
          <w:wAfter w:w="409" w:type="dxa"/>
          <w:trHeight w:val="9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7EC82" w14:textId="0CAE029A" w:rsidR="00214227" w:rsidRPr="00D470E4" w:rsidRDefault="00214227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48EFD" w14:textId="294424D7" w:rsidR="00214227" w:rsidRPr="00D470E4" w:rsidRDefault="00214227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Умелые руки. Рисование. «Зимний лес»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8D272" w14:textId="4408CB02" w:rsidR="00214227" w:rsidRPr="00D470E4" w:rsidRDefault="00214227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образа зимнего леса по замыслу. Совершенствование техники рисования концом кисти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E28C5" w14:textId="297FEEA9" w:rsidR="00214227" w:rsidRPr="00D470E4" w:rsidRDefault="00100288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214227" w:rsidRPr="00D470E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EE0BD" w14:textId="77777777" w:rsidR="00214227" w:rsidRPr="00D470E4" w:rsidRDefault="00214227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12F1E436" w14:textId="77777777" w:rsidTr="00D06A10">
        <w:trPr>
          <w:gridAfter w:val="1"/>
          <w:wAfter w:w="409" w:type="dxa"/>
          <w:trHeight w:val="9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D5911" w14:textId="052DD273" w:rsidR="00214227" w:rsidRPr="00D470E4" w:rsidRDefault="00214227" w:rsidP="0021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EE92B" w14:textId="6236752B" w:rsidR="00214227" w:rsidRPr="00D06A10" w:rsidRDefault="00214227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любовью к природе. Чтение рассказов о</w:t>
            </w:r>
            <w:r w:rsidR="00D06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6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зимнем лесе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40A88" w14:textId="213EDD4E" w:rsidR="00214227" w:rsidRPr="00D470E4" w:rsidRDefault="00214227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творческого воображения. Расширение словарного запаса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50389" w14:textId="787F9D8F" w:rsidR="00214227" w:rsidRPr="00D470E4" w:rsidRDefault="00100288" w:rsidP="0021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214227" w:rsidRPr="00D470E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5699F" w14:textId="77777777" w:rsidR="00214227" w:rsidRPr="00D470E4" w:rsidRDefault="00214227" w:rsidP="00214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A10" w:rsidRPr="00D470E4" w14:paraId="3B00B20A" w14:textId="77777777" w:rsidTr="00D06A10">
        <w:trPr>
          <w:gridAfter w:val="1"/>
          <w:wAfter w:w="409" w:type="dxa"/>
          <w:trHeight w:val="9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65F1C" w14:textId="0F8387F9" w:rsidR="00214227" w:rsidRPr="00D470E4" w:rsidRDefault="00214227" w:rsidP="0021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7AB4" w14:textId="71F0F634" w:rsidR="00214227" w:rsidRPr="00D470E4" w:rsidRDefault="00214227" w:rsidP="0021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Путешествие по родному краю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F3AD0" w14:textId="26195689" w:rsidR="00214227" w:rsidRPr="00D470E4" w:rsidRDefault="00214227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интереса к истории города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FF4EF" w14:textId="3AABEC35" w:rsidR="00214227" w:rsidRPr="00D470E4" w:rsidRDefault="00100288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214227" w:rsidRPr="00D470E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5795" w14:textId="77777777" w:rsidR="00214227" w:rsidRPr="00D470E4" w:rsidRDefault="00214227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7ECE3CDF" w14:textId="77777777" w:rsidTr="00D06A10">
        <w:trPr>
          <w:gridAfter w:val="1"/>
          <w:wAfter w:w="409" w:type="dxa"/>
          <w:trHeight w:val="9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131CA" w14:textId="1A275C56" w:rsidR="00214227" w:rsidRPr="00D470E4" w:rsidRDefault="00214227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FED92" w14:textId="1AB5B2AB" w:rsidR="00214227" w:rsidRPr="00D06A10" w:rsidRDefault="00214227" w:rsidP="0021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Русские народные игры.</w:t>
            </w:r>
            <w:r w:rsidR="00D06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«Коршун»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9D60D" w14:textId="002A2531" w:rsidR="00214227" w:rsidRPr="00D470E4" w:rsidRDefault="00214227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Развитие смелости, коммуникативных навыков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58CA9" w14:textId="1BCFE02F" w:rsidR="00214227" w:rsidRPr="00D470E4" w:rsidRDefault="00100288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214227" w:rsidRPr="00D470E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2045D" w14:textId="77777777" w:rsidR="00214227" w:rsidRPr="00D470E4" w:rsidRDefault="00214227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684A1829" w14:textId="77777777" w:rsidTr="00D06A10">
        <w:trPr>
          <w:gridAfter w:val="1"/>
          <w:wAfter w:w="409" w:type="dxa"/>
          <w:trHeight w:val="9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973B9" w14:textId="6845B511" w:rsidR="00214227" w:rsidRPr="00D470E4" w:rsidRDefault="00214227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957F2" w14:textId="34ABF06B" w:rsidR="00214227" w:rsidRPr="00D470E4" w:rsidRDefault="00214227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Разгадывание головоломок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FD3A7" w14:textId="741E3E04" w:rsidR="00214227" w:rsidRPr="00D470E4" w:rsidRDefault="00214227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Формирование логического мышления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7875B" w14:textId="5040C010" w:rsidR="00214227" w:rsidRPr="00D470E4" w:rsidRDefault="00100288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214227" w:rsidRPr="00D470E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09828" w14:textId="77777777" w:rsidR="00214227" w:rsidRPr="00D470E4" w:rsidRDefault="00214227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20DB0D27" w14:textId="77777777" w:rsidTr="00D06A10">
        <w:trPr>
          <w:gridAfter w:val="1"/>
          <w:wAfter w:w="409" w:type="dxa"/>
          <w:trHeight w:val="9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3CDAB" w14:textId="79145A88" w:rsidR="00214227" w:rsidRPr="00D470E4" w:rsidRDefault="00214227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606BF" w14:textId="6CC9EC74" w:rsidR="00214227" w:rsidRPr="00D470E4" w:rsidRDefault="00214227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Умелые руки. Лепка.</w:t>
            </w:r>
            <w:r w:rsidR="00D06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«Сказочные герои»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D76F9" w14:textId="714C4873" w:rsidR="00214227" w:rsidRPr="00D470E4" w:rsidRDefault="00214227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образного мышления, определение способов и приемов лепки, передача движения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0107" w14:textId="45B72349" w:rsidR="00214227" w:rsidRPr="00D470E4" w:rsidRDefault="00100288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214227" w:rsidRPr="00D470E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649D3" w14:textId="77777777" w:rsidR="00214227" w:rsidRPr="00D470E4" w:rsidRDefault="00214227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30A9DD14" w14:textId="77777777" w:rsidTr="00D06A10">
        <w:trPr>
          <w:gridAfter w:val="1"/>
          <w:wAfter w:w="409" w:type="dxa"/>
          <w:trHeight w:val="9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B9CF4" w14:textId="7DE7EA63" w:rsidR="00214227" w:rsidRPr="00D470E4" w:rsidRDefault="00214227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11880" w14:textId="08E06E72" w:rsidR="00214227" w:rsidRPr="00D470E4" w:rsidRDefault="00214227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любовью к природе. Сочинение стихов о</w:t>
            </w:r>
            <w:r w:rsidR="00D06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56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зиме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5DADE" w14:textId="15D8ECB6" w:rsidR="00214227" w:rsidRPr="00D470E4" w:rsidRDefault="00214227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словесно-логического мышления, совершенствование запаса знаний и представлений</w:t>
            </w:r>
            <w:r w:rsidR="00D06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6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окружающем мире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A2D80" w14:textId="0967F794" w:rsidR="00214227" w:rsidRPr="00D470E4" w:rsidRDefault="00100288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214227" w:rsidRPr="00D470E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03979" w14:textId="77777777" w:rsidR="00214227" w:rsidRPr="00D470E4" w:rsidRDefault="00214227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6332A3A2" w14:textId="77777777" w:rsidTr="00D06A10">
        <w:trPr>
          <w:gridAfter w:val="1"/>
          <w:wAfter w:w="409" w:type="dxa"/>
          <w:trHeight w:val="9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7B6C9" w14:textId="46EED910" w:rsidR="00214227" w:rsidRPr="00D470E4" w:rsidRDefault="00214227" w:rsidP="0021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BF451" w14:textId="4C38CA62" w:rsidR="00214227" w:rsidRPr="00D470E4" w:rsidRDefault="00214227" w:rsidP="0021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Путешествие по родному краю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A337" w14:textId="6E75555D" w:rsidR="00214227" w:rsidRPr="00D470E4" w:rsidRDefault="00214227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интереса к географии города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A5304" w14:textId="0949E1A6" w:rsidR="00214227" w:rsidRPr="00D470E4" w:rsidRDefault="00100288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214227" w:rsidRPr="00D470E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F98B7" w14:textId="77777777" w:rsidR="00214227" w:rsidRPr="00D470E4" w:rsidRDefault="00214227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66F1D556" w14:textId="77777777" w:rsidTr="00D06A10">
        <w:trPr>
          <w:gridAfter w:val="1"/>
          <w:wAfter w:w="409" w:type="dxa"/>
          <w:trHeight w:val="9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5EF46" w14:textId="76E26D5B" w:rsidR="00214227" w:rsidRPr="00D470E4" w:rsidRDefault="00214227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942D8" w14:textId="49CA72C7" w:rsidR="00214227" w:rsidRPr="00D06A10" w:rsidRDefault="00214227" w:rsidP="0021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Русские народные игры.</w:t>
            </w:r>
            <w:r w:rsidR="00D06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«Почта»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64066" w14:textId="47E057E0" w:rsidR="00214227" w:rsidRPr="00D470E4" w:rsidRDefault="00214227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умения представлять себя в различных ситуациях и коммуникативные навыки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13A0E" w14:textId="50BA9EA8" w:rsidR="00214227" w:rsidRPr="00D470E4" w:rsidRDefault="00214227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00288"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D2359" w14:textId="77777777" w:rsidR="00214227" w:rsidRPr="00D470E4" w:rsidRDefault="00214227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19224ACD" w14:textId="77777777" w:rsidTr="00D06A10">
        <w:trPr>
          <w:gridAfter w:val="1"/>
          <w:wAfter w:w="409" w:type="dxa"/>
          <w:trHeight w:val="9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747F2" w14:textId="633E2C53" w:rsidR="00214227" w:rsidRPr="00D470E4" w:rsidRDefault="00214227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C790" w14:textId="683EB52B" w:rsidR="00214227" w:rsidRPr="00D470E4" w:rsidRDefault="00214227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Смышленый ребенок. Разгадывание ребусов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79F14" w14:textId="15DB3123" w:rsidR="00214227" w:rsidRPr="00D470E4" w:rsidRDefault="00214227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логического мышления, умения работать сообща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E8BD9" w14:textId="3A0E944F" w:rsidR="00214227" w:rsidRPr="00D470E4" w:rsidRDefault="00100288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="00214227" w:rsidRPr="00D470E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C58C" w14:textId="77777777" w:rsidR="00214227" w:rsidRPr="00D470E4" w:rsidRDefault="00214227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642109D5" w14:textId="77777777" w:rsidTr="00D06A10">
        <w:trPr>
          <w:gridAfter w:val="1"/>
          <w:wAfter w:w="409" w:type="dxa"/>
          <w:trHeight w:val="9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85452" w14:textId="1840A8EC" w:rsidR="00214227" w:rsidRPr="00D470E4" w:rsidRDefault="00214227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7B977" w14:textId="71D46751" w:rsidR="00214227" w:rsidRPr="00D470E4" w:rsidRDefault="00214227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Умелые руки. Аппликация. «Перо Жар-птицы»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2BE61" w14:textId="0E649D17" w:rsidR="00214227" w:rsidRPr="00D470E4" w:rsidRDefault="00F644D9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 приемов штриховки, тушевки цветными карандашами. Развитие воображения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E7944" w14:textId="56286901" w:rsidR="00214227" w:rsidRPr="00D470E4" w:rsidRDefault="00100288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="00F644D9" w:rsidRPr="00D470E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EDA14" w14:textId="77777777" w:rsidR="00214227" w:rsidRPr="00D470E4" w:rsidRDefault="00214227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14C1C1A2" w14:textId="77777777" w:rsidTr="00D06A10">
        <w:trPr>
          <w:gridAfter w:val="1"/>
          <w:wAfter w:w="409" w:type="dxa"/>
          <w:trHeight w:val="9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6BFB7" w14:textId="5F8871E4" w:rsidR="00214227" w:rsidRPr="00D470E4" w:rsidRDefault="00F644D9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574B9" w14:textId="43ADC2B9" w:rsidR="00214227" w:rsidRPr="00D470E4" w:rsidRDefault="00F644D9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любовью к природе.</w:t>
            </w:r>
            <w:r w:rsidR="00D06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Разучивание стихов об армии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9B3F" w14:textId="25E3F273" w:rsidR="00214227" w:rsidRPr="00D470E4" w:rsidRDefault="00F644D9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положительного отношения к Армии на</w:t>
            </w:r>
            <w:r w:rsidR="00D06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основе художественной литературы, коррекция и развитие связной речи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B483" w14:textId="6027651F" w:rsidR="00214227" w:rsidRPr="00D470E4" w:rsidRDefault="00100288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="00F644D9" w:rsidRPr="00D470E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CE81E" w14:textId="77777777" w:rsidR="00214227" w:rsidRPr="00D470E4" w:rsidRDefault="00214227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41BD977B" w14:textId="77777777" w:rsidTr="00D06A10">
        <w:trPr>
          <w:gridAfter w:val="1"/>
          <w:wAfter w:w="409" w:type="dxa"/>
          <w:trHeight w:val="9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AA632" w14:textId="77C6A458" w:rsidR="00214227" w:rsidRPr="00D470E4" w:rsidRDefault="00F644D9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6C40D" w14:textId="7283B9BC" w:rsidR="00214227" w:rsidRPr="00D470E4" w:rsidRDefault="00F644D9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Путешествие по родному краю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BF22D" w14:textId="67FBB981" w:rsidR="00214227" w:rsidRPr="00D470E4" w:rsidRDefault="00F644D9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интереса к истории города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7ED1" w14:textId="62A8FA8F" w:rsidR="00214227" w:rsidRPr="00D470E4" w:rsidRDefault="00100288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="00F644D9" w:rsidRPr="00D470E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BE2EF" w14:textId="77777777" w:rsidR="00214227" w:rsidRPr="00D470E4" w:rsidRDefault="00214227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52B2F7E1" w14:textId="77777777" w:rsidTr="00D06A10">
        <w:trPr>
          <w:gridAfter w:val="1"/>
          <w:wAfter w:w="409" w:type="dxa"/>
          <w:trHeight w:val="9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D96C" w14:textId="22CED327" w:rsidR="00F644D9" w:rsidRPr="00D470E4" w:rsidRDefault="00F644D9" w:rsidP="0021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5D5E7" w14:textId="027A3198" w:rsidR="00F644D9" w:rsidRPr="00D470E4" w:rsidRDefault="00F644D9" w:rsidP="00F6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Русские народные игры.</w:t>
            </w:r>
            <w:r w:rsidR="00D06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«Шар»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FEAC" w14:textId="4130B3CF" w:rsidR="00F644D9" w:rsidRPr="00D470E4" w:rsidRDefault="00F644D9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самоконтроля, воспитание любви к спорту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5DAC8" w14:textId="30BA9586" w:rsidR="00F644D9" w:rsidRPr="00D470E4" w:rsidRDefault="00100288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="00F644D9" w:rsidRPr="00D470E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723BD" w14:textId="77777777" w:rsidR="00F644D9" w:rsidRPr="00D470E4" w:rsidRDefault="00F644D9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2A9D19EC" w14:textId="77777777" w:rsidTr="00D06A10">
        <w:trPr>
          <w:gridAfter w:val="1"/>
          <w:wAfter w:w="409" w:type="dxa"/>
          <w:trHeight w:val="9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E4098" w14:textId="57B5FCA8" w:rsidR="00F644D9" w:rsidRPr="00D470E4" w:rsidRDefault="00F644D9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0F284" w14:textId="040C6EC0" w:rsidR="00F644D9" w:rsidRPr="00D470E4" w:rsidRDefault="00F644D9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Викторина «Домашние животные»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48FFD" w14:textId="168D4A21" w:rsidR="00F644D9" w:rsidRPr="00D470E4" w:rsidRDefault="00F644D9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зрительного внимания, смекалки, коммуникативных навыков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B52E" w14:textId="579DCC11" w:rsidR="00F644D9" w:rsidRPr="00D470E4" w:rsidRDefault="00100288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="00F644D9" w:rsidRPr="00D470E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75823" w14:textId="77777777" w:rsidR="00F644D9" w:rsidRPr="00D470E4" w:rsidRDefault="00F644D9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58646579" w14:textId="77777777" w:rsidTr="00D06A10">
        <w:trPr>
          <w:gridAfter w:val="1"/>
          <w:wAfter w:w="409" w:type="dxa"/>
          <w:trHeight w:val="9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21FCC" w14:textId="33646F1B" w:rsidR="00F644D9" w:rsidRPr="00D470E4" w:rsidRDefault="00F644D9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AA3DC" w14:textId="23FD0647" w:rsidR="00F644D9" w:rsidRPr="00D470E4" w:rsidRDefault="00F644D9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стихов на военную тематику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D0517" w14:textId="6A6F50E4" w:rsidR="00F644D9" w:rsidRPr="00D470E4" w:rsidRDefault="00F644D9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Совершенствование умения выразительно читать стихи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918D9" w14:textId="73D8095D" w:rsidR="00F644D9" w:rsidRPr="00D470E4" w:rsidRDefault="00100288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F644D9" w:rsidRPr="00D470E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B2056" w14:textId="77777777" w:rsidR="00F644D9" w:rsidRPr="00D470E4" w:rsidRDefault="00F644D9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37693B6A" w14:textId="77777777" w:rsidTr="00D06A10">
        <w:trPr>
          <w:gridAfter w:val="1"/>
          <w:wAfter w:w="409" w:type="dxa"/>
          <w:trHeight w:val="9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E348" w14:textId="61998213" w:rsidR="00F644D9" w:rsidRPr="00D470E4" w:rsidRDefault="00F644D9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F226A" w14:textId="32E57E9D" w:rsidR="00F644D9" w:rsidRPr="00D470E4" w:rsidRDefault="00F644D9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Умелые руки. Подарки папам и мальчикам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80D82" w14:textId="1CE24FAF" w:rsidR="00F644D9" w:rsidRPr="00D470E4" w:rsidRDefault="00F644D9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Содействие развитию дружеских семейных отношений, развитие мелкой моторики, творческого воображения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AF543" w14:textId="2C196018" w:rsidR="00F644D9" w:rsidRPr="00D470E4" w:rsidRDefault="00100288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F644D9" w:rsidRPr="00D470E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FFEA8" w14:textId="77777777" w:rsidR="00F644D9" w:rsidRPr="00D470E4" w:rsidRDefault="00F644D9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709E720B" w14:textId="77777777" w:rsidTr="00D06A10">
        <w:trPr>
          <w:gridAfter w:val="1"/>
          <w:wAfter w:w="409" w:type="dxa"/>
          <w:trHeight w:val="9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0394A" w14:textId="5AFE5F1E" w:rsidR="00F644D9" w:rsidRPr="00D470E4" w:rsidRDefault="00F644D9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2B4F0" w14:textId="70560A6A" w:rsidR="00F644D9" w:rsidRPr="00D470E4" w:rsidRDefault="00F644D9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Это вы можете!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401C8" w14:textId="7192115B" w:rsidR="00F644D9" w:rsidRPr="00D470E4" w:rsidRDefault="00F644D9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Содействие развитию дружеских семейных</w:t>
            </w:r>
            <w:r w:rsidR="00D06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отношений, развитие мелкой моторики, творческого воображения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4F7AC" w14:textId="05CC429A" w:rsidR="00F644D9" w:rsidRPr="00D470E4" w:rsidRDefault="00100288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F644D9" w:rsidRPr="00D470E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E6D28" w14:textId="77777777" w:rsidR="00F644D9" w:rsidRPr="00D470E4" w:rsidRDefault="00F644D9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30B7ADC5" w14:textId="77777777" w:rsidTr="00D06A10">
        <w:trPr>
          <w:gridAfter w:val="1"/>
          <w:wAfter w:w="409" w:type="dxa"/>
          <w:trHeight w:val="9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87D7F" w14:textId="1D8E41A1" w:rsidR="00F644D9" w:rsidRPr="00D470E4" w:rsidRDefault="00F644D9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34EDE" w14:textId="16596AB5" w:rsidR="00F644D9" w:rsidRPr="00D470E4" w:rsidRDefault="00F644D9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5A3C5" w14:textId="14DFBDF4" w:rsidR="00F644D9" w:rsidRPr="00D470E4" w:rsidRDefault="00F644D9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дружеских взаимоотношений со сверстниками, развитие ловкости, внимания,</w:t>
            </w:r>
            <w:r w:rsidR="00D06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6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зоркости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87FA1" w14:textId="1EA1C13D" w:rsidR="00F644D9" w:rsidRPr="00D470E4" w:rsidRDefault="00100288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F644D9" w:rsidRPr="00D470E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0CC6" w14:textId="77777777" w:rsidR="00F644D9" w:rsidRPr="00D470E4" w:rsidRDefault="00F644D9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076BB6A1" w14:textId="77777777" w:rsidTr="00D06A10">
        <w:trPr>
          <w:gridAfter w:val="1"/>
          <w:wAfter w:w="409" w:type="dxa"/>
          <w:trHeight w:val="9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F3731" w14:textId="2F750BB8" w:rsidR="00214227" w:rsidRPr="00D470E4" w:rsidRDefault="00F644D9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5084C" w14:textId="6556DA9F" w:rsidR="00214227" w:rsidRPr="00D470E4" w:rsidRDefault="00F644D9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 для мальчиков «Сильные,</w:t>
            </w:r>
            <w:r w:rsidR="00D06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смелые, ловкие»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C3FFA" w14:textId="44FF06CA" w:rsidR="00214227" w:rsidRPr="00D470E4" w:rsidRDefault="00F644D9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дружеских взаимоотношений со сверстниками, развитие ловкости, внимания,</w:t>
            </w:r>
            <w:r w:rsidR="00D06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6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зоркости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F10AB" w14:textId="38A8803F" w:rsidR="00214227" w:rsidRPr="00D470E4" w:rsidRDefault="00100288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F644D9" w:rsidRPr="00D470E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F4876" w14:textId="77777777" w:rsidR="00214227" w:rsidRPr="00D470E4" w:rsidRDefault="00214227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5D07B7EF" w14:textId="77777777" w:rsidTr="00D06A10">
        <w:trPr>
          <w:gridAfter w:val="1"/>
          <w:wAfter w:w="409" w:type="dxa"/>
          <w:trHeight w:val="9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C3D4D" w14:textId="41D7E69B" w:rsidR="00F644D9" w:rsidRPr="00D470E4" w:rsidRDefault="00F644D9" w:rsidP="0021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89401" w14:textId="43F14BD4" w:rsidR="00F644D9" w:rsidRPr="00D470E4" w:rsidRDefault="00F644D9" w:rsidP="00F6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Путешествие по родному краю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2CCD3" w14:textId="1EC164DA" w:rsidR="00F644D9" w:rsidRPr="00D470E4" w:rsidRDefault="00F644D9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 знаний о новых объектах, формирование интереса к географии и истории города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861B1" w14:textId="1F2306D8" w:rsidR="00F644D9" w:rsidRPr="00D470E4" w:rsidRDefault="00100288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F644D9" w:rsidRPr="00D470E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88F22" w14:textId="77777777" w:rsidR="00F644D9" w:rsidRPr="00D470E4" w:rsidRDefault="00F644D9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627272F5" w14:textId="77777777" w:rsidTr="00D06A10">
        <w:trPr>
          <w:gridAfter w:val="1"/>
          <w:wAfter w:w="409" w:type="dxa"/>
          <w:trHeight w:val="9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8AD3E" w14:textId="4AE02A07" w:rsidR="00F644D9" w:rsidRPr="00D470E4" w:rsidRDefault="00F644D9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B0D7A" w14:textId="4FCC60D1" w:rsidR="00F644D9" w:rsidRPr="00D06A10" w:rsidRDefault="00F644D9" w:rsidP="00F6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Смышленый ребенок.</w:t>
            </w:r>
            <w:r w:rsidR="00D06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0AEA6" w14:textId="326815F4" w:rsidR="00F644D9" w:rsidRPr="00D470E4" w:rsidRDefault="00F644D9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творческого мышления, формирование</w:t>
            </w:r>
            <w:r w:rsidR="00D06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связной речи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91263" w14:textId="276D844A" w:rsidR="00F644D9" w:rsidRPr="00D470E4" w:rsidRDefault="00100288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F644D9" w:rsidRPr="00D470E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33204" w14:textId="77777777" w:rsidR="00F644D9" w:rsidRPr="00D470E4" w:rsidRDefault="00F644D9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6FAE1A32" w14:textId="77777777" w:rsidTr="00D06A10">
        <w:trPr>
          <w:gridAfter w:val="1"/>
          <w:wAfter w:w="409" w:type="dxa"/>
          <w:trHeight w:val="9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AE5D" w14:textId="557B14D6" w:rsidR="00F644D9" w:rsidRPr="00D470E4" w:rsidRDefault="00F644D9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2D8C" w14:textId="13BAD310" w:rsidR="00F644D9" w:rsidRPr="00D470E4" w:rsidRDefault="00F644D9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о маме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14620" w14:textId="7CF5E839" w:rsidR="00F644D9" w:rsidRPr="00D470E4" w:rsidRDefault="00F644D9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Воспитание уважения и любви к маме, развитие речи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C138B" w14:textId="6FCCDBF5" w:rsidR="00F644D9" w:rsidRPr="00D470E4" w:rsidRDefault="00100288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F644D9" w:rsidRPr="00D470E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66DC5" w14:textId="77777777" w:rsidR="00F644D9" w:rsidRPr="00D470E4" w:rsidRDefault="00F644D9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58706DC4" w14:textId="77777777" w:rsidTr="00D06A10">
        <w:trPr>
          <w:gridAfter w:val="1"/>
          <w:wAfter w:w="409" w:type="dxa"/>
          <w:trHeight w:val="9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A19AE" w14:textId="2548178B" w:rsidR="00F644D9" w:rsidRPr="00D470E4" w:rsidRDefault="00F644D9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7856" w14:textId="77777777" w:rsidR="00F644D9" w:rsidRPr="00D470E4" w:rsidRDefault="00F644D9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Умелые руки. Подарки</w:t>
            </w:r>
          </w:p>
          <w:p w14:paraId="4A980F76" w14:textId="36904499" w:rsidR="00F644D9" w:rsidRPr="00D470E4" w:rsidRDefault="00F644D9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мамам и девочкам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60765" w14:textId="6841BCC4" w:rsidR="00F644D9" w:rsidRPr="00D470E4" w:rsidRDefault="00F644D9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внимательного отношения к другим</w:t>
            </w:r>
            <w:r w:rsidR="00D06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людям. Развитие навыков работы с ножницами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68C41" w14:textId="04538C9F" w:rsidR="00F644D9" w:rsidRPr="00D470E4" w:rsidRDefault="00100288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F644D9" w:rsidRPr="00D470E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F55EF" w14:textId="77777777" w:rsidR="00F644D9" w:rsidRPr="00D470E4" w:rsidRDefault="00F644D9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5A38FE1F" w14:textId="77777777" w:rsidTr="00D06A10">
        <w:trPr>
          <w:gridAfter w:val="1"/>
          <w:wAfter w:w="409" w:type="dxa"/>
          <w:trHeight w:val="9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539A6" w14:textId="44AD5556" w:rsidR="00F644D9" w:rsidRPr="00D470E4" w:rsidRDefault="00F644D9" w:rsidP="0021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15B49" w14:textId="40479378" w:rsidR="00F644D9" w:rsidRPr="00D470E4" w:rsidRDefault="00F644D9" w:rsidP="00F6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Разучивание стихов о маме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7F263" w14:textId="7D1F2400" w:rsidR="00F644D9" w:rsidRPr="00D06A10" w:rsidRDefault="00F644D9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связной речи. Формирование умения</w:t>
            </w:r>
            <w:r w:rsidR="00D06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выразительно читать. </w:t>
            </w:r>
            <w:r w:rsidRPr="00D06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дружеских отношений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A84E7" w14:textId="5217F2E2" w:rsidR="00F644D9" w:rsidRPr="00D470E4" w:rsidRDefault="00100288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F644D9" w:rsidRPr="00D470E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94997" w14:textId="77777777" w:rsidR="00F644D9" w:rsidRPr="00D470E4" w:rsidRDefault="00F644D9" w:rsidP="00214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A10" w:rsidRPr="00D470E4" w14:paraId="321260B6" w14:textId="77777777" w:rsidTr="00D06A10">
        <w:trPr>
          <w:gridAfter w:val="1"/>
          <w:wAfter w:w="409" w:type="dxa"/>
          <w:trHeight w:val="9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F24C8" w14:textId="535FF81A" w:rsidR="00F644D9" w:rsidRPr="00D470E4" w:rsidRDefault="00F644D9" w:rsidP="0021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2FDDF" w14:textId="1BF36BCB" w:rsidR="00F644D9" w:rsidRPr="00D470E4" w:rsidRDefault="00F644D9" w:rsidP="00F6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Праздник «Нашим девчонкам посвящается…»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3F89" w14:textId="20773BAD" w:rsidR="00F644D9" w:rsidRPr="00D470E4" w:rsidRDefault="00F644D9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дружеских взаимоотношений со сверстницами, воспитание уважения к девочкам, развитие речи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C3759" w14:textId="78ED509D" w:rsidR="00F644D9" w:rsidRPr="00D470E4" w:rsidRDefault="00100288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F644D9" w:rsidRPr="00D470E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41D3B" w14:textId="77777777" w:rsidR="00F644D9" w:rsidRPr="00D470E4" w:rsidRDefault="00F644D9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7C5D3C93" w14:textId="77777777" w:rsidTr="00D06A10">
        <w:trPr>
          <w:gridAfter w:val="1"/>
          <w:wAfter w:w="409" w:type="dxa"/>
          <w:trHeight w:val="9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23FE4" w14:textId="3F71D0D9" w:rsidR="00F644D9" w:rsidRPr="00D470E4" w:rsidRDefault="00F644D9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9C69F" w14:textId="665CDA80" w:rsidR="00F644D9" w:rsidRPr="00D470E4" w:rsidRDefault="00F644D9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 «Мисс и мисрет этикет!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5B5D3" w14:textId="4B135B22" w:rsidR="00F644D9" w:rsidRPr="00D470E4" w:rsidRDefault="00F644D9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дружеских взаимоотношений со сверстницами, воспитание уважения к девочкам,</w:t>
            </w:r>
            <w:r w:rsidR="00D06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6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D475B" w14:textId="65D4D958" w:rsidR="00F644D9" w:rsidRPr="00D470E4" w:rsidRDefault="00100288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F644D9" w:rsidRPr="00D470E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73086" w14:textId="77777777" w:rsidR="00F644D9" w:rsidRPr="00D470E4" w:rsidRDefault="00F644D9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7E227C22" w14:textId="77777777" w:rsidTr="00D06A10">
        <w:trPr>
          <w:gridAfter w:val="1"/>
          <w:wAfter w:w="409" w:type="dxa"/>
          <w:trHeight w:val="9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CB8E5" w14:textId="7F8DC975" w:rsidR="00F644D9" w:rsidRPr="00D470E4" w:rsidRDefault="00F644D9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DDB9E" w14:textId="3C901ED8" w:rsidR="00F644D9" w:rsidRPr="00D06A10" w:rsidRDefault="00F644D9" w:rsidP="00F6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Путешествие по</w:t>
            </w:r>
            <w:r w:rsidR="00D06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родному краю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1F9B" w14:textId="084B8315" w:rsidR="00F644D9" w:rsidRPr="00D470E4" w:rsidRDefault="00F644D9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Активизация интереса к истории города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43AB" w14:textId="13D5DA71" w:rsidR="00F644D9" w:rsidRPr="00D470E4" w:rsidRDefault="00100288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F644D9" w:rsidRPr="00D470E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C019" w14:textId="77777777" w:rsidR="00F644D9" w:rsidRPr="00D470E4" w:rsidRDefault="00F644D9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6C1F4F0E" w14:textId="77777777" w:rsidTr="00D06A10">
        <w:trPr>
          <w:gridAfter w:val="1"/>
          <w:wAfter w:w="409" w:type="dxa"/>
          <w:trHeight w:val="9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436A" w14:textId="2BD2B79A" w:rsidR="00F644D9" w:rsidRPr="00D470E4" w:rsidRDefault="00F644D9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A1586" w14:textId="04210586" w:rsidR="00F644D9" w:rsidRPr="00D470E4" w:rsidRDefault="00F644D9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Русские народные игры.</w:t>
            </w:r>
            <w:r w:rsidR="00D06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«Мячик кверху»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86B41" w14:textId="185069CB" w:rsidR="00F644D9" w:rsidRPr="00D470E4" w:rsidRDefault="00F644D9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Воспитание здорового образа жизни, развитие коммуникативных навыков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7196" w14:textId="73D9BD5C" w:rsidR="00F644D9" w:rsidRPr="00D470E4" w:rsidRDefault="00100288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F644D9" w:rsidRPr="00D470E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D3A39" w14:textId="77777777" w:rsidR="00F644D9" w:rsidRPr="00D470E4" w:rsidRDefault="00F644D9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12725F7F" w14:textId="77777777" w:rsidTr="00D06A10">
        <w:trPr>
          <w:gridAfter w:val="1"/>
          <w:wAfter w:w="409" w:type="dxa"/>
          <w:trHeight w:val="9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2725" w14:textId="05C2810C" w:rsidR="00F644D9" w:rsidRPr="00D470E4" w:rsidRDefault="00F644D9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E9FB6" w14:textId="2E8B56B8" w:rsidR="00F644D9" w:rsidRPr="00D06A10" w:rsidRDefault="00F644D9" w:rsidP="00F6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Смышленый ребенок.</w:t>
            </w:r>
            <w:r w:rsidR="00D06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Историческая викторина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21130" w14:textId="0C83A719" w:rsidR="00F644D9" w:rsidRPr="00D470E4" w:rsidRDefault="00F644D9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интереса к родной истории. Расширение</w:t>
            </w:r>
            <w:r w:rsidR="00D06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запасов знаний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A32E1" w14:textId="32D05E4F" w:rsidR="00F644D9" w:rsidRPr="00D470E4" w:rsidRDefault="00100288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="00F644D9" w:rsidRPr="00D470E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ED6C7" w14:textId="77777777" w:rsidR="00F644D9" w:rsidRPr="00D470E4" w:rsidRDefault="00F644D9" w:rsidP="00214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4126EBE9" w14:textId="77777777" w:rsidTr="00D06A10">
        <w:trPr>
          <w:gridAfter w:val="1"/>
          <w:wAfter w:w="409" w:type="dxa"/>
          <w:trHeight w:val="9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313C2" w14:textId="4BBC49A8" w:rsidR="00F644D9" w:rsidRPr="00D470E4" w:rsidRDefault="00F644D9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9BC9C" w14:textId="643E2490" w:rsidR="00F644D9" w:rsidRPr="00D470E4" w:rsidRDefault="00F644D9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Умелые руки. Рисование. «Кони-птицы»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5A348" w14:textId="3FA03FB0" w:rsidR="00F644D9" w:rsidRPr="00D470E4" w:rsidRDefault="00F644D9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чувства цвета, формы и композиции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5EFAD" w14:textId="753D402A" w:rsidR="00F644D9" w:rsidRPr="00D470E4" w:rsidRDefault="00100288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="00F644D9" w:rsidRPr="00D470E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8969D" w14:textId="77777777" w:rsidR="00F644D9" w:rsidRPr="00D470E4" w:rsidRDefault="00F644D9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4D71CB96" w14:textId="77777777" w:rsidTr="00D06A10">
        <w:trPr>
          <w:gridAfter w:val="1"/>
          <w:wAfter w:w="409" w:type="dxa"/>
          <w:trHeight w:val="9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212F3" w14:textId="6A9867A9" w:rsidR="00F644D9" w:rsidRPr="00D470E4" w:rsidRDefault="00F644D9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DCABF" w14:textId="005A60FF" w:rsidR="00F644D9" w:rsidRPr="00D06A10" w:rsidRDefault="00F644D9" w:rsidP="00F6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Мини-спектакль</w:t>
            </w:r>
            <w:r w:rsidR="00D06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 xml:space="preserve">«Берегите </w:t>
            </w:r>
            <w:proofErr w:type="gramStart"/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лес!»</w:t>
            </w:r>
            <w:proofErr w:type="gramEnd"/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7CC63" w14:textId="1C23723E" w:rsidR="00F644D9" w:rsidRPr="00D470E4" w:rsidRDefault="00F644D9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Расширение кругозора. Воспитание любви к родной природе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8EB59" w14:textId="54001027" w:rsidR="00F644D9" w:rsidRPr="00D470E4" w:rsidRDefault="00100288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="00F644D9" w:rsidRPr="00D470E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9910" w14:textId="77777777" w:rsidR="00F644D9" w:rsidRPr="00D470E4" w:rsidRDefault="00F644D9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7B7AAB2B" w14:textId="77777777" w:rsidTr="00D06A10">
        <w:trPr>
          <w:gridAfter w:val="1"/>
          <w:wAfter w:w="409" w:type="dxa"/>
          <w:trHeight w:val="9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60509" w14:textId="6EB5E4A6" w:rsidR="00F644D9" w:rsidRPr="00D470E4" w:rsidRDefault="00F644D9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BE0BD" w14:textId="10B3F642" w:rsidR="00F644D9" w:rsidRPr="00D470E4" w:rsidRDefault="00F644D9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Путешествие по родному краю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9B4E3" w14:textId="28D9B43D" w:rsidR="00F644D9" w:rsidRPr="00D470E4" w:rsidRDefault="00F644D9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Расширение кругозора. Воспитание любви к родному городу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D369D" w14:textId="4D14CCB3" w:rsidR="00F644D9" w:rsidRPr="00D470E4" w:rsidRDefault="00100288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="00F644D9" w:rsidRPr="00D470E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5102F" w14:textId="77777777" w:rsidR="00F644D9" w:rsidRPr="00D470E4" w:rsidRDefault="00F644D9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6FE9450B" w14:textId="77777777" w:rsidTr="00D06A10">
        <w:trPr>
          <w:gridAfter w:val="1"/>
          <w:wAfter w:w="409" w:type="dxa"/>
          <w:trHeight w:val="9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B8127" w14:textId="66342783" w:rsidR="00F644D9" w:rsidRPr="00D470E4" w:rsidRDefault="00F644D9" w:rsidP="00F6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669FF" w14:textId="291F035C" w:rsidR="00F644D9" w:rsidRPr="00D470E4" w:rsidRDefault="00F644D9" w:rsidP="00F6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Русские народные игры.</w:t>
            </w:r>
            <w:r w:rsidR="00D06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«Лапта»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D114A" w14:textId="5D962E5F" w:rsidR="00F644D9" w:rsidRPr="00D470E4" w:rsidRDefault="00F644D9" w:rsidP="00F6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навыков, ловкости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CF975" w14:textId="0B69602E" w:rsidR="00F644D9" w:rsidRPr="00D470E4" w:rsidRDefault="00100288" w:rsidP="00F6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="00F644D9" w:rsidRPr="00D470E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AD279" w14:textId="77777777" w:rsidR="00F644D9" w:rsidRPr="00D470E4" w:rsidRDefault="00F644D9" w:rsidP="00F64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A10" w:rsidRPr="00D470E4" w14:paraId="1733A0AA" w14:textId="77777777" w:rsidTr="00D06A10">
        <w:trPr>
          <w:gridAfter w:val="1"/>
          <w:wAfter w:w="409" w:type="dxa"/>
          <w:trHeight w:val="9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D17A0" w14:textId="2B1F6191" w:rsidR="00F644D9" w:rsidRPr="00D470E4" w:rsidRDefault="00F644D9" w:rsidP="00F6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019E9" w14:textId="512DA90A" w:rsidR="00F644D9" w:rsidRPr="00D470E4" w:rsidRDefault="00F644D9" w:rsidP="00F6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Смышленый ребенок.</w:t>
            </w:r>
            <w:r w:rsidR="00D06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«Веселые числа»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ECFBF" w14:textId="0A5986F7" w:rsidR="00F644D9" w:rsidRPr="00D470E4" w:rsidRDefault="00F644D9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навыков логического мышления, воспитание интереса к математическим играм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48C88" w14:textId="5F9C805A" w:rsidR="00F644D9" w:rsidRPr="00D470E4" w:rsidRDefault="00100288" w:rsidP="00F6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="00F644D9" w:rsidRPr="00D470E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1572" w14:textId="77777777" w:rsidR="00F644D9" w:rsidRPr="00D470E4" w:rsidRDefault="00F644D9" w:rsidP="00F64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A10" w:rsidRPr="00D470E4" w14:paraId="4BF0AD2B" w14:textId="77777777" w:rsidTr="00D06A10">
        <w:trPr>
          <w:gridAfter w:val="1"/>
          <w:wAfter w:w="409" w:type="dxa"/>
          <w:trHeight w:val="9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29901" w14:textId="3798396C" w:rsidR="00F644D9" w:rsidRPr="00D470E4" w:rsidRDefault="00F644D9" w:rsidP="00F6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9E57" w14:textId="1CB0BC88" w:rsidR="00F644D9" w:rsidRPr="00D470E4" w:rsidRDefault="00F644D9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Умелые руки.</w:t>
            </w:r>
            <w:r w:rsidR="00D06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Рисование. «Сказочный дым»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B6DC8" w14:textId="54FF1FD8" w:rsidR="00F644D9" w:rsidRPr="00D470E4" w:rsidRDefault="00F644D9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фантазийных образов, свободное сочетание изобразительно-выразительных средств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8D5E" w14:textId="5BD81DA8" w:rsidR="00F644D9" w:rsidRPr="00D470E4" w:rsidRDefault="00100288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F644D9" w:rsidRPr="00D470E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EFE5B" w14:textId="77777777" w:rsidR="00F644D9" w:rsidRPr="00D470E4" w:rsidRDefault="00F644D9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176FC9D8" w14:textId="77777777" w:rsidTr="00D06A10">
        <w:trPr>
          <w:gridAfter w:val="1"/>
          <w:wAfter w:w="409" w:type="dxa"/>
          <w:trHeight w:val="9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D8605" w14:textId="54FDEB60" w:rsidR="00F644D9" w:rsidRPr="00D470E4" w:rsidRDefault="00F644D9" w:rsidP="00F6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B15E8" w14:textId="296EF996" w:rsidR="00F644D9" w:rsidRPr="00D470E4" w:rsidRDefault="00F644D9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любовью к природе.</w:t>
            </w:r>
            <w:r w:rsidR="00D06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рассказов о животных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1F94" w14:textId="3C474664" w:rsidR="00F644D9" w:rsidRPr="00D470E4" w:rsidRDefault="00F644D9" w:rsidP="00F6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Воспитание читательской активности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C3061" w14:textId="110E36E3" w:rsidR="00F644D9" w:rsidRPr="00D470E4" w:rsidRDefault="00100288" w:rsidP="00F6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F644D9" w:rsidRPr="00D470E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DB40" w14:textId="77777777" w:rsidR="00F644D9" w:rsidRPr="00D470E4" w:rsidRDefault="00F644D9" w:rsidP="00F64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A10" w:rsidRPr="00D470E4" w14:paraId="41F27860" w14:textId="77777777" w:rsidTr="00D06A10">
        <w:trPr>
          <w:gridAfter w:val="1"/>
          <w:wAfter w:w="409" w:type="dxa"/>
          <w:trHeight w:val="9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25933" w14:textId="17DA2CBE" w:rsidR="00F644D9" w:rsidRPr="00D470E4" w:rsidRDefault="00F644D9" w:rsidP="00F6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4DBE9" w14:textId="6EECDB03" w:rsidR="00F644D9" w:rsidRPr="00D470E4" w:rsidRDefault="00F644D9" w:rsidP="00F6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Путешествие по родному краю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54013" w14:textId="13E6694A" w:rsidR="00F644D9" w:rsidRPr="00D470E4" w:rsidRDefault="00F644D9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Активизация интереса к истории и культуре города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80F38" w14:textId="609314F0" w:rsidR="00F644D9" w:rsidRPr="00D470E4" w:rsidRDefault="00100288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F644D9" w:rsidRPr="00D470E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C83A0" w14:textId="77777777" w:rsidR="00F644D9" w:rsidRPr="00D470E4" w:rsidRDefault="00F644D9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64118972" w14:textId="77777777" w:rsidTr="00D06A10">
        <w:trPr>
          <w:gridAfter w:val="1"/>
          <w:wAfter w:w="409" w:type="dxa"/>
          <w:trHeight w:val="9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181E2" w14:textId="15AC874A" w:rsidR="00F644D9" w:rsidRPr="00D470E4" w:rsidRDefault="00F644D9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09B3C" w14:textId="723DF4F8" w:rsidR="00F644D9" w:rsidRPr="00D06A10" w:rsidRDefault="00F644D9" w:rsidP="00F6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Русские народные игры.</w:t>
            </w:r>
            <w:r w:rsidR="00D06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«Заря»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0285D" w14:textId="56D87813" w:rsidR="00F644D9" w:rsidRPr="00D470E4" w:rsidRDefault="00F644D9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сознательного соблюдения правил поведения в активной игре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929E9" w14:textId="2BCC64DE" w:rsidR="00F644D9" w:rsidRPr="00D470E4" w:rsidRDefault="00100288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F644D9" w:rsidRPr="00D470E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9BD57" w14:textId="77777777" w:rsidR="00F644D9" w:rsidRPr="00D470E4" w:rsidRDefault="00F644D9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16B42AFE" w14:textId="77777777" w:rsidTr="00D06A10">
        <w:trPr>
          <w:gridAfter w:val="1"/>
          <w:wAfter w:w="409" w:type="dxa"/>
          <w:trHeight w:val="9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014B" w14:textId="19C30F33" w:rsidR="00F644D9" w:rsidRPr="00D470E4" w:rsidRDefault="00F644D9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2682C" w14:textId="2DB7EF52" w:rsidR="00F644D9" w:rsidRPr="00D470E4" w:rsidRDefault="00F644D9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Смышленый ребенок. Составление кроссвордов на тему</w:t>
            </w:r>
            <w:r w:rsidR="00FC16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16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«Школа»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3363B" w14:textId="1BCC37F9" w:rsidR="00F644D9" w:rsidRPr="00D470E4" w:rsidRDefault="00F644D9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Развитие логики и мышления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42B89" w14:textId="759B71D4" w:rsidR="00F644D9" w:rsidRPr="00D470E4" w:rsidRDefault="00100288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F644D9" w:rsidRPr="00D470E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DFCB" w14:textId="77777777" w:rsidR="00F644D9" w:rsidRPr="00D470E4" w:rsidRDefault="00F644D9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54EB6ACC" w14:textId="77777777" w:rsidTr="00D06A10">
        <w:trPr>
          <w:gridAfter w:val="1"/>
          <w:wAfter w:w="409" w:type="dxa"/>
          <w:trHeight w:val="9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D745C" w14:textId="688CA3DF" w:rsidR="00F644D9" w:rsidRPr="00D470E4" w:rsidRDefault="00F644D9" w:rsidP="00F6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BD99" w14:textId="6B50202D" w:rsidR="00F644D9" w:rsidRPr="00D06A10" w:rsidRDefault="00F644D9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Умелые руки. Лепка. «У Лукоморья дуб</w:t>
            </w:r>
            <w:r w:rsidR="00D06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56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зеленый»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757B2" w14:textId="35C10FC1" w:rsidR="00F644D9" w:rsidRPr="00D470E4" w:rsidRDefault="00F644D9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коллективной пластической композиции по мотивам литературного произведения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C1B95" w14:textId="5FF11F9C" w:rsidR="00F644D9" w:rsidRPr="00D470E4" w:rsidRDefault="00100288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F644D9" w:rsidRPr="00D470E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0DC1" w14:textId="77777777" w:rsidR="00F644D9" w:rsidRPr="00D470E4" w:rsidRDefault="00F644D9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5542DFB0" w14:textId="77777777" w:rsidTr="00D06A10">
        <w:trPr>
          <w:gridAfter w:val="1"/>
          <w:wAfter w:w="409" w:type="dxa"/>
          <w:trHeight w:val="9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C947D" w14:textId="56525A0C" w:rsidR="00F644D9" w:rsidRPr="00D470E4" w:rsidRDefault="00F644D9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5354" w14:textId="55C0693A" w:rsidR="00F644D9" w:rsidRPr="00D470E4" w:rsidRDefault="00F644D9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Чтение рассказов о животных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EA824" w14:textId="38EA7787" w:rsidR="00F644D9" w:rsidRPr="00D470E4" w:rsidRDefault="00F644D9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Воспитание бережного отношения к животным. </w:t>
            </w: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Обогащение словарного запаса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532D6" w14:textId="6E360E55" w:rsidR="00F644D9" w:rsidRPr="00D470E4" w:rsidRDefault="00100288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F644D9" w:rsidRPr="00D470E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19B3" w14:textId="77777777" w:rsidR="00F644D9" w:rsidRPr="00D470E4" w:rsidRDefault="00F644D9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53D101B2" w14:textId="77777777" w:rsidTr="00D06A10">
        <w:trPr>
          <w:gridAfter w:val="1"/>
          <w:wAfter w:w="409" w:type="dxa"/>
          <w:trHeight w:val="9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D8FAC" w14:textId="53CE29E0" w:rsidR="00F644D9" w:rsidRPr="00D470E4" w:rsidRDefault="00E03159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D8250" w14:textId="62596FDF" w:rsidR="00F644D9" w:rsidRPr="00D470E4" w:rsidRDefault="00E03159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Путешествие по родному краю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D262F" w14:textId="53247F41" w:rsidR="00F644D9" w:rsidRPr="00D470E4" w:rsidRDefault="00E03159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Воспитание любви и гордости за свой город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E9ADD" w14:textId="0B1C264F" w:rsidR="00F644D9" w:rsidRPr="00D470E4" w:rsidRDefault="00100288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E03159" w:rsidRPr="00D470E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7D632" w14:textId="77777777" w:rsidR="00F644D9" w:rsidRPr="00D470E4" w:rsidRDefault="00F644D9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3FF52AD5" w14:textId="77777777" w:rsidTr="00D06A10">
        <w:trPr>
          <w:gridAfter w:val="1"/>
          <w:wAfter w:w="409" w:type="dxa"/>
          <w:trHeight w:val="9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D76BE" w14:textId="638D9353" w:rsidR="00F644D9" w:rsidRPr="00D470E4" w:rsidRDefault="00E03159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13AC1" w14:textId="2913B8A8" w:rsidR="00F644D9" w:rsidRPr="00D06A10" w:rsidRDefault="00E03159" w:rsidP="00E0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Русские народные игры.</w:t>
            </w:r>
            <w:r w:rsidR="00D06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«Жмурки»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CEE3" w14:textId="3463E09E" w:rsidR="00F644D9" w:rsidRPr="00D470E4" w:rsidRDefault="00E03159" w:rsidP="00E03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Воспитание здорового образа жизни. Развитие</w:t>
            </w:r>
            <w:r w:rsidR="00D06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 самоконтроля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ACF6" w14:textId="387AA181" w:rsidR="00F644D9" w:rsidRPr="00D470E4" w:rsidRDefault="00100288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E03159" w:rsidRPr="00D470E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032AF" w14:textId="77777777" w:rsidR="00F644D9" w:rsidRPr="00D470E4" w:rsidRDefault="00F644D9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296E2231" w14:textId="77777777" w:rsidTr="00D06A10">
        <w:trPr>
          <w:gridAfter w:val="1"/>
          <w:wAfter w:w="409" w:type="dxa"/>
          <w:trHeight w:val="9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69A74" w14:textId="2E47B0B8" w:rsidR="00E03159" w:rsidRPr="00D470E4" w:rsidRDefault="00E03159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01F8F" w14:textId="5E0290F1" w:rsidR="00E03159" w:rsidRPr="00D470E4" w:rsidRDefault="00E03159" w:rsidP="00E03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Умелые руки. Лепка.</w:t>
            </w:r>
            <w:r w:rsidR="00D06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 дне морском»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770CB" w14:textId="1D2EC673" w:rsidR="00E03159" w:rsidRPr="00D470E4" w:rsidRDefault="00E03159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пластических образов подводного мира по представлениям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C5EE" w14:textId="5DDD60DD" w:rsidR="00E03159" w:rsidRPr="00D470E4" w:rsidRDefault="00100288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E03159" w:rsidRPr="00D470E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1F6B" w14:textId="77777777" w:rsidR="00E03159" w:rsidRPr="00D470E4" w:rsidRDefault="00E03159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5E6E638C" w14:textId="77777777" w:rsidTr="00D06A10">
        <w:trPr>
          <w:gridAfter w:val="1"/>
          <w:wAfter w:w="409" w:type="dxa"/>
          <w:trHeight w:val="9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0F7C" w14:textId="242B614C" w:rsidR="00E03159" w:rsidRPr="00D470E4" w:rsidRDefault="00E03159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2F2BF" w14:textId="33064DD6" w:rsidR="00E03159" w:rsidRPr="00D470E4" w:rsidRDefault="00E03159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Чтение рассказов о космонавтах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7560B" w14:textId="649D9C1A" w:rsidR="00E03159" w:rsidRPr="00D470E4" w:rsidRDefault="00E03159" w:rsidP="00E03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и расширение знаний об окружающем мире. Воспитание чувства гордости за</w:t>
            </w:r>
            <w:r w:rsidR="00D06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соотечественников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C9081" w14:textId="6A941B78" w:rsidR="00E03159" w:rsidRPr="00D470E4" w:rsidRDefault="00100288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07AA8" w14:textId="77777777" w:rsidR="00E03159" w:rsidRPr="00D470E4" w:rsidRDefault="00E03159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0205B30C" w14:textId="77777777" w:rsidTr="00D06A10">
        <w:trPr>
          <w:gridAfter w:val="1"/>
          <w:wAfter w:w="409" w:type="dxa"/>
          <w:trHeight w:val="9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A8F46" w14:textId="0D7A8104" w:rsidR="00E03159" w:rsidRPr="00D470E4" w:rsidRDefault="00E03159" w:rsidP="00F6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3764" w14:textId="3062A27C" w:rsidR="00E03159" w:rsidRPr="00D470E4" w:rsidRDefault="00E03159" w:rsidP="00E0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Путешествие по</w:t>
            </w:r>
            <w:r w:rsidR="00D06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родному краю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AB54" w14:textId="4A443D4E" w:rsidR="00E03159" w:rsidRPr="00D06A10" w:rsidRDefault="00E03159" w:rsidP="00E03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Воспитание интереса к истории и географии</w:t>
            </w:r>
            <w:r w:rsidR="00D06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6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родного города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D919A" w14:textId="7F4277A0" w:rsidR="00E03159" w:rsidRPr="00D470E4" w:rsidRDefault="00100288" w:rsidP="00F6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="00E03159" w:rsidRPr="00D470E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A3D9" w14:textId="77777777" w:rsidR="00E03159" w:rsidRPr="00D470E4" w:rsidRDefault="00E03159" w:rsidP="00F64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A10" w:rsidRPr="00D470E4" w14:paraId="7CBA6778" w14:textId="77777777" w:rsidTr="00D06A10">
        <w:trPr>
          <w:gridAfter w:val="1"/>
          <w:wAfter w:w="409" w:type="dxa"/>
          <w:trHeight w:val="9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67E21" w14:textId="3A8755DD" w:rsidR="00E03159" w:rsidRPr="00D470E4" w:rsidRDefault="00E03159" w:rsidP="00F6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8C48" w14:textId="4A617F2B" w:rsidR="00E03159" w:rsidRPr="00D470E4" w:rsidRDefault="00E03159" w:rsidP="00E03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Русские народные игры.</w:t>
            </w:r>
            <w:r w:rsidR="00D06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«Большой мяч»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F8D42" w14:textId="77FABC4A" w:rsidR="00E03159" w:rsidRPr="00D470E4" w:rsidRDefault="00E03159" w:rsidP="00E03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Воспитание умения помогать в трудной ситуации, содействовать сплочению детского коллектива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AF46B" w14:textId="7C8BB7DF" w:rsidR="00E03159" w:rsidRPr="00D470E4" w:rsidRDefault="00100288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="00E03159" w:rsidRPr="00D470E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85BD" w14:textId="77777777" w:rsidR="00E03159" w:rsidRPr="00D470E4" w:rsidRDefault="00E03159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2FDAD4EA" w14:textId="77777777" w:rsidTr="00D06A10">
        <w:trPr>
          <w:gridAfter w:val="1"/>
          <w:wAfter w:w="409" w:type="dxa"/>
          <w:trHeight w:val="9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787AE" w14:textId="5E15BB0C" w:rsidR="00E03159" w:rsidRPr="00D470E4" w:rsidRDefault="00E03159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0FF3" w14:textId="6F2B26B4" w:rsidR="00E03159" w:rsidRPr="00D06A10" w:rsidRDefault="00E03159" w:rsidP="00E0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Смышленый ребенок.</w:t>
            </w:r>
            <w:r w:rsidR="00D06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D324" w14:textId="62326A8F" w:rsidR="00E03159" w:rsidRPr="00D470E4" w:rsidRDefault="00E03159" w:rsidP="00E03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связной речи, пополнение и активизация</w:t>
            </w:r>
            <w:r w:rsidR="00D06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6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словарного запаса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DB48" w14:textId="0A829E62" w:rsidR="00E03159" w:rsidRPr="00D470E4" w:rsidRDefault="00100288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="00E03159" w:rsidRPr="00D470E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A0C69" w14:textId="77777777" w:rsidR="00E03159" w:rsidRPr="00D470E4" w:rsidRDefault="00E03159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18DBE980" w14:textId="77777777" w:rsidTr="00D06A10">
        <w:trPr>
          <w:gridAfter w:val="1"/>
          <w:wAfter w:w="409" w:type="dxa"/>
          <w:trHeight w:val="9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0F4F0" w14:textId="5E588394" w:rsidR="00E03159" w:rsidRPr="00D470E4" w:rsidRDefault="00E03159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15017" w14:textId="32A037B3" w:rsidR="00E03159" w:rsidRPr="00D470E4" w:rsidRDefault="00E03159" w:rsidP="00E03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Умелые руки.</w:t>
            </w:r>
            <w:r w:rsidR="00D06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Рисование с элементами аппликации. </w:t>
            </w:r>
            <w:r w:rsidRPr="00D06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«Звезды и</w:t>
            </w:r>
            <w:r w:rsidR="00D06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6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планеты»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A3EF9" w14:textId="006E9B3B" w:rsidR="00E03159" w:rsidRPr="00D470E4" w:rsidRDefault="00E03159" w:rsidP="00E03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Изображение летящей кометы с использованием элементов аппликации. Совершенствование умений в работе с бумагой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AE45" w14:textId="2BA51FAF" w:rsidR="00E03159" w:rsidRPr="00D470E4" w:rsidRDefault="00100288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="00E03159" w:rsidRPr="00D470E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088C6" w14:textId="77777777" w:rsidR="00E03159" w:rsidRPr="00D470E4" w:rsidRDefault="00E03159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35AD1557" w14:textId="77777777" w:rsidTr="00D06A10">
        <w:trPr>
          <w:gridAfter w:val="1"/>
          <w:wAfter w:w="409" w:type="dxa"/>
          <w:trHeight w:val="9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C3A8E" w14:textId="3DCF62DC" w:rsidR="00E03159" w:rsidRPr="00D470E4" w:rsidRDefault="00E03159" w:rsidP="00F6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F2A35" w14:textId="6B217CDD" w:rsidR="00E03159" w:rsidRPr="00D470E4" w:rsidRDefault="00E03159" w:rsidP="00E03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любовью к природе.</w:t>
            </w:r>
            <w:r w:rsidR="00D06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рассказов и стихов о весне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31E2E" w14:textId="100AFA48" w:rsidR="00E03159" w:rsidRPr="00D470E4" w:rsidRDefault="00E03159" w:rsidP="00E0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Воспитание читательской активности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985FA" w14:textId="705C0F55" w:rsidR="00E03159" w:rsidRPr="00D470E4" w:rsidRDefault="00100288" w:rsidP="00F6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="00E03159" w:rsidRPr="00D470E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BBA8" w14:textId="77777777" w:rsidR="00E03159" w:rsidRPr="00D470E4" w:rsidRDefault="00E03159" w:rsidP="00F64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A10" w:rsidRPr="00D470E4" w14:paraId="05D80C6C" w14:textId="77777777" w:rsidTr="00D06A10">
        <w:trPr>
          <w:gridAfter w:val="1"/>
          <w:wAfter w:w="409" w:type="dxa"/>
          <w:trHeight w:val="9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AA708" w14:textId="443B592A" w:rsidR="00E03159" w:rsidRPr="00D470E4" w:rsidRDefault="00E03159" w:rsidP="00F6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68C5C" w14:textId="76785E0B" w:rsidR="00E03159" w:rsidRPr="00D470E4" w:rsidRDefault="00E03159" w:rsidP="00E0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Путешествие по родному краю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396F1" w14:textId="22D36EB4" w:rsidR="00E03159" w:rsidRPr="00D470E4" w:rsidRDefault="00E03159" w:rsidP="00E03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Активизация интереса к истории города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6D26" w14:textId="77F968BC" w:rsidR="00E03159" w:rsidRPr="00D470E4" w:rsidRDefault="00100288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="00E03159" w:rsidRPr="00D470E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21D3B" w14:textId="77777777" w:rsidR="00E03159" w:rsidRPr="00D470E4" w:rsidRDefault="00E03159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637C9720" w14:textId="77777777" w:rsidTr="00D06A10">
        <w:trPr>
          <w:gridAfter w:val="1"/>
          <w:wAfter w:w="409" w:type="dxa"/>
          <w:trHeight w:val="9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BFEB3" w14:textId="51413954" w:rsidR="00E03159" w:rsidRPr="00D470E4" w:rsidRDefault="00E03159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143.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6F6FC" w14:textId="2C6A37C0" w:rsidR="00E03159" w:rsidRPr="00D06A10" w:rsidRDefault="00E03159" w:rsidP="00E0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Русские народные игры.</w:t>
            </w:r>
            <w:r w:rsidR="00D06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«Волк»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E1935" w14:textId="3E4EE7E7" w:rsidR="00E03159" w:rsidRPr="00D470E4" w:rsidRDefault="00E03159" w:rsidP="00E03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Воспитание здорового образа жизни. Умение работать в коллективе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9E33E" w14:textId="4ED0A694" w:rsidR="00E03159" w:rsidRPr="00D470E4" w:rsidRDefault="00100288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E03159" w:rsidRPr="00D470E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F84F5" w14:textId="77777777" w:rsidR="00E03159" w:rsidRPr="00D470E4" w:rsidRDefault="00E03159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7C06B622" w14:textId="77777777" w:rsidTr="00D06A10">
        <w:trPr>
          <w:gridAfter w:val="1"/>
          <w:wAfter w:w="409" w:type="dxa"/>
          <w:trHeight w:val="9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ECE33" w14:textId="583B942F" w:rsidR="00E03159" w:rsidRPr="00D470E4" w:rsidRDefault="00E03159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9266F" w14:textId="5340760E" w:rsidR="00E03159" w:rsidRPr="00D470E4" w:rsidRDefault="00E03159" w:rsidP="00E03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Смышленый ребенок. Кроссворд «Спорт»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45B1A" w14:textId="75309A53" w:rsidR="00E03159" w:rsidRPr="00D470E4" w:rsidRDefault="00E03159" w:rsidP="00E03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образного мышления и воображения, расширение запаса знаний и представлений об окружающем мире, развитие логического</w:t>
            </w:r>
            <w:r w:rsidR="00D06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6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мышления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7A1C7" w14:textId="31D5F54A" w:rsidR="00E03159" w:rsidRPr="00D470E4" w:rsidRDefault="00100288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E03159" w:rsidRPr="00D470E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62502" w14:textId="77777777" w:rsidR="00E03159" w:rsidRPr="00D470E4" w:rsidRDefault="00E03159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7694D1D6" w14:textId="77777777" w:rsidTr="00D06A10">
        <w:trPr>
          <w:gridAfter w:val="1"/>
          <w:wAfter w:w="409" w:type="dxa"/>
          <w:trHeight w:val="9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2D8A8" w14:textId="756E8B28" w:rsidR="00E03159" w:rsidRPr="00D470E4" w:rsidRDefault="00E03159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EA9E1" w14:textId="02F5FB35" w:rsidR="00E03159" w:rsidRPr="00D470E4" w:rsidRDefault="00E03159" w:rsidP="00E03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Умелые руки. Аппликация.</w:t>
            </w:r>
            <w:r w:rsidR="00D06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«Пушистые картины»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7F887" w14:textId="63064383" w:rsidR="00E03159" w:rsidRPr="00D470E4" w:rsidRDefault="00E03159" w:rsidP="00E03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умения составлять картины из шерстяных нитей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61A12" w14:textId="22898D81" w:rsidR="00E03159" w:rsidRPr="00D470E4" w:rsidRDefault="00100288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E03159" w:rsidRPr="00D470E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32C3C" w14:textId="77777777" w:rsidR="00E03159" w:rsidRPr="00D470E4" w:rsidRDefault="00E03159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5C2704C9" w14:textId="77777777" w:rsidTr="00D06A10">
        <w:trPr>
          <w:gridAfter w:val="1"/>
          <w:wAfter w:w="409" w:type="dxa"/>
          <w:trHeight w:val="9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ED7F7" w14:textId="5BB75261" w:rsidR="00E03159" w:rsidRPr="00D470E4" w:rsidRDefault="00E03159" w:rsidP="00F6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01BA3" w14:textId="27819DA1" w:rsidR="00E03159" w:rsidRPr="00D470E4" w:rsidRDefault="00E03159" w:rsidP="00E03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любовью к природе. Чтение стихов о животных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10E43" w14:textId="29F9B40C" w:rsidR="00E03159" w:rsidRPr="00D470E4" w:rsidRDefault="00E03159" w:rsidP="00E03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художественного вкуса, расширение словарного запаса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CF635" w14:textId="79D27841" w:rsidR="00E03159" w:rsidRPr="00D470E4" w:rsidRDefault="00100288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E03159" w:rsidRPr="00D470E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E2F3D" w14:textId="77777777" w:rsidR="00E03159" w:rsidRPr="00D470E4" w:rsidRDefault="00E03159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6AE5D740" w14:textId="77777777" w:rsidTr="00D06A10">
        <w:trPr>
          <w:gridAfter w:val="1"/>
          <w:wAfter w:w="409" w:type="dxa"/>
          <w:trHeight w:val="9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2538F" w14:textId="1FA3831A" w:rsidR="00E03159" w:rsidRPr="00D470E4" w:rsidRDefault="00E03159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C8977" w14:textId="320D3A28" w:rsidR="00E03159" w:rsidRPr="00D06A10" w:rsidRDefault="00E03159" w:rsidP="00E0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Путешествие по</w:t>
            </w:r>
            <w:r w:rsidR="00D06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родному краю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25F17" w14:textId="102A335D" w:rsidR="00E03159" w:rsidRPr="00D470E4" w:rsidRDefault="00E03159" w:rsidP="00E03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Расширение запаса знаний и представлений об</w:t>
            </w:r>
            <w:r w:rsidR="00D06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окружающем мире описательной функции речи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6CC6B" w14:textId="4379B4B3" w:rsidR="00E03159" w:rsidRPr="00D470E4" w:rsidRDefault="00100288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E03159" w:rsidRPr="00D470E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D279F" w14:textId="77777777" w:rsidR="00E03159" w:rsidRPr="00D470E4" w:rsidRDefault="00E03159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35B12AB4" w14:textId="77777777" w:rsidTr="00D06A10">
        <w:trPr>
          <w:gridAfter w:val="1"/>
          <w:wAfter w:w="409" w:type="dxa"/>
          <w:trHeight w:val="9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51698" w14:textId="30B28823" w:rsidR="00E03159" w:rsidRPr="00D470E4" w:rsidRDefault="00E03159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910B" w14:textId="4EEFD04D" w:rsidR="00E03159" w:rsidRPr="00D470E4" w:rsidRDefault="00E03159" w:rsidP="00E03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Русские народные игры.</w:t>
            </w:r>
            <w:r w:rsidR="00D06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«Гонка мяча»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94C4D" w14:textId="4C1DE554" w:rsidR="00E03159" w:rsidRPr="00D470E4" w:rsidRDefault="00E03159" w:rsidP="00E03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умение и желание самим организовывать игры изготавливать для них атрибуты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1292C" w14:textId="016AA598" w:rsidR="00E03159" w:rsidRPr="00D470E4" w:rsidRDefault="00100288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E03159" w:rsidRPr="00D470E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58EC" w14:textId="77777777" w:rsidR="00E03159" w:rsidRPr="00D470E4" w:rsidRDefault="00E03159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0A0F1728" w14:textId="77777777" w:rsidTr="00D06A10">
        <w:trPr>
          <w:gridAfter w:val="1"/>
          <w:wAfter w:w="409" w:type="dxa"/>
          <w:trHeight w:val="9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144D9" w14:textId="4D0B7BD0" w:rsidR="00E03159" w:rsidRPr="00D470E4" w:rsidRDefault="00E03159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2C73" w14:textId="4C099C67" w:rsidR="00E03159" w:rsidRPr="00D06A10" w:rsidRDefault="00E03159" w:rsidP="00E0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Смышленый ребенок.</w:t>
            </w:r>
            <w:r w:rsidR="00D06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Разгадывание ребусов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50122" w14:textId="565AFD1D" w:rsidR="00E03159" w:rsidRPr="00D470E4" w:rsidRDefault="00E03159" w:rsidP="00E03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логического мышления и умения</w:t>
            </w:r>
            <w:r w:rsidR="00D06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работать в коллективе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94885" w14:textId="41C127DC" w:rsidR="00E03159" w:rsidRPr="00D470E4" w:rsidRDefault="00A9578E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E03159" w:rsidRPr="00D470E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007FC" w14:textId="77777777" w:rsidR="00E03159" w:rsidRPr="00D470E4" w:rsidRDefault="00E03159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4DCAF391" w14:textId="77777777" w:rsidTr="00D06A10">
        <w:trPr>
          <w:gridAfter w:val="1"/>
          <w:wAfter w:w="409" w:type="dxa"/>
          <w:trHeight w:val="9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BC991" w14:textId="101190BC" w:rsidR="00E03159" w:rsidRPr="00D470E4" w:rsidRDefault="00E03159" w:rsidP="00F6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08BBA" w14:textId="3D10EBC0" w:rsidR="00E03159" w:rsidRPr="00D470E4" w:rsidRDefault="00E03159" w:rsidP="00E03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Умелые руки.</w:t>
            </w:r>
            <w:r w:rsidR="00D06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Аппликация. «Весна идет»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D466D" w14:textId="6CF12986" w:rsidR="00E03159" w:rsidRPr="00D470E4" w:rsidRDefault="00E03159" w:rsidP="00E03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творческое воображение, желание</w:t>
            </w:r>
            <w:r w:rsidR="00D06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выразить в аппликации своё видение мира, развитие мелкой моторики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36DA1" w14:textId="3CA855E3" w:rsidR="00E03159" w:rsidRPr="00D470E4" w:rsidRDefault="00A9578E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E03159" w:rsidRPr="00D470E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B5DE" w14:textId="77777777" w:rsidR="00E03159" w:rsidRPr="00D470E4" w:rsidRDefault="00E03159" w:rsidP="00F64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A10" w:rsidRPr="00D470E4" w14:paraId="61FC4A0A" w14:textId="77777777" w:rsidTr="00D06A10">
        <w:trPr>
          <w:gridAfter w:val="1"/>
          <w:wAfter w:w="409" w:type="dxa"/>
          <w:trHeight w:val="9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77E3F" w14:textId="089008C1" w:rsidR="00E03159" w:rsidRPr="00D470E4" w:rsidRDefault="00E03159" w:rsidP="00F6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3306B" w14:textId="467619DF" w:rsidR="00E03159" w:rsidRPr="00D470E4" w:rsidRDefault="00E03159" w:rsidP="00E0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Чтение произведений о весне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6AB0" w14:textId="0B9860D1" w:rsidR="00E03159" w:rsidRPr="00D470E4" w:rsidRDefault="00E03159" w:rsidP="00E03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выразительности речи, умение слушать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B868" w14:textId="2288CFB5" w:rsidR="00E03159" w:rsidRPr="00D470E4" w:rsidRDefault="00A9578E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E03159" w:rsidRPr="00D470E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38C9" w14:textId="77777777" w:rsidR="00E03159" w:rsidRPr="00D470E4" w:rsidRDefault="00E03159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7D4AA34B" w14:textId="77777777" w:rsidTr="00D06A10">
        <w:trPr>
          <w:gridAfter w:val="1"/>
          <w:wAfter w:w="409" w:type="dxa"/>
          <w:trHeight w:val="9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47A73" w14:textId="3F593DC9" w:rsidR="00E03159" w:rsidRPr="00D470E4" w:rsidRDefault="00E03159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A8D4E" w14:textId="08118426" w:rsidR="00E03159" w:rsidRPr="00D06A10" w:rsidRDefault="00E03159" w:rsidP="00E0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Путешествие по</w:t>
            </w:r>
            <w:r w:rsidR="00D06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родному краю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C905" w14:textId="1F8E6B23" w:rsidR="00E03159" w:rsidRPr="00D470E4" w:rsidRDefault="00E03159" w:rsidP="00E03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Воспитание любви к родному городу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B9CEF" w14:textId="0C486D19" w:rsidR="00E03159" w:rsidRPr="00D470E4" w:rsidRDefault="00A9578E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E03159" w:rsidRPr="00D470E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047AE" w14:textId="77777777" w:rsidR="00E03159" w:rsidRPr="00D470E4" w:rsidRDefault="00E03159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4A0748F5" w14:textId="77777777" w:rsidTr="00D06A10">
        <w:trPr>
          <w:gridAfter w:val="1"/>
          <w:wAfter w:w="409" w:type="dxa"/>
          <w:trHeight w:val="9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C6460" w14:textId="7F370470" w:rsidR="00E03159" w:rsidRPr="00D470E4" w:rsidRDefault="00E03159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37E35" w14:textId="6CF025B4" w:rsidR="00E03159" w:rsidRPr="00D06A10" w:rsidRDefault="00E03159" w:rsidP="00E0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Смышленый ребенок.</w:t>
            </w:r>
            <w:r w:rsidR="00D06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Разгадывание головоломок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D8E19" w14:textId="3B28A1FB" w:rsidR="00E03159" w:rsidRPr="00D470E4" w:rsidRDefault="00E03159" w:rsidP="00E03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Расширение коммуникативных навыков, развитие воображения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1C90" w14:textId="64DFE922" w:rsidR="00E03159" w:rsidRPr="00D470E4" w:rsidRDefault="00A9578E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E03159" w:rsidRPr="00D470E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1A517" w14:textId="77777777" w:rsidR="00E03159" w:rsidRPr="00D470E4" w:rsidRDefault="00E03159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28FEFB56" w14:textId="77777777" w:rsidTr="00D06A10">
        <w:trPr>
          <w:gridAfter w:val="1"/>
          <w:wAfter w:w="409" w:type="dxa"/>
          <w:trHeight w:val="9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ED47" w14:textId="7AF460D2" w:rsidR="00E03159" w:rsidRPr="00D470E4" w:rsidRDefault="00E03159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75D0" w14:textId="5804EEC8" w:rsidR="00E03159" w:rsidRPr="00D470E4" w:rsidRDefault="00E03159" w:rsidP="00E03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Умелые руки. Конкурс открыток к 9 мая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58F2C" w14:textId="68731429" w:rsidR="00E03159" w:rsidRPr="00D470E4" w:rsidRDefault="00E03159" w:rsidP="00E03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Воспитание патриотизма, уважения к подвигам героев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23FF5" w14:textId="6D8742AC" w:rsidR="00E03159" w:rsidRPr="00D470E4" w:rsidRDefault="00A9578E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E03159" w:rsidRPr="00D470E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C83F3" w14:textId="77777777" w:rsidR="00E03159" w:rsidRPr="00D470E4" w:rsidRDefault="00E03159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3CAF0372" w14:textId="77777777" w:rsidTr="00D06A10">
        <w:trPr>
          <w:gridAfter w:val="1"/>
          <w:wAfter w:w="409" w:type="dxa"/>
          <w:trHeight w:val="9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D2E5E" w14:textId="23172BF3" w:rsidR="00E03159" w:rsidRPr="00D470E4" w:rsidRDefault="00E03159" w:rsidP="00F6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8B19A" w14:textId="58F6A938" w:rsidR="00E03159" w:rsidRPr="00D470E4" w:rsidRDefault="00E03159" w:rsidP="00E03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рассказов о воинских подвигах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23889" w14:textId="6D1A6997" w:rsidR="00E03159" w:rsidRPr="00D470E4" w:rsidRDefault="00E03159" w:rsidP="00E03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Обогащение знаний детей о трудностях фронтовой жизни, смелости и отваге, привитие любви к чтению, обогащение словарного запаса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FC692" w14:textId="31D5DA23" w:rsidR="00E03159" w:rsidRPr="00D470E4" w:rsidRDefault="00A9578E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E03159" w:rsidRPr="00D470E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1B0F8" w14:textId="77777777" w:rsidR="00E03159" w:rsidRPr="00D470E4" w:rsidRDefault="00E03159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63F070D4" w14:textId="77777777" w:rsidTr="00D06A10">
        <w:trPr>
          <w:gridAfter w:val="1"/>
          <w:wAfter w:w="409" w:type="dxa"/>
          <w:trHeight w:val="9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DC36" w14:textId="5FC6FCC3" w:rsidR="00E03159" w:rsidRPr="00D470E4" w:rsidRDefault="00353E4C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6FA9A" w14:textId="4A9A291F" w:rsidR="00E03159" w:rsidRPr="00D470E4" w:rsidRDefault="00353E4C" w:rsidP="00E03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Путешествие по родному краю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8D0DF" w14:textId="6DE28934" w:rsidR="00E03159" w:rsidRPr="00D470E4" w:rsidRDefault="00353E4C" w:rsidP="00E03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Воспитание патриотизма, глубокого уважения к ветеранам войны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1B634" w14:textId="25E0A3C8" w:rsidR="00E03159" w:rsidRPr="00D470E4" w:rsidRDefault="00A9578E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470E4"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353E4C" w:rsidRPr="00D470E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D5C3" w14:textId="77777777" w:rsidR="00E03159" w:rsidRPr="00D470E4" w:rsidRDefault="00E03159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39E45C7C" w14:textId="77777777" w:rsidTr="00D06A10">
        <w:trPr>
          <w:gridAfter w:val="1"/>
          <w:wAfter w:w="409" w:type="dxa"/>
          <w:trHeight w:val="9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7487B" w14:textId="505FCFEA" w:rsidR="00E03159" w:rsidRPr="00D470E4" w:rsidRDefault="00353E4C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80DB" w14:textId="25E00D0F" w:rsidR="00E03159" w:rsidRPr="00D470E4" w:rsidRDefault="00353E4C" w:rsidP="00E03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Игра «Зарница»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3A28" w14:textId="450E4D49" w:rsidR="00E03159" w:rsidRPr="00D470E4" w:rsidRDefault="00353E4C" w:rsidP="00E03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Приобщение к здоровому образу жизни, навыков самоконтроля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4003F" w14:textId="25F7EFA5" w:rsidR="00E03159" w:rsidRPr="00D470E4" w:rsidRDefault="00D470E4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="00353E4C" w:rsidRPr="00D470E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A6A7F" w14:textId="77777777" w:rsidR="00E03159" w:rsidRPr="00D470E4" w:rsidRDefault="00E03159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0F075ABA" w14:textId="77777777" w:rsidTr="00D06A10">
        <w:trPr>
          <w:gridAfter w:val="1"/>
          <w:wAfter w:w="409" w:type="dxa"/>
          <w:trHeight w:val="9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6776E" w14:textId="7D13F296" w:rsidR="00E03159" w:rsidRPr="00D470E4" w:rsidRDefault="00353E4C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AA47" w14:textId="550D2B85" w:rsidR="00E03159" w:rsidRPr="00D470E4" w:rsidRDefault="00353E4C" w:rsidP="00353E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Умелые руки. Лепка.</w:t>
            </w:r>
            <w:r w:rsidR="00D06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«Чудо-букет»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2E3F" w14:textId="2176DDAE" w:rsidR="00E03159" w:rsidRPr="00D470E4" w:rsidRDefault="00353E4C" w:rsidP="00E03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цветочных композиций пластическими средствами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81987" w14:textId="0F57C726" w:rsidR="00E03159" w:rsidRPr="00D470E4" w:rsidRDefault="00D470E4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="00353E4C" w:rsidRPr="00D470E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266F" w14:textId="77777777" w:rsidR="00E03159" w:rsidRPr="00D470E4" w:rsidRDefault="00E03159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3DC9B90A" w14:textId="77777777" w:rsidTr="00D06A10">
        <w:trPr>
          <w:gridAfter w:val="1"/>
          <w:wAfter w:w="409" w:type="dxa"/>
          <w:trHeight w:val="9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42F9E" w14:textId="21C80577" w:rsidR="00E03159" w:rsidRPr="00D470E4" w:rsidRDefault="00353E4C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39512" w14:textId="26BEC15D" w:rsidR="00E03159" w:rsidRPr="00D470E4" w:rsidRDefault="00353E4C" w:rsidP="00E03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стихов о войне   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A90C2" w14:textId="5F7D0D87" w:rsidR="00E03159" w:rsidRPr="00D470E4" w:rsidRDefault="00353E4C" w:rsidP="00E03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Развитие умения выразительного чтения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02550" w14:textId="4266EBEE" w:rsidR="00E03159" w:rsidRPr="00D470E4" w:rsidRDefault="00D470E4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="00353E4C" w:rsidRPr="00D470E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48CD" w14:textId="77777777" w:rsidR="00E03159" w:rsidRPr="00D470E4" w:rsidRDefault="00E03159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17D6C5A7" w14:textId="77777777" w:rsidTr="00D06A10">
        <w:trPr>
          <w:gridAfter w:val="1"/>
          <w:wAfter w:w="409" w:type="dxa"/>
          <w:trHeight w:val="9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887F0" w14:textId="5A60813E" w:rsidR="00353E4C" w:rsidRPr="00D470E4" w:rsidRDefault="00353E4C" w:rsidP="00F6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DF53" w14:textId="208184EF" w:rsidR="00353E4C" w:rsidRPr="00D470E4" w:rsidRDefault="00353E4C" w:rsidP="00E0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Путешествие по родному краю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B4487" w14:textId="2CF445C0" w:rsidR="00353E4C" w:rsidRPr="00D470E4" w:rsidRDefault="00353E4C" w:rsidP="00E03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Воспитание любви к родному городу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0AC8E" w14:textId="658D771B" w:rsidR="00353E4C" w:rsidRPr="00D470E4" w:rsidRDefault="00D470E4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="00353E4C" w:rsidRPr="00D470E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8C8A8" w14:textId="77777777" w:rsidR="00353E4C" w:rsidRPr="00D470E4" w:rsidRDefault="00353E4C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02F12294" w14:textId="77777777" w:rsidTr="00D06A10">
        <w:trPr>
          <w:gridAfter w:val="1"/>
          <w:wAfter w:w="409" w:type="dxa"/>
          <w:trHeight w:val="9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03168" w14:textId="13B94764" w:rsidR="00353E4C" w:rsidRPr="00D470E4" w:rsidRDefault="00353E4C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521F" w14:textId="684B6081" w:rsidR="00353E4C" w:rsidRPr="00D06A10" w:rsidRDefault="00353E4C" w:rsidP="0035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Русские народные игры.</w:t>
            </w:r>
            <w:r w:rsidR="00D06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«Классы»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F6C77" w14:textId="69C0787F" w:rsidR="00353E4C" w:rsidRPr="00D470E4" w:rsidRDefault="00353E4C" w:rsidP="00E03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Приобщение к здоровому образу жизни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0FF26" w14:textId="70D28225" w:rsidR="00353E4C" w:rsidRPr="00D470E4" w:rsidRDefault="00D470E4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="00353E4C" w:rsidRPr="00D470E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940A0" w14:textId="77777777" w:rsidR="00353E4C" w:rsidRPr="00D470E4" w:rsidRDefault="00353E4C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47C730AF" w14:textId="77777777" w:rsidTr="00D06A10">
        <w:trPr>
          <w:gridAfter w:val="1"/>
          <w:wAfter w:w="409" w:type="dxa"/>
          <w:trHeight w:val="9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36D88" w14:textId="282FECF4" w:rsidR="00353E4C" w:rsidRPr="00D470E4" w:rsidRDefault="00353E4C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DDE83" w14:textId="435F6A7A" w:rsidR="00353E4C" w:rsidRPr="00D470E4" w:rsidRDefault="00353E4C" w:rsidP="00E03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Смышленый ребенок. Загадки о животных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E14D7" w14:textId="6C2E70E8" w:rsidR="00353E4C" w:rsidRPr="00D470E4" w:rsidRDefault="00353E4C" w:rsidP="00E03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воображения, мышления, связной речи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2605D" w14:textId="7E15AA41" w:rsidR="00353E4C" w:rsidRPr="00D470E4" w:rsidRDefault="00D470E4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353E4C" w:rsidRPr="00D470E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7849C" w14:textId="77777777" w:rsidR="00353E4C" w:rsidRPr="00D470E4" w:rsidRDefault="00353E4C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1BC34050" w14:textId="77777777" w:rsidTr="00D06A10">
        <w:trPr>
          <w:gridAfter w:val="1"/>
          <w:wAfter w:w="409" w:type="dxa"/>
          <w:trHeight w:val="9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902D3" w14:textId="479D15F4" w:rsidR="00353E4C" w:rsidRPr="00D470E4" w:rsidRDefault="00353E4C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E180B" w14:textId="67FF86F0" w:rsidR="00353E4C" w:rsidRPr="00D470E4" w:rsidRDefault="00353E4C" w:rsidP="00353E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Умелые руки. Рисование пастелью.</w:t>
            </w:r>
            <w:r w:rsidR="00D06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«Золотые облака»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D2B19" w14:textId="395982BD" w:rsidR="00353E4C" w:rsidRPr="00D470E4" w:rsidRDefault="00353E4C" w:rsidP="00E03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 приемов передачи нежных цветовых нюансов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B3467" w14:textId="1EA35FDD" w:rsidR="00353E4C" w:rsidRPr="00D470E4" w:rsidRDefault="00D470E4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353E4C" w:rsidRPr="00D470E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6107C" w14:textId="77777777" w:rsidR="00353E4C" w:rsidRPr="00D470E4" w:rsidRDefault="00353E4C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4A678E20" w14:textId="77777777" w:rsidTr="00D06A10">
        <w:trPr>
          <w:gridAfter w:val="1"/>
          <w:wAfter w:w="409" w:type="dxa"/>
          <w:trHeight w:val="9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DC08" w14:textId="437304C7" w:rsidR="00353E4C" w:rsidRPr="00D470E4" w:rsidRDefault="00353E4C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D1032" w14:textId="04076E14" w:rsidR="00353E4C" w:rsidRPr="00D06A10" w:rsidRDefault="00353E4C" w:rsidP="0035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Чтение рассказов о</w:t>
            </w:r>
            <w:r w:rsidR="00D06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героях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34095" w14:textId="7CD88CBE" w:rsidR="00353E4C" w:rsidRPr="00D470E4" w:rsidRDefault="00353E4C" w:rsidP="00353E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воображения, мышления, связной речи.</w:t>
            </w:r>
            <w:r w:rsidR="00D06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Воспитание любви к родине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1559E" w14:textId="34EEF06C" w:rsidR="00353E4C" w:rsidRPr="00D470E4" w:rsidRDefault="00D470E4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53E4C" w:rsidRPr="00D470E4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E5ECD" w14:textId="77777777" w:rsidR="00353E4C" w:rsidRPr="00D470E4" w:rsidRDefault="00353E4C" w:rsidP="00F6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2B637DEC" w14:textId="77777777" w:rsidTr="00D06A10">
        <w:trPr>
          <w:gridAfter w:val="1"/>
          <w:wAfter w:w="409" w:type="dxa"/>
          <w:trHeight w:val="9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8A8C5" w14:textId="318E2A41" w:rsidR="00353E4C" w:rsidRPr="00D470E4" w:rsidRDefault="00353E4C" w:rsidP="0035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F605D" w14:textId="006D8C22" w:rsidR="00353E4C" w:rsidRPr="00D470E4" w:rsidRDefault="00353E4C" w:rsidP="0035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Путешествие по родному краю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9E9C" w14:textId="5200E058" w:rsidR="00353E4C" w:rsidRPr="00D470E4" w:rsidRDefault="00353E4C" w:rsidP="00353E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Воспитание любви и гордости к истории города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1A3CF" w14:textId="03B08AEF" w:rsidR="00353E4C" w:rsidRPr="00D470E4" w:rsidRDefault="00D470E4" w:rsidP="00353E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353E4C" w:rsidRPr="00D470E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60D93" w14:textId="2A8D8AFF" w:rsidR="00353E4C" w:rsidRPr="00D470E4" w:rsidRDefault="00353E4C" w:rsidP="00353E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27A30A94" w14:textId="77777777" w:rsidTr="00D06A10">
        <w:trPr>
          <w:gridAfter w:val="1"/>
          <w:wAfter w:w="409" w:type="dxa"/>
          <w:trHeight w:val="9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A3AD3" w14:textId="4F1B052C" w:rsidR="00353E4C" w:rsidRPr="00D470E4" w:rsidRDefault="00353E4C" w:rsidP="00353E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B341" w14:textId="7AC360B6" w:rsidR="00353E4C" w:rsidRPr="00D06A10" w:rsidRDefault="00353E4C" w:rsidP="0035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Русские народные игры.</w:t>
            </w:r>
            <w:r w:rsidR="00D06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«Молчанка»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C8F2B" w14:textId="320C24A4" w:rsidR="00353E4C" w:rsidRPr="00D470E4" w:rsidRDefault="00353E4C" w:rsidP="00353E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сознательного соблюдения правил</w:t>
            </w:r>
            <w:r w:rsidR="00D06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3431" w14:textId="11718927" w:rsidR="00353E4C" w:rsidRPr="00D470E4" w:rsidRDefault="00D470E4" w:rsidP="00353E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353E4C" w:rsidRPr="00D470E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83843" w14:textId="77777777" w:rsidR="00353E4C" w:rsidRPr="00D470E4" w:rsidRDefault="00353E4C" w:rsidP="00353E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00389288" w14:textId="77777777" w:rsidTr="00D06A10">
        <w:trPr>
          <w:gridAfter w:val="1"/>
          <w:wAfter w:w="409" w:type="dxa"/>
          <w:trHeight w:val="9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CEDDD" w14:textId="3D475EB9" w:rsidR="00353E4C" w:rsidRPr="00D470E4" w:rsidRDefault="00353E4C" w:rsidP="00353E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DFEFD" w14:textId="22DD649B" w:rsidR="00353E4C" w:rsidRPr="00D06A10" w:rsidRDefault="00353E4C" w:rsidP="0035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Смышленый ребенок. Викторина</w:t>
            </w:r>
            <w:r w:rsidR="00D06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«Почемучка»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C2998" w14:textId="703ABC52" w:rsidR="00353E4C" w:rsidRPr="00D470E4" w:rsidRDefault="00353E4C" w:rsidP="00353E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воображения, связной речи, логического мышления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8575" w14:textId="41DF1EA4" w:rsidR="00353E4C" w:rsidRPr="00D470E4" w:rsidRDefault="00D470E4" w:rsidP="00353E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353E4C" w:rsidRPr="00D470E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0C028" w14:textId="77777777" w:rsidR="00353E4C" w:rsidRPr="00D470E4" w:rsidRDefault="00353E4C" w:rsidP="00353E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171DD67B" w14:textId="77777777" w:rsidTr="00D06A10">
        <w:trPr>
          <w:gridAfter w:val="1"/>
          <w:wAfter w:w="409" w:type="dxa"/>
          <w:trHeight w:val="9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9AF15" w14:textId="022D84EB" w:rsidR="00353E4C" w:rsidRPr="00D470E4" w:rsidRDefault="00353E4C" w:rsidP="0035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EA6EC" w14:textId="544A08E4" w:rsidR="00353E4C" w:rsidRPr="00D470E4" w:rsidRDefault="00353E4C" w:rsidP="0035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Умелые руки. Игрушки- мобили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693F6" w14:textId="496ECB19" w:rsidR="00353E4C" w:rsidRPr="00D470E4" w:rsidRDefault="00353E4C" w:rsidP="00353E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объемных игрушек, произвольное сочетание природных и бытовых материалов. Развитие навыков работы с ножницами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7113E" w14:textId="6EADF23C" w:rsidR="00353E4C" w:rsidRPr="00D470E4" w:rsidRDefault="00D470E4" w:rsidP="00353E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353E4C" w:rsidRPr="00D470E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D5F4D" w14:textId="77777777" w:rsidR="00353E4C" w:rsidRPr="00D470E4" w:rsidRDefault="00353E4C" w:rsidP="00353E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6A10" w:rsidRPr="00D470E4" w14:paraId="2E292FC3" w14:textId="77777777" w:rsidTr="00D06A10">
        <w:trPr>
          <w:gridAfter w:val="1"/>
          <w:wAfter w:w="409" w:type="dxa"/>
          <w:trHeight w:val="9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010BC" w14:textId="19A2FCBD" w:rsidR="00353E4C" w:rsidRPr="00D470E4" w:rsidRDefault="00353E4C" w:rsidP="0035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EFB01" w14:textId="692DF383" w:rsidR="00353E4C" w:rsidRPr="00D06A10" w:rsidRDefault="00353E4C" w:rsidP="00353E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рассказов о лете. Инструктаж по ТБ на</w:t>
            </w:r>
            <w:r w:rsidR="00D06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6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каникулы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0ED4" w14:textId="3FDEB636" w:rsidR="00353E4C" w:rsidRPr="00D06A10" w:rsidRDefault="00353E4C" w:rsidP="00353E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художественного вкуса. Формирование сознательного соблюдения правил техники</w:t>
            </w:r>
            <w:r w:rsidR="00D06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6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5E76F" w14:textId="58D5D31D" w:rsidR="00353E4C" w:rsidRPr="00D470E4" w:rsidRDefault="00D470E4" w:rsidP="00353E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C5015" w14:textId="77777777" w:rsidR="00353E4C" w:rsidRPr="00D470E4" w:rsidRDefault="00353E4C" w:rsidP="00353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A10" w:rsidRPr="00D470E4" w14:paraId="037231DE" w14:textId="77777777" w:rsidTr="00D06A10">
        <w:trPr>
          <w:gridAfter w:val="1"/>
          <w:wAfter w:w="409" w:type="dxa"/>
          <w:trHeight w:val="9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4B4B" w14:textId="02BCEF39" w:rsidR="00353E4C" w:rsidRPr="00D470E4" w:rsidRDefault="00353E4C" w:rsidP="0035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170.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132CC" w14:textId="181996F4" w:rsidR="00353E4C" w:rsidRPr="00D470E4" w:rsidRDefault="00353E4C" w:rsidP="0035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  <w:r w:rsidR="00D06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 xml:space="preserve">«Ура </w:t>
            </w:r>
            <w:proofErr w:type="gramStart"/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каникулы!»</w:t>
            </w:r>
            <w:proofErr w:type="gramEnd"/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67894" w14:textId="3764DB60" w:rsidR="00353E4C" w:rsidRPr="00D470E4" w:rsidRDefault="00353E4C" w:rsidP="0035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</w:rPr>
              <w:t>Воспитание здорового образа жизни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8FA5" w14:textId="17B7055A" w:rsidR="00353E4C" w:rsidRPr="00D470E4" w:rsidRDefault="00D470E4" w:rsidP="00353E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F8A87" w14:textId="77777777" w:rsidR="00353E4C" w:rsidRPr="00D470E4" w:rsidRDefault="00353E4C" w:rsidP="00353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9B595C" w14:textId="77777777" w:rsidR="00D652C2" w:rsidRDefault="00D652C2" w:rsidP="00FC169B"/>
    <w:sectPr w:rsidR="00D652C2" w:rsidSect="00FC169B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5A8E"/>
    <w:multiLevelType w:val="multilevel"/>
    <w:tmpl w:val="682863C8"/>
    <w:styleLink w:val="WWNum3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445716E"/>
    <w:multiLevelType w:val="multilevel"/>
    <w:tmpl w:val="C3E85538"/>
    <w:styleLink w:val="WWNum25"/>
    <w:lvl w:ilvl="0">
      <w:start w:val="2"/>
      <w:numFmt w:val="decimal"/>
      <w:lvlText w:val="%1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09540EF4"/>
    <w:multiLevelType w:val="multilevel"/>
    <w:tmpl w:val="AFC47326"/>
    <w:styleLink w:val="WWNum9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 w15:restartNumberingAfterBreak="0">
    <w:nsid w:val="116C127B"/>
    <w:multiLevelType w:val="multilevel"/>
    <w:tmpl w:val="48347F12"/>
    <w:styleLink w:val="WWNum27"/>
    <w:lvl w:ilvl="0">
      <w:start w:val="1"/>
      <w:numFmt w:val="decimal"/>
      <w:lvlText w:val="%1."/>
      <w:lvlJc w:val="left"/>
      <w:rPr>
        <w:rFonts w:cs="Tahoma"/>
        <w:b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14DB5301"/>
    <w:multiLevelType w:val="multilevel"/>
    <w:tmpl w:val="3356B424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193B319B"/>
    <w:multiLevelType w:val="multilevel"/>
    <w:tmpl w:val="7E063228"/>
    <w:styleLink w:val="WWNum28"/>
    <w:lvl w:ilvl="0">
      <w:start w:val="6"/>
      <w:numFmt w:val="decimal"/>
      <w:lvlText w:val="%1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1BE720DB"/>
    <w:multiLevelType w:val="multilevel"/>
    <w:tmpl w:val="4A08809A"/>
    <w:styleLink w:val="WW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1E223282"/>
    <w:multiLevelType w:val="multilevel"/>
    <w:tmpl w:val="AC96A19C"/>
    <w:styleLink w:val="WWNum18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23495559"/>
    <w:multiLevelType w:val="multilevel"/>
    <w:tmpl w:val="E2822A68"/>
    <w:styleLink w:val="WWNum2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23FE0F8E"/>
    <w:multiLevelType w:val="multilevel"/>
    <w:tmpl w:val="DADA98FC"/>
    <w:styleLink w:val="WWNum12"/>
    <w:lvl w:ilvl="0">
      <w:start w:val="7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24B332D5"/>
    <w:multiLevelType w:val="multilevel"/>
    <w:tmpl w:val="B462B038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2ABA6D28"/>
    <w:multiLevelType w:val="multilevel"/>
    <w:tmpl w:val="B87ABFA8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 w15:restartNumberingAfterBreak="0">
    <w:nsid w:val="319D08D6"/>
    <w:multiLevelType w:val="multilevel"/>
    <w:tmpl w:val="48C66242"/>
    <w:styleLink w:val="WWNum3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 w15:restartNumberingAfterBreak="0">
    <w:nsid w:val="329718FE"/>
    <w:multiLevelType w:val="multilevel"/>
    <w:tmpl w:val="1F1CD5EE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39F65EA2"/>
    <w:multiLevelType w:val="multilevel"/>
    <w:tmpl w:val="94003952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3AA21D97"/>
    <w:multiLevelType w:val="multilevel"/>
    <w:tmpl w:val="C68C5C4C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3B9F007D"/>
    <w:multiLevelType w:val="multilevel"/>
    <w:tmpl w:val="DE8C5A38"/>
    <w:styleLink w:val="WWNum14"/>
    <w:lvl w:ilvl="0">
      <w:start w:val="6"/>
      <w:numFmt w:val="decimal"/>
      <w:lvlText w:val="%1"/>
      <w:lvlJc w:val="left"/>
    </w:lvl>
    <w:lvl w:ilvl="1">
      <w:start w:val="3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7" w15:restartNumberingAfterBreak="0">
    <w:nsid w:val="4F4012A9"/>
    <w:multiLevelType w:val="multilevel"/>
    <w:tmpl w:val="3FDA0D7A"/>
    <w:styleLink w:val="WWNum13"/>
    <w:lvl w:ilvl="0">
      <w:start w:val="6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8" w15:restartNumberingAfterBreak="0">
    <w:nsid w:val="51771209"/>
    <w:multiLevelType w:val="multilevel"/>
    <w:tmpl w:val="29C6F956"/>
    <w:styleLink w:val="WWNum29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 w15:restartNumberingAfterBreak="0">
    <w:nsid w:val="51DE6E25"/>
    <w:multiLevelType w:val="multilevel"/>
    <w:tmpl w:val="8A7C34B0"/>
    <w:styleLink w:val="WWNum15"/>
    <w:lvl w:ilvl="0">
      <w:start w:val="6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" w15:restartNumberingAfterBreak="0">
    <w:nsid w:val="53EB37DB"/>
    <w:multiLevelType w:val="multilevel"/>
    <w:tmpl w:val="02F029BE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 w15:restartNumberingAfterBreak="0">
    <w:nsid w:val="56BE02A7"/>
    <w:multiLevelType w:val="multilevel"/>
    <w:tmpl w:val="C0E0F49E"/>
    <w:styleLink w:val="WWNum16"/>
    <w:lvl w:ilvl="0">
      <w:start w:val="1"/>
      <w:numFmt w:val="decimal"/>
      <w:lvlText w:val="%1."/>
      <w:lvlJc w:val="left"/>
      <w:rPr>
        <w:i w:val="0"/>
        <w:sz w:val="32"/>
        <w:u w:val="none"/>
      </w:rPr>
    </w:lvl>
    <w:lvl w:ilvl="1">
      <w:start w:val="1"/>
      <w:numFmt w:val="decimal"/>
      <w:lvlText w:val="%1.%2"/>
      <w:lvlJc w:val="left"/>
      <w:rPr>
        <w:b w:val="0"/>
        <w:sz w:val="24"/>
        <w:u w:val="none"/>
      </w:rPr>
    </w:lvl>
    <w:lvl w:ilvl="2">
      <w:start w:val="1"/>
      <w:numFmt w:val="decimal"/>
      <w:lvlText w:val="%1.%2.%3"/>
      <w:lvlJc w:val="left"/>
      <w:rPr>
        <w:b w:val="0"/>
        <w:sz w:val="24"/>
        <w:u w:val="none"/>
      </w:rPr>
    </w:lvl>
    <w:lvl w:ilvl="3">
      <w:start w:val="1"/>
      <w:numFmt w:val="decimal"/>
      <w:lvlText w:val="%1.%2.%3.%4"/>
      <w:lvlJc w:val="left"/>
      <w:rPr>
        <w:b w:val="0"/>
        <w:sz w:val="24"/>
        <w:u w:val="none"/>
      </w:rPr>
    </w:lvl>
    <w:lvl w:ilvl="4">
      <w:start w:val="1"/>
      <w:numFmt w:val="decimal"/>
      <w:lvlText w:val="%1.%2.%3.%4.%5"/>
      <w:lvlJc w:val="left"/>
      <w:rPr>
        <w:b w:val="0"/>
        <w:sz w:val="24"/>
        <w:u w:val="none"/>
      </w:rPr>
    </w:lvl>
    <w:lvl w:ilvl="5">
      <w:start w:val="1"/>
      <w:numFmt w:val="decimal"/>
      <w:lvlText w:val="%1.%2.%3.%4.%5.%6"/>
      <w:lvlJc w:val="left"/>
      <w:rPr>
        <w:b w:val="0"/>
        <w:sz w:val="24"/>
        <w:u w:val="none"/>
      </w:rPr>
    </w:lvl>
    <w:lvl w:ilvl="6">
      <w:start w:val="1"/>
      <w:numFmt w:val="decimal"/>
      <w:lvlText w:val="%1.%2.%3.%4.%5.%6.%7"/>
      <w:lvlJc w:val="left"/>
      <w:rPr>
        <w:b w:val="0"/>
        <w:sz w:val="24"/>
        <w:u w:val="none"/>
      </w:rPr>
    </w:lvl>
    <w:lvl w:ilvl="7">
      <w:start w:val="1"/>
      <w:numFmt w:val="decimal"/>
      <w:lvlText w:val="%1.%2.%3.%4.%5.%6.%7.%8"/>
      <w:lvlJc w:val="left"/>
      <w:rPr>
        <w:b w:val="0"/>
        <w:sz w:val="24"/>
        <w:u w:val="none"/>
      </w:rPr>
    </w:lvl>
    <w:lvl w:ilvl="8">
      <w:start w:val="1"/>
      <w:numFmt w:val="decimal"/>
      <w:lvlText w:val="%1.%2.%3.%4.%5.%6.%7.%8.%9"/>
      <w:lvlJc w:val="left"/>
      <w:rPr>
        <w:b w:val="0"/>
        <w:sz w:val="24"/>
        <w:u w:val="none"/>
      </w:rPr>
    </w:lvl>
  </w:abstractNum>
  <w:abstractNum w:abstractNumId="22" w15:restartNumberingAfterBreak="0">
    <w:nsid w:val="5CE91907"/>
    <w:multiLevelType w:val="multilevel"/>
    <w:tmpl w:val="958A42DA"/>
    <w:styleLink w:val="WWNum2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 w15:restartNumberingAfterBreak="0">
    <w:nsid w:val="632540B6"/>
    <w:multiLevelType w:val="multilevel"/>
    <w:tmpl w:val="822EC166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 w15:restartNumberingAfterBreak="0">
    <w:nsid w:val="659978D6"/>
    <w:multiLevelType w:val="multilevel"/>
    <w:tmpl w:val="F7981AD0"/>
    <w:styleLink w:val="WWNum26"/>
    <w:lvl w:ilvl="0">
      <w:start w:val="2"/>
      <w:numFmt w:val="decimal"/>
      <w:lvlText w:val="%1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 w15:restartNumberingAfterBreak="0">
    <w:nsid w:val="6E1913C4"/>
    <w:multiLevelType w:val="multilevel"/>
    <w:tmpl w:val="060420F8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 w15:restartNumberingAfterBreak="0">
    <w:nsid w:val="71064CF5"/>
    <w:multiLevelType w:val="multilevel"/>
    <w:tmpl w:val="3A74D6FC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 w15:restartNumberingAfterBreak="0">
    <w:nsid w:val="72F43FB0"/>
    <w:multiLevelType w:val="multilevel"/>
    <w:tmpl w:val="F1DE8C18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 w15:restartNumberingAfterBreak="0">
    <w:nsid w:val="73850291"/>
    <w:multiLevelType w:val="multilevel"/>
    <w:tmpl w:val="4FC482A4"/>
    <w:styleLink w:val="WWNum3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 w15:restartNumberingAfterBreak="0">
    <w:nsid w:val="74DB4D8D"/>
    <w:multiLevelType w:val="multilevel"/>
    <w:tmpl w:val="AE600EFC"/>
    <w:styleLink w:val="WWNum17"/>
    <w:lvl w:ilvl="0">
      <w:numFmt w:val="bullet"/>
      <w:lvlText w:val="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 w15:restartNumberingAfterBreak="0">
    <w:nsid w:val="78B75EC8"/>
    <w:multiLevelType w:val="multilevel"/>
    <w:tmpl w:val="B8700FE2"/>
    <w:styleLink w:val="WWNum23"/>
    <w:lvl w:ilvl="0">
      <w:start w:val="1"/>
      <w:numFmt w:val="decimal"/>
      <w:lvlText w:val="%1."/>
      <w:lvlJc w:val="left"/>
      <w:rPr>
        <w:b/>
        <w:i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 w15:restartNumberingAfterBreak="0">
    <w:nsid w:val="7AEC03A1"/>
    <w:multiLevelType w:val="multilevel"/>
    <w:tmpl w:val="B00AED48"/>
    <w:styleLink w:val="WWNum10"/>
    <w:lvl w:ilvl="0">
      <w:start w:val="1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 w16cid:durableId="68699545">
    <w:abstractNumId w:val="13"/>
  </w:num>
  <w:num w:numId="2" w16cid:durableId="127358827">
    <w:abstractNumId w:val="20"/>
  </w:num>
  <w:num w:numId="3" w16cid:durableId="1292857271">
    <w:abstractNumId w:val="23"/>
  </w:num>
  <w:num w:numId="4" w16cid:durableId="468398175">
    <w:abstractNumId w:val="27"/>
  </w:num>
  <w:num w:numId="5" w16cid:durableId="1970894294">
    <w:abstractNumId w:val="26"/>
  </w:num>
  <w:num w:numId="6" w16cid:durableId="1108547570">
    <w:abstractNumId w:val="4"/>
  </w:num>
  <w:num w:numId="7" w16cid:durableId="814031273">
    <w:abstractNumId w:val="10"/>
  </w:num>
  <w:num w:numId="8" w16cid:durableId="1702895886">
    <w:abstractNumId w:val="25"/>
  </w:num>
  <w:num w:numId="9" w16cid:durableId="547957506">
    <w:abstractNumId w:val="2"/>
  </w:num>
  <w:num w:numId="10" w16cid:durableId="2032491779">
    <w:abstractNumId w:val="31"/>
  </w:num>
  <w:num w:numId="11" w16cid:durableId="1415932058">
    <w:abstractNumId w:val="14"/>
  </w:num>
  <w:num w:numId="12" w16cid:durableId="1327319718">
    <w:abstractNumId w:val="9"/>
  </w:num>
  <w:num w:numId="13" w16cid:durableId="1020937533">
    <w:abstractNumId w:val="17"/>
  </w:num>
  <w:num w:numId="14" w16cid:durableId="867136308">
    <w:abstractNumId w:val="16"/>
  </w:num>
  <w:num w:numId="15" w16cid:durableId="749501050">
    <w:abstractNumId w:val="19"/>
  </w:num>
  <w:num w:numId="16" w16cid:durableId="346102655">
    <w:abstractNumId w:val="21"/>
  </w:num>
  <w:num w:numId="17" w16cid:durableId="1026635797">
    <w:abstractNumId w:val="29"/>
  </w:num>
  <w:num w:numId="18" w16cid:durableId="1617908744">
    <w:abstractNumId w:val="7"/>
  </w:num>
  <w:num w:numId="19" w16cid:durableId="561402907">
    <w:abstractNumId w:val="15"/>
  </w:num>
  <w:num w:numId="20" w16cid:durableId="973870898">
    <w:abstractNumId w:val="8"/>
  </w:num>
  <w:num w:numId="21" w16cid:durableId="34356817">
    <w:abstractNumId w:val="11"/>
  </w:num>
  <w:num w:numId="22" w16cid:durableId="1859351612">
    <w:abstractNumId w:val="6"/>
  </w:num>
  <w:num w:numId="23" w16cid:durableId="1863202848">
    <w:abstractNumId w:val="30"/>
  </w:num>
  <w:num w:numId="24" w16cid:durableId="717045282">
    <w:abstractNumId w:val="22"/>
  </w:num>
  <w:num w:numId="25" w16cid:durableId="1331636935">
    <w:abstractNumId w:val="1"/>
  </w:num>
  <w:num w:numId="26" w16cid:durableId="809900378">
    <w:abstractNumId w:val="24"/>
  </w:num>
  <w:num w:numId="27" w16cid:durableId="1319765285">
    <w:abstractNumId w:val="3"/>
  </w:num>
  <w:num w:numId="28" w16cid:durableId="1615021686">
    <w:abstractNumId w:val="5"/>
  </w:num>
  <w:num w:numId="29" w16cid:durableId="495222411">
    <w:abstractNumId w:val="18"/>
  </w:num>
  <w:num w:numId="30" w16cid:durableId="1321809726">
    <w:abstractNumId w:val="28"/>
  </w:num>
  <w:num w:numId="31" w16cid:durableId="356001975">
    <w:abstractNumId w:val="12"/>
  </w:num>
  <w:num w:numId="32" w16cid:durableId="1660961204">
    <w:abstractNumId w:val="0"/>
  </w:num>
  <w:num w:numId="33" w16cid:durableId="1073891452">
    <w:abstractNumId w:val="15"/>
    <w:lvlOverride w:ilvl="0">
      <w:startOverride w:val="1"/>
    </w:lvlOverride>
  </w:num>
  <w:num w:numId="34" w16cid:durableId="1919051734">
    <w:abstractNumId w:val="13"/>
    <w:lvlOverride w:ilvl="0">
      <w:startOverride w:val="1"/>
    </w:lvlOverride>
  </w:num>
  <w:num w:numId="35" w16cid:durableId="1866290429">
    <w:abstractNumId w:val="20"/>
    <w:lvlOverride w:ilvl="0">
      <w:startOverride w:val="1"/>
    </w:lvlOverride>
  </w:num>
  <w:num w:numId="36" w16cid:durableId="304965897">
    <w:abstractNumId w:val="23"/>
    <w:lvlOverride w:ilvl="0">
      <w:startOverride w:val="1"/>
    </w:lvlOverride>
  </w:num>
  <w:num w:numId="37" w16cid:durableId="88894099">
    <w:abstractNumId w:val="27"/>
    <w:lvlOverride w:ilvl="0">
      <w:startOverride w:val="1"/>
    </w:lvlOverride>
  </w:num>
  <w:num w:numId="38" w16cid:durableId="577055114">
    <w:abstractNumId w:val="26"/>
    <w:lvlOverride w:ilvl="0">
      <w:startOverride w:val="1"/>
    </w:lvlOverride>
  </w:num>
  <w:num w:numId="39" w16cid:durableId="729303392">
    <w:abstractNumId w:val="4"/>
    <w:lvlOverride w:ilvl="0">
      <w:startOverride w:val="1"/>
    </w:lvlOverride>
  </w:num>
  <w:num w:numId="40" w16cid:durableId="1988389702">
    <w:abstractNumId w:val="10"/>
    <w:lvlOverride w:ilvl="0">
      <w:startOverride w:val="1"/>
    </w:lvlOverride>
  </w:num>
  <w:num w:numId="41" w16cid:durableId="369957860">
    <w:abstractNumId w:val="2"/>
    <w:lvlOverride w:ilvl="0">
      <w:startOverride w:val="1"/>
    </w:lvlOverride>
  </w:num>
  <w:num w:numId="42" w16cid:durableId="61106016">
    <w:abstractNumId w:val="21"/>
    <w:lvlOverride w:ilvl="0">
      <w:startOverride w:val="1"/>
    </w:lvlOverride>
  </w:num>
  <w:num w:numId="43" w16cid:durableId="1720469076">
    <w:abstractNumId w:val="14"/>
    <w:lvlOverride w:ilvl="0">
      <w:startOverride w:val="1"/>
    </w:lvlOverride>
  </w:num>
  <w:num w:numId="44" w16cid:durableId="1609583551">
    <w:abstractNumId w:val="3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487"/>
    <w:rsid w:val="0001424F"/>
    <w:rsid w:val="00074BE7"/>
    <w:rsid w:val="000D392D"/>
    <w:rsid w:val="00100288"/>
    <w:rsid w:val="001A27B7"/>
    <w:rsid w:val="00214227"/>
    <w:rsid w:val="002A21EB"/>
    <w:rsid w:val="00353E4C"/>
    <w:rsid w:val="003B5FF6"/>
    <w:rsid w:val="004561E0"/>
    <w:rsid w:val="00467757"/>
    <w:rsid w:val="0047220B"/>
    <w:rsid w:val="004F5D55"/>
    <w:rsid w:val="00596EB8"/>
    <w:rsid w:val="005D3427"/>
    <w:rsid w:val="00753A30"/>
    <w:rsid w:val="00807731"/>
    <w:rsid w:val="00877A6F"/>
    <w:rsid w:val="00A72487"/>
    <w:rsid w:val="00A9578E"/>
    <w:rsid w:val="00B05542"/>
    <w:rsid w:val="00D06A10"/>
    <w:rsid w:val="00D41449"/>
    <w:rsid w:val="00D470E4"/>
    <w:rsid w:val="00D652C2"/>
    <w:rsid w:val="00D95D06"/>
    <w:rsid w:val="00E03159"/>
    <w:rsid w:val="00E82801"/>
    <w:rsid w:val="00F644D9"/>
    <w:rsid w:val="00FC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2FA58"/>
  <w15:docId w15:val="{9F20B53E-C6B2-4E5A-8C0E-ABC8A303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5D06"/>
    <w:pPr>
      <w:widowControl w:val="0"/>
      <w:autoSpaceDE w:val="0"/>
      <w:autoSpaceDN w:val="0"/>
      <w:spacing w:after="0" w:line="275" w:lineRule="exact"/>
      <w:ind w:left="39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rsid w:val="00D95D06"/>
    <w:pPr>
      <w:widowControl w:val="0"/>
      <w:autoSpaceDE w:val="0"/>
      <w:autoSpaceDN w:val="0"/>
      <w:spacing w:after="0" w:line="240" w:lineRule="auto"/>
      <w:ind w:left="3692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A72487"/>
  </w:style>
  <w:style w:type="paragraph" w:customStyle="1" w:styleId="Standard">
    <w:name w:val="Standard"/>
    <w:rsid w:val="00A7248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Title"/>
    <w:basedOn w:val="Standard"/>
    <w:next w:val="Textbody"/>
    <w:link w:val="a4"/>
    <w:rsid w:val="00A7248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a4">
    <w:name w:val="Заголовок Знак"/>
    <w:basedOn w:val="a0"/>
    <w:link w:val="a3"/>
    <w:rsid w:val="00A72487"/>
    <w:rPr>
      <w:rFonts w:ascii="Arial" w:eastAsia="Microsoft YaHei" w:hAnsi="Arial" w:cs="Mangal"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A72487"/>
    <w:pPr>
      <w:spacing w:after="120"/>
    </w:pPr>
  </w:style>
  <w:style w:type="paragraph" w:styleId="a5">
    <w:name w:val="List"/>
    <w:basedOn w:val="Textbody"/>
    <w:rsid w:val="00A72487"/>
  </w:style>
  <w:style w:type="paragraph" w:styleId="a6">
    <w:name w:val="caption"/>
    <w:basedOn w:val="Standard"/>
    <w:rsid w:val="00A7248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72487"/>
    <w:pPr>
      <w:suppressLineNumbers/>
    </w:pPr>
  </w:style>
  <w:style w:type="paragraph" w:styleId="a7">
    <w:name w:val="List Paragraph"/>
    <w:basedOn w:val="Standard"/>
    <w:uiPriority w:val="1"/>
    <w:qFormat/>
    <w:rsid w:val="00A72487"/>
    <w:pPr>
      <w:ind w:left="720"/>
    </w:pPr>
  </w:style>
  <w:style w:type="paragraph" w:styleId="a8">
    <w:name w:val="Normal (Web)"/>
    <w:basedOn w:val="Standard"/>
    <w:rsid w:val="00A72487"/>
    <w:pPr>
      <w:spacing w:before="28" w:after="28"/>
    </w:pPr>
    <w:rPr>
      <w:rFonts w:eastAsia="Times New Roman" w:cs="Times New Roman"/>
      <w:lang w:eastAsia="ru-RU"/>
    </w:rPr>
  </w:style>
  <w:style w:type="paragraph" w:styleId="a9">
    <w:name w:val="Balloon Text"/>
    <w:basedOn w:val="Standard"/>
    <w:link w:val="aa"/>
    <w:rsid w:val="00A724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72487"/>
    <w:rPr>
      <w:rFonts w:ascii="Tahoma" w:eastAsia="SimSun" w:hAnsi="Tahoma" w:cs="Tahoma"/>
      <w:kern w:val="3"/>
      <w:sz w:val="16"/>
      <w:szCs w:val="16"/>
      <w:lang w:eastAsia="zh-CN" w:bidi="hi-IN"/>
    </w:rPr>
  </w:style>
  <w:style w:type="character" w:customStyle="1" w:styleId="ListLabel1">
    <w:name w:val="ListLabel 1"/>
    <w:rsid w:val="00A72487"/>
    <w:rPr>
      <w:i w:val="0"/>
      <w:sz w:val="32"/>
      <w:u w:val="none"/>
    </w:rPr>
  </w:style>
  <w:style w:type="character" w:customStyle="1" w:styleId="ListLabel2">
    <w:name w:val="ListLabel 2"/>
    <w:rsid w:val="00A72487"/>
    <w:rPr>
      <w:b w:val="0"/>
      <w:sz w:val="24"/>
      <w:u w:val="none"/>
    </w:rPr>
  </w:style>
  <w:style w:type="character" w:customStyle="1" w:styleId="ListLabel3">
    <w:name w:val="ListLabel 3"/>
    <w:rsid w:val="00A72487"/>
    <w:rPr>
      <w:rFonts w:cs="Courier New"/>
    </w:rPr>
  </w:style>
  <w:style w:type="character" w:customStyle="1" w:styleId="ListLabel4">
    <w:name w:val="ListLabel 4"/>
    <w:rsid w:val="00A72487"/>
    <w:rPr>
      <w:b/>
      <w:i/>
    </w:rPr>
  </w:style>
  <w:style w:type="character" w:customStyle="1" w:styleId="ListLabel5">
    <w:name w:val="ListLabel 5"/>
    <w:rsid w:val="00A72487"/>
    <w:rPr>
      <w:b w:val="0"/>
    </w:rPr>
  </w:style>
  <w:style w:type="character" w:customStyle="1" w:styleId="ListLabel6">
    <w:name w:val="ListLabel 6"/>
    <w:rsid w:val="00A72487"/>
    <w:rPr>
      <w:rFonts w:cs="Tahoma"/>
      <w:b w:val="0"/>
      <w:color w:val="000000"/>
    </w:rPr>
  </w:style>
  <w:style w:type="character" w:customStyle="1" w:styleId="ListLabel7">
    <w:name w:val="ListLabel 7"/>
    <w:rsid w:val="00A72487"/>
    <w:rPr>
      <w:b/>
    </w:rPr>
  </w:style>
  <w:style w:type="character" w:customStyle="1" w:styleId="Internetlink">
    <w:name w:val="Internet link"/>
    <w:rsid w:val="00A72487"/>
    <w:rPr>
      <w:color w:val="000080"/>
      <w:u w:val="single"/>
    </w:rPr>
  </w:style>
  <w:style w:type="numbering" w:customStyle="1" w:styleId="WWNum1">
    <w:name w:val="WWNum1"/>
    <w:basedOn w:val="a2"/>
    <w:rsid w:val="00A72487"/>
    <w:pPr>
      <w:numPr>
        <w:numId w:val="1"/>
      </w:numPr>
    </w:pPr>
  </w:style>
  <w:style w:type="numbering" w:customStyle="1" w:styleId="WWNum2">
    <w:name w:val="WWNum2"/>
    <w:basedOn w:val="a2"/>
    <w:rsid w:val="00A72487"/>
    <w:pPr>
      <w:numPr>
        <w:numId w:val="2"/>
      </w:numPr>
    </w:pPr>
  </w:style>
  <w:style w:type="numbering" w:customStyle="1" w:styleId="WWNum3">
    <w:name w:val="WWNum3"/>
    <w:basedOn w:val="a2"/>
    <w:rsid w:val="00A72487"/>
    <w:pPr>
      <w:numPr>
        <w:numId w:val="3"/>
      </w:numPr>
    </w:pPr>
  </w:style>
  <w:style w:type="numbering" w:customStyle="1" w:styleId="WWNum4">
    <w:name w:val="WWNum4"/>
    <w:basedOn w:val="a2"/>
    <w:rsid w:val="00A72487"/>
    <w:pPr>
      <w:numPr>
        <w:numId w:val="4"/>
      </w:numPr>
    </w:pPr>
  </w:style>
  <w:style w:type="numbering" w:customStyle="1" w:styleId="WWNum5">
    <w:name w:val="WWNum5"/>
    <w:basedOn w:val="a2"/>
    <w:rsid w:val="00A72487"/>
    <w:pPr>
      <w:numPr>
        <w:numId w:val="5"/>
      </w:numPr>
    </w:pPr>
  </w:style>
  <w:style w:type="numbering" w:customStyle="1" w:styleId="WWNum6">
    <w:name w:val="WWNum6"/>
    <w:basedOn w:val="a2"/>
    <w:rsid w:val="00A72487"/>
    <w:pPr>
      <w:numPr>
        <w:numId w:val="6"/>
      </w:numPr>
    </w:pPr>
  </w:style>
  <w:style w:type="numbering" w:customStyle="1" w:styleId="WWNum7">
    <w:name w:val="WWNum7"/>
    <w:basedOn w:val="a2"/>
    <w:rsid w:val="00A72487"/>
    <w:pPr>
      <w:numPr>
        <w:numId w:val="7"/>
      </w:numPr>
    </w:pPr>
  </w:style>
  <w:style w:type="numbering" w:customStyle="1" w:styleId="WWNum8">
    <w:name w:val="WWNum8"/>
    <w:basedOn w:val="a2"/>
    <w:rsid w:val="00A72487"/>
    <w:pPr>
      <w:numPr>
        <w:numId w:val="8"/>
      </w:numPr>
    </w:pPr>
  </w:style>
  <w:style w:type="numbering" w:customStyle="1" w:styleId="WWNum9">
    <w:name w:val="WWNum9"/>
    <w:basedOn w:val="a2"/>
    <w:rsid w:val="00A72487"/>
    <w:pPr>
      <w:numPr>
        <w:numId w:val="9"/>
      </w:numPr>
    </w:pPr>
  </w:style>
  <w:style w:type="numbering" w:customStyle="1" w:styleId="WWNum10">
    <w:name w:val="WWNum10"/>
    <w:basedOn w:val="a2"/>
    <w:rsid w:val="00A72487"/>
    <w:pPr>
      <w:numPr>
        <w:numId w:val="10"/>
      </w:numPr>
    </w:pPr>
  </w:style>
  <w:style w:type="numbering" w:customStyle="1" w:styleId="WWNum11">
    <w:name w:val="WWNum11"/>
    <w:basedOn w:val="a2"/>
    <w:rsid w:val="00A72487"/>
    <w:pPr>
      <w:numPr>
        <w:numId w:val="11"/>
      </w:numPr>
    </w:pPr>
  </w:style>
  <w:style w:type="numbering" w:customStyle="1" w:styleId="WWNum12">
    <w:name w:val="WWNum12"/>
    <w:basedOn w:val="a2"/>
    <w:rsid w:val="00A72487"/>
    <w:pPr>
      <w:numPr>
        <w:numId w:val="12"/>
      </w:numPr>
    </w:pPr>
  </w:style>
  <w:style w:type="numbering" w:customStyle="1" w:styleId="WWNum13">
    <w:name w:val="WWNum13"/>
    <w:basedOn w:val="a2"/>
    <w:rsid w:val="00A72487"/>
    <w:pPr>
      <w:numPr>
        <w:numId w:val="13"/>
      </w:numPr>
    </w:pPr>
  </w:style>
  <w:style w:type="numbering" w:customStyle="1" w:styleId="WWNum14">
    <w:name w:val="WWNum14"/>
    <w:basedOn w:val="a2"/>
    <w:rsid w:val="00A72487"/>
    <w:pPr>
      <w:numPr>
        <w:numId w:val="14"/>
      </w:numPr>
    </w:pPr>
  </w:style>
  <w:style w:type="numbering" w:customStyle="1" w:styleId="WWNum15">
    <w:name w:val="WWNum15"/>
    <w:basedOn w:val="a2"/>
    <w:rsid w:val="00A72487"/>
    <w:pPr>
      <w:numPr>
        <w:numId w:val="15"/>
      </w:numPr>
    </w:pPr>
  </w:style>
  <w:style w:type="numbering" w:customStyle="1" w:styleId="WWNum16">
    <w:name w:val="WWNum16"/>
    <w:basedOn w:val="a2"/>
    <w:rsid w:val="00A72487"/>
    <w:pPr>
      <w:numPr>
        <w:numId w:val="16"/>
      </w:numPr>
    </w:pPr>
  </w:style>
  <w:style w:type="numbering" w:customStyle="1" w:styleId="WWNum17">
    <w:name w:val="WWNum17"/>
    <w:basedOn w:val="a2"/>
    <w:rsid w:val="00A72487"/>
    <w:pPr>
      <w:numPr>
        <w:numId w:val="17"/>
      </w:numPr>
    </w:pPr>
  </w:style>
  <w:style w:type="numbering" w:customStyle="1" w:styleId="WWNum18">
    <w:name w:val="WWNum18"/>
    <w:basedOn w:val="a2"/>
    <w:rsid w:val="00A72487"/>
    <w:pPr>
      <w:numPr>
        <w:numId w:val="18"/>
      </w:numPr>
    </w:pPr>
  </w:style>
  <w:style w:type="numbering" w:customStyle="1" w:styleId="WWNum19">
    <w:name w:val="WWNum19"/>
    <w:basedOn w:val="a2"/>
    <w:rsid w:val="00A72487"/>
    <w:pPr>
      <w:numPr>
        <w:numId w:val="19"/>
      </w:numPr>
    </w:pPr>
  </w:style>
  <w:style w:type="numbering" w:customStyle="1" w:styleId="WWNum20">
    <w:name w:val="WWNum20"/>
    <w:basedOn w:val="a2"/>
    <w:rsid w:val="00A72487"/>
    <w:pPr>
      <w:numPr>
        <w:numId w:val="20"/>
      </w:numPr>
    </w:pPr>
  </w:style>
  <w:style w:type="numbering" w:customStyle="1" w:styleId="WWNum21">
    <w:name w:val="WWNum21"/>
    <w:basedOn w:val="a2"/>
    <w:rsid w:val="00A72487"/>
    <w:pPr>
      <w:numPr>
        <w:numId w:val="21"/>
      </w:numPr>
    </w:pPr>
  </w:style>
  <w:style w:type="numbering" w:customStyle="1" w:styleId="WWNum22">
    <w:name w:val="WWNum22"/>
    <w:basedOn w:val="a2"/>
    <w:rsid w:val="00A72487"/>
    <w:pPr>
      <w:numPr>
        <w:numId w:val="22"/>
      </w:numPr>
    </w:pPr>
  </w:style>
  <w:style w:type="numbering" w:customStyle="1" w:styleId="WWNum23">
    <w:name w:val="WWNum23"/>
    <w:basedOn w:val="a2"/>
    <w:rsid w:val="00A72487"/>
    <w:pPr>
      <w:numPr>
        <w:numId w:val="23"/>
      </w:numPr>
    </w:pPr>
  </w:style>
  <w:style w:type="numbering" w:customStyle="1" w:styleId="WWNum24">
    <w:name w:val="WWNum24"/>
    <w:basedOn w:val="a2"/>
    <w:rsid w:val="00A72487"/>
    <w:pPr>
      <w:numPr>
        <w:numId w:val="24"/>
      </w:numPr>
    </w:pPr>
  </w:style>
  <w:style w:type="numbering" w:customStyle="1" w:styleId="WWNum25">
    <w:name w:val="WWNum25"/>
    <w:basedOn w:val="a2"/>
    <w:rsid w:val="00A72487"/>
    <w:pPr>
      <w:numPr>
        <w:numId w:val="25"/>
      </w:numPr>
    </w:pPr>
  </w:style>
  <w:style w:type="numbering" w:customStyle="1" w:styleId="WWNum26">
    <w:name w:val="WWNum26"/>
    <w:basedOn w:val="a2"/>
    <w:rsid w:val="00A72487"/>
    <w:pPr>
      <w:numPr>
        <w:numId w:val="26"/>
      </w:numPr>
    </w:pPr>
  </w:style>
  <w:style w:type="numbering" w:customStyle="1" w:styleId="WWNum27">
    <w:name w:val="WWNum27"/>
    <w:basedOn w:val="a2"/>
    <w:rsid w:val="00A72487"/>
    <w:pPr>
      <w:numPr>
        <w:numId w:val="27"/>
      </w:numPr>
    </w:pPr>
  </w:style>
  <w:style w:type="numbering" w:customStyle="1" w:styleId="WWNum28">
    <w:name w:val="WWNum28"/>
    <w:basedOn w:val="a2"/>
    <w:rsid w:val="00A72487"/>
    <w:pPr>
      <w:numPr>
        <w:numId w:val="28"/>
      </w:numPr>
    </w:pPr>
  </w:style>
  <w:style w:type="numbering" w:customStyle="1" w:styleId="WWNum29">
    <w:name w:val="WWNum29"/>
    <w:basedOn w:val="a2"/>
    <w:rsid w:val="00A72487"/>
    <w:pPr>
      <w:numPr>
        <w:numId w:val="29"/>
      </w:numPr>
    </w:pPr>
  </w:style>
  <w:style w:type="numbering" w:customStyle="1" w:styleId="WWNum30">
    <w:name w:val="WWNum30"/>
    <w:basedOn w:val="a2"/>
    <w:rsid w:val="00A72487"/>
    <w:pPr>
      <w:numPr>
        <w:numId w:val="30"/>
      </w:numPr>
    </w:pPr>
  </w:style>
  <w:style w:type="numbering" w:customStyle="1" w:styleId="WWNum31">
    <w:name w:val="WWNum31"/>
    <w:basedOn w:val="a2"/>
    <w:rsid w:val="00A72487"/>
    <w:pPr>
      <w:numPr>
        <w:numId w:val="31"/>
      </w:numPr>
    </w:pPr>
  </w:style>
  <w:style w:type="numbering" w:customStyle="1" w:styleId="WWNum32">
    <w:name w:val="WWNum32"/>
    <w:basedOn w:val="a2"/>
    <w:rsid w:val="00A72487"/>
    <w:pPr>
      <w:numPr>
        <w:numId w:val="32"/>
      </w:numPr>
    </w:pPr>
  </w:style>
  <w:style w:type="table" w:styleId="ab">
    <w:name w:val="Table Grid"/>
    <w:basedOn w:val="a1"/>
    <w:rsid w:val="00A72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95D0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95D0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msonormal0">
    <w:name w:val="msonormal"/>
    <w:basedOn w:val="a"/>
    <w:rsid w:val="00D95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1"/>
    <w:semiHidden/>
    <w:unhideWhenUsed/>
    <w:qFormat/>
    <w:rsid w:val="00D95D06"/>
    <w:pPr>
      <w:widowControl w:val="0"/>
      <w:autoSpaceDE w:val="0"/>
      <w:autoSpaceDN w:val="0"/>
      <w:spacing w:after="0" w:line="240" w:lineRule="auto"/>
      <w:ind w:left="23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semiHidden/>
    <w:rsid w:val="00D95D0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95D06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D95D0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93E21-FF98-4611-9945-FA59BDEB4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5110</Words>
  <Characters>29127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208-PC</cp:lastModifiedBy>
  <cp:revision>12</cp:revision>
  <dcterms:created xsi:type="dcterms:W3CDTF">2023-09-04T14:30:00Z</dcterms:created>
  <dcterms:modified xsi:type="dcterms:W3CDTF">2023-09-08T13:13:00Z</dcterms:modified>
</cp:coreProperties>
</file>